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7C570D" w14:textId="6DB06976" w:rsidR="00943BED" w:rsidRDefault="00324115">
      <w:bookmarkStart w:id="0" w:name="_Hlk135988418"/>
      <w:r w:rsidRPr="00324115">
        <w:rPr>
          <w:rFonts w:ascii="Arial" w:eastAsia="Times New Roman" w:hAnsi="Arial" w:cs="Arial"/>
          <w:b/>
          <w:caps/>
          <w:noProof/>
          <w:color w:val="000080"/>
          <w:sz w:val="24"/>
          <w:szCs w:val="20"/>
          <w:lang w:eastAsia="ru-RU"/>
        </w:rPr>
        <w:drawing>
          <wp:anchor distT="0" distB="0" distL="0" distR="0" simplePos="0" relativeHeight="251753472" behindDoc="1" locked="0" layoutInCell="1" allowOverlap="1" wp14:anchorId="0DAF46C4" wp14:editId="49A41C8E">
            <wp:simplePos x="0" y="0"/>
            <wp:positionH relativeFrom="page">
              <wp:align>center</wp:align>
            </wp:positionH>
            <wp:positionV relativeFrom="paragraph">
              <wp:posOffset>16510</wp:posOffset>
            </wp:positionV>
            <wp:extent cx="1308735" cy="1257300"/>
            <wp:effectExtent l="0" t="0" r="5715" b="0"/>
            <wp:wrapTight wrapText="bothSides">
              <wp:wrapPolygon edited="0">
                <wp:start x="0" y="0"/>
                <wp:lineTo x="0" y="21273"/>
                <wp:lineTo x="21380" y="21273"/>
                <wp:lineTo x="21380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25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0FB58" w14:textId="3C135747" w:rsidR="00943BED" w:rsidRDefault="00943BED"/>
    <w:p w14:paraId="5DACB595" w14:textId="6E1B2566" w:rsidR="00943BED" w:rsidRDefault="00943BED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276AEB8" w14:textId="77777777" w:rsidR="00324115" w:rsidRPr="00D35270" w:rsidRDefault="00324115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1257CBC" w14:textId="5076E152" w:rsidR="00943BED" w:rsidRPr="00716DA1" w:rsidRDefault="00943BED" w:rsidP="00324115">
      <w:pPr>
        <w:spacing w:line="360" w:lineRule="auto"/>
        <w:jc w:val="center"/>
        <w:rPr>
          <w:rFonts w:ascii="Times New Roman" w:hAnsi="Times New Roman" w:cs="Times New Roman"/>
          <w:b/>
          <w:bCs/>
          <w:color w:val="2F5496" w:themeColor="accent1" w:themeShade="BF"/>
          <w:sz w:val="56"/>
          <w:szCs w:val="56"/>
        </w:rPr>
      </w:pPr>
      <w:r w:rsidRPr="00716DA1">
        <w:rPr>
          <w:rFonts w:ascii="Times New Roman" w:hAnsi="Times New Roman" w:cs="Times New Roman"/>
          <w:b/>
          <w:bCs/>
          <w:color w:val="2F5496" w:themeColor="accent1" w:themeShade="BF"/>
          <w:sz w:val="56"/>
          <w:szCs w:val="56"/>
        </w:rPr>
        <w:t>АНАЛИТИЧЕСКИЙ ОТЧЕТ</w:t>
      </w:r>
    </w:p>
    <w:p w14:paraId="02A17E74" w14:textId="5B5CC779" w:rsidR="00E03015" w:rsidRPr="00716DA1" w:rsidRDefault="00716DA1" w:rsidP="00D35270">
      <w:pPr>
        <w:spacing w:line="360" w:lineRule="auto"/>
        <w:jc w:val="center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716DA1">
        <w:rPr>
          <w:rFonts w:ascii="Times New Roman" w:hAnsi="Times New Roman" w:cs="Times New Roman"/>
          <w:b/>
          <w:bCs/>
          <w:noProof/>
          <w:color w:val="2F5496" w:themeColor="accent1" w:themeShade="BF"/>
          <w:sz w:val="28"/>
          <w:szCs w:val="28"/>
          <w:lang w:eastAsia="ru-RU"/>
        </w:rPr>
        <w:drawing>
          <wp:anchor distT="0" distB="0" distL="114300" distR="114300" simplePos="0" relativeHeight="251749376" behindDoc="1" locked="0" layoutInCell="1" allowOverlap="1" wp14:anchorId="5CDEC3AF" wp14:editId="7C6E571E">
            <wp:simplePos x="0" y="0"/>
            <wp:positionH relativeFrom="column">
              <wp:posOffset>-163830</wp:posOffset>
            </wp:positionH>
            <wp:positionV relativeFrom="paragraph">
              <wp:posOffset>807720</wp:posOffset>
            </wp:positionV>
            <wp:extent cx="6570345" cy="3695006"/>
            <wp:effectExtent l="0" t="0" r="1905" b="1270"/>
            <wp:wrapTight wrapText="bothSides">
              <wp:wrapPolygon edited="0">
                <wp:start x="0" y="0"/>
                <wp:lineTo x="0" y="21496"/>
                <wp:lineTo x="21544" y="21496"/>
                <wp:lineTo x="21544" y="0"/>
                <wp:lineTo x="0" y="0"/>
              </wp:wrapPolygon>
            </wp:wrapTight>
            <wp:docPr id="64" name="Рисунок 64" descr="https://oprh.ru/upload/iblock/c38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oprh.ru/upload/iblock/c38/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9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B398B" w:rsidRPr="00716DA1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>Кемеровского регионального</w:t>
      </w:r>
      <w:r w:rsidR="00E03015" w:rsidRPr="00716DA1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t xml:space="preserve"> отделения Общероссийской общественной организации инвалидов «Всероссийское общество глухих»</w:t>
      </w:r>
    </w:p>
    <w:p w14:paraId="2DD8338B" w14:textId="347691B1" w:rsidR="00A70BF0" w:rsidRPr="00D35270" w:rsidRDefault="00A70BF0" w:rsidP="00D35270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2040A31" w14:textId="3DD76B16" w:rsidR="00A70BF0" w:rsidRPr="00716DA1" w:rsidRDefault="00A70BF0" w:rsidP="00D35270">
      <w:pPr>
        <w:spacing w:line="360" w:lineRule="auto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716DA1">
        <w:rPr>
          <w:rFonts w:ascii="Times New Roman" w:hAnsi="Times New Roman" w:cs="Times New Roman"/>
          <w:b/>
          <w:bCs/>
          <w:color w:val="002060"/>
          <w:sz w:val="28"/>
          <w:szCs w:val="28"/>
        </w:rPr>
        <w:t>Цель проект</w:t>
      </w:r>
      <w:r w:rsidR="00781DB2" w:rsidRPr="00716DA1">
        <w:rPr>
          <w:rFonts w:ascii="Times New Roman" w:hAnsi="Times New Roman" w:cs="Times New Roman"/>
          <w:b/>
          <w:bCs/>
          <w:color w:val="002060"/>
          <w:sz w:val="28"/>
          <w:szCs w:val="28"/>
        </w:rPr>
        <w:t>а</w:t>
      </w:r>
      <w:r w:rsidRPr="00716DA1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: </w:t>
      </w:r>
    </w:p>
    <w:p w14:paraId="733266D8" w14:textId="11058D93" w:rsidR="00A70BF0" w:rsidRPr="00716DA1" w:rsidRDefault="00A70BF0" w:rsidP="00D35270">
      <w:pPr>
        <w:spacing w:line="36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16DA1">
        <w:rPr>
          <w:rFonts w:ascii="Times New Roman" w:hAnsi="Times New Roman" w:cs="Times New Roman"/>
          <w:color w:val="002060"/>
          <w:sz w:val="28"/>
          <w:szCs w:val="28"/>
        </w:rPr>
        <w:t xml:space="preserve">Создание в </w:t>
      </w:r>
      <w:bookmarkStart w:id="1" w:name="_Hlk164266264"/>
      <w:r w:rsidRPr="00716DA1">
        <w:rPr>
          <w:rFonts w:ascii="Times New Roman" w:hAnsi="Times New Roman" w:cs="Times New Roman"/>
          <w:color w:val="002060"/>
          <w:sz w:val="28"/>
          <w:szCs w:val="28"/>
        </w:rPr>
        <w:t xml:space="preserve">Кузбассе </w:t>
      </w:r>
      <w:r w:rsidR="00716DA1" w:rsidRPr="00716DA1">
        <w:rPr>
          <w:rFonts w:ascii="Times New Roman" w:hAnsi="Times New Roman" w:cs="Times New Roman"/>
          <w:b/>
          <w:color w:val="002060"/>
          <w:sz w:val="28"/>
          <w:szCs w:val="28"/>
        </w:rPr>
        <w:t>РЕГИОНАЛЬНОЙ ШКОЛЫ «БЕЗ БАРЬЕРОВ»</w:t>
      </w:r>
      <w:bookmarkEnd w:id="1"/>
      <w:r w:rsidRPr="00716DA1">
        <w:rPr>
          <w:rFonts w:ascii="Times New Roman" w:hAnsi="Times New Roman" w:cs="Times New Roman"/>
          <w:color w:val="002060"/>
          <w:sz w:val="28"/>
          <w:szCs w:val="28"/>
        </w:rPr>
        <w:t>, удовлетворяющей социокультурные и духовные запросы инвалидов по слуху и их семей, на расширение информационного и культурного кругозора, сферы общения.</w:t>
      </w:r>
    </w:p>
    <w:p w14:paraId="0211AD02" w14:textId="324B2695" w:rsidR="00CB7499" w:rsidRPr="00052002" w:rsidRDefault="00052002" w:rsidP="00052002">
      <w:pPr>
        <w:spacing w:line="360" w:lineRule="auto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052002">
        <w:rPr>
          <w:rFonts w:ascii="Times New Roman" w:hAnsi="Times New Roman" w:cs="Times New Roman"/>
          <w:b/>
          <w:bCs/>
          <w:color w:val="002060"/>
          <w:sz w:val="28"/>
          <w:szCs w:val="28"/>
        </w:rPr>
        <w:t>2023-2024г.</w:t>
      </w:r>
    </w:p>
    <w:p w14:paraId="5475A205" w14:textId="4751EEB9" w:rsidR="00781DB2" w:rsidRPr="00D35270" w:rsidRDefault="00781DB2" w:rsidP="00D35270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pPr w:leftFromText="180" w:rightFromText="180" w:vertAnchor="text" w:horzAnchor="margin" w:tblpY="158"/>
        <w:tblW w:w="10206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268"/>
        <w:gridCol w:w="7938"/>
      </w:tblGrid>
      <w:tr w:rsidR="00D35270" w:rsidRPr="00D35270" w14:paraId="11F2EFBF" w14:textId="77777777" w:rsidTr="00D35270">
        <w:tc>
          <w:tcPr>
            <w:tcW w:w="2268" w:type="dxa"/>
          </w:tcPr>
          <w:p w14:paraId="203699C8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  <w:lastRenderedPageBreak/>
              <w:t>Целевая группа, на которую направлена реализация проекта</w:t>
            </w:r>
          </w:p>
        </w:tc>
        <w:tc>
          <w:tcPr>
            <w:tcW w:w="7938" w:type="dxa"/>
          </w:tcPr>
          <w:p w14:paraId="69B64E9E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Инвалиды по слуху, инвалиды с одновременным нарушением слуха и зрения и их семьи, проживающие на территории Кемеровской области - Кузбасса</w:t>
            </w:r>
          </w:p>
        </w:tc>
      </w:tr>
      <w:tr w:rsidR="00D35270" w:rsidRPr="00D35270" w14:paraId="50AB97E0" w14:textId="77777777" w:rsidTr="00D35270">
        <w:tc>
          <w:tcPr>
            <w:tcW w:w="2268" w:type="dxa"/>
          </w:tcPr>
          <w:p w14:paraId="2FE43EE4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  <w:t>Тематическая направленность проекта</w:t>
            </w:r>
          </w:p>
        </w:tc>
        <w:tc>
          <w:tcPr>
            <w:tcW w:w="7938" w:type="dxa"/>
          </w:tcPr>
          <w:p w14:paraId="624D75C3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</w:pPr>
            <w:bookmarkStart w:id="2" w:name="_Hlk135988472"/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Обеспечение </w:t>
            </w:r>
            <w:proofErr w:type="spellStart"/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безбарьерной</w:t>
            </w:r>
            <w:proofErr w:type="spellEnd"/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 среды жизнедеятельности, социальная адаптация, реабилитация (</w:t>
            </w:r>
            <w:proofErr w:type="spellStart"/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абилитация</w:t>
            </w:r>
            <w:proofErr w:type="spellEnd"/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) и интеграция инвалидов и их семей</w:t>
            </w:r>
            <w:bookmarkEnd w:id="2"/>
          </w:p>
        </w:tc>
      </w:tr>
      <w:tr w:rsidR="00D35270" w:rsidRPr="00D35270" w14:paraId="0E02995B" w14:textId="77777777" w:rsidTr="00D35270">
        <w:tc>
          <w:tcPr>
            <w:tcW w:w="2268" w:type="dxa"/>
          </w:tcPr>
          <w:p w14:paraId="61EE44A4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7938" w:type="dxa"/>
          </w:tcPr>
          <w:p w14:paraId="0CCC205F" w14:textId="14B736D7" w:rsidR="00D35270" w:rsidRPr="00D35270" w:rsidRDefault="00716DA1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«РЕГИОНАЛЬНАЯ ШКОЛА «БЕЗ БАРЬЕРОВ»</w:t>
            </w:r>
          </w:p>
        </w:tc>
      </w:tr>
      <w:tr w:rsidR="00D35270" w:rsidRPr="00D35270" w14:paraId="4281DCE3" w14:textId="77777777" w:rsidTr="00D35270">
        <w:tc>
          <w:tcPr>
            <w:tcW w:w="2268" w:type="dxa"/>
          </w:tcPr>
          <w:p w14:paraId="14C1FE6B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  <w:t>Наименование некоммерческой организации</w:t>
            </w:r>
          </w:p>
        </w:tc>
        <w:tc>
          <w:tcPr>
            <w:tcW w:w="7938" w:type="dxa"/>
          </w:tcPr>
          <w:p w14:paraId="714A17D9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Кемеровское региональное отделение Общероссийской общественной организации инвалидов «Всероссийское общество глухих»</w:t>
            </w:r>
          </w:p>
        </w:tc>
      </w:tr>
      <w:tr w:rsidR="00D35270" w:rsidRPr="00D35270" w14:paraId="10E9E527" w14:textId="77777777" w:rsidTr="00D35270">
        <w:tc>
          <w:tcPr>
            <w:tcW w:w="2268" w:type="dxa"/>
          </w:tcPr>
          <w:p w14:paraId="0B03D074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</w:pPr>
            <w:bookmarkStart w:id="3" w:name="_Hlk160093515"/>
            <w:r w:rsidRPr="00D35270">
              <w:rPr>
                <w:rFonts w:ascii="Times New Roman" w:eastAsiaTheme="minorEastAsia" w:hAnsi="Times New Roman" w:cs="Times New Roman"/>
                <w:i/>
                <w:iCs/>
                <w:sz w:val="20"/>
                <w:szCs w:val="20"/>
                <w:lang w:eastAsia="ru-RU"/>
              </w:rPr>
              <w:t>Сроки реализации проекта</w:t>
            </w:r>
          </w:p>
        </w:tc>
        <w:tc>
          <w:tcPr>
            <w:tcW w:w="7938" w:type="dxa"/>
          </w:tcPr>
          <w:p w14:paraId="2C609968" w14:textId="77777777" w:rsidR="00D35270" w:rsidRPr="00D35270" w:rsidRDefault="00D35270" w:rsidP="00D3527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D35270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lang w:eastAsia="ru-RU"/>
              </w:rPr>
              <w:t>01.07.2023г.-31.03.2024г.</w:t>
            </w:r>
          </w:p>
        </w:tc>
      </w:tr>
      <w:bookmarkEnd w:id="3"/>
    </w:tbl>
    <w:p w14:paraId="7A3A3BCE" w14:textId="27154E0A" w:rsidR="00781DB2" w:rsidRPr="00D35270" w:rsidRDefault="00781DB2" w:rsidP="00D35270">
      <w:pPr>
        <w:spacing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23CC480E" w14:textId="79D8D2CA" w:rsidR="00B352D3" w:rsidRDefault="00B352D3" w:rsidP="00B352D3">
      <w:pPr>
        <w:pStyle w:val="ConsPlusNormal"/>
        <w:spacing w:line="360" w:lineRule="auto"/>
        <w:ind w:right="708" w:firstLine="709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B352D3">
        <w:rPr>
          <w:rFonts w:ascii="Times New Roman" w:hAnsi="Times New Roman" w:cs="Times New Roman"/>
          <w:i/>
          <w:iCs/>
          <w:sz w:val="28"/>
          <w:szCs w:val="28"/>
        </w:rPr>
        <w:t>Проект объедин</w:t>
      </w:r>
      <w:r>
        <w:rPr>
          <w:rFonts w:ascii="Times New Roman" w:hAnsi="Times New Roman" w:cs="Times New Roman"/>
          <w:i/>
          <w:iCs/>
          <w:sz w:val="28"/>
          <w:szCs w:val="28"/>
        </w:rPr>
        <w:t>ил</w:t>
      </w:r>
      <w:r w:rsidRPr="00B352D3">
        <w:rPr>
          <w:rFonts w:ascii="Times New Roman" w:hAnsi="Times New Roman" w:cs="Times New Roman"/>
          <w:i/>
          <w:iCs/>
          <w:sz w:val="28"/>
          <w:szCs w:val="28"/>
        </w:rPr>
        <w:t xml:space="preserve"> свыше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2 </w:t>
      </w:r>
      <w:r w:rsidRPr="00B352D3">
        <w:rPr>
          <w:rFonts w:ascii="Times New Roman" w:hAnsi="Times New Roman" w:cs="Times New Roman"/>
          <w:i/>
          <w:iCs/>
          <w:sz w:val="28"/>
          <w:szCs w:val="28"/>
        </w:rPr>
        <w:t>тысяч инвалидов по слуху, и около 30 инвалиды с одновременным нарушением слуха и зрения,</w:t>
      </w:r>
    </w:p>
    <w:p w14:paraId="6809620B" w14:textId="426E7D5E" w:rsidR="00B352D3" w:rsidRPr="00B352D3" w:rsidRDefault="00B352D3" w:rsidP="00B352D3">
      <w:pPr>
        <w:pStyle w:val="ConsPlusNormal"/>
        <w:spacing w:line="360" w:lineRule="auto"/>
        <w:ind w:right="708" w:firstLine="709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B352D3">
        <w:rPr>
          <w:rFonts w:ascii="Times New Roman" w:hAnsi="Times New Roman" w:cs="Times New Roman"/>
          <w:i/>
          <w:iCs/>
          <w:sz w:val="28"/>
          <w:szCs w:val="28"/>
        </w:rPr>
        <w:t xml:space="preserve"> проживающие на территории Кемеровской области.</w:t>
      </w:r>
    </w:p>
    <w:p w14:paraId="775FA760" w14:textId="041F6AF7" w:rsidR="00781DB2" w:rsidRPr="00B352D3" w:rsidRDefault="00716DA1" w:rsidP="00B352D3">
      <w:pPr>
        <w:spacing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06B2B6B2" wp14:editId="4576C448">
            <wp:simplePos x="0" y="0"/>
            <wp:positionH relativeFrom="page">
              <wp:posOffset>1264920</wp:posOffset>
            </wp:positionH>
            <wp:positionV relativeFrom="paragraph">
              <wp:posOffset>239395</wp:posOffset>
            </wp:positionV>
            <wp:extent cx="5005705" cy="3340100"/>
            <wp:effectExtent l="0" t="0" r="4445" b="0"/>
            <wp:wrapTight wrapText="bothSides">
              <wp:wrapPolygon edited="0">
                <wp:start x="0" y="0"/>
                <wp:lineTo x="0" y="21436"/>
                <wp:lineTo x="21537" y="21436"/>
                <wp:lineTo x="21537" y="0"/>
                <wp:lineTo x="0" y="0"/>
              </wp:wrapPolygon>
            </wp:wrapTight>
            <wp:docPr id="69" name="Рисунок 69" descr="https://sun9-52.userapi.com/impg/EDXMS_QzC1qdsQRskuQpiVF5vP-q3hb2i8s1HQ/O2Z0R7cyn4A.jpg?size=1920x1281&amp;quality=95&amp;sign=f29c6df62eeaa6a0ac44e44cd2243c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2.userapi.com/impg/EDXMS_QzC1qdsQRskuQpiVF5vP-q3hb2i8s1HQ/O2Z0R7cyn4A.jpg?size=1920x1281&amp;quality=95&amp;sign=f29c6df62eeaa6a0ac44e44cd2243c64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70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3FBD5" w14:textId="6E7B1D49" w:rsidR="00781DB2" w:rsidRPr="00D35270" w:rsidRDefault="00781DB2" w:rsidP="00D35270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283DDB4" w14:textId="02BF9667" w:rsidR="00781DB2" w:rsidRDefault="00781DB2" w:rsidP="00D35270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E51FFF3" w14:textId="77777777" w:rsidR="00781DB2" w:rsidRPr="00D35270" w:rsidRDefault="00781D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E8BA050" w14:textId="77777777" w:rsidR="00716DA1" w:rsidRDefault="00716DA1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95F164C" w14:textId="77777777" w:rsidR="00716DA1" w:rsidRDefault="00716DA1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3C1E1AB" w14:textId="77777777" w:rsidR="00716DA1" w:rsidRDefault="00716DA1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D61DAAD" w14:textId="77777777" w:rsidR="00716DA1" w:rsidRDefault="00716DA1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FE98067" w14:textId="77777777" w:rsidR="00716DA1" w:rsidRDefault="00716DA1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7DDD71A" w14:textId="75FC0219" w:rsidR="00781DB2" w:rsidRPr="00BF676D" w:rsidRDefault="00781DB2" w:rsidP="00D3527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F676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ЗАДАЧИ ПРОЕКТА: </w:t>
      </w:r>
    </w:p>
    <w:p w14:paraId="3CF97360" w14:textId="77777777" w:rsidR="00781DB2" w:rsidRPr="00D35270" w:rsidRDefault="00781DB2" w:rsidP="00D35270">
      <w:pPr>
        <w:pStyle w:val="ConsPlusNormal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 xml:space="preserve">Оснастить школу необходимым оборудованием для качественной и полноценной ее работы. </w:t>
      </w:r>
    </w:p>
    <w:p w14:paraId="48CC115A" w14:textId="77777777" w:rsidR="00781DB2" w:rsidRPr="00D35270" w:rsidRDefault="00781DB2" w:rsidP="00D35270">
      <w:pPr>
        <w:pStyle w:val="a3"/>
        <w:numPr>
          <w:ilvl w:val="0"/>
          <w:numId w:val="3"/>
        </w:numPr>
        <w:spacing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35270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Подобрать специалистов – лекторов и заключить договоры.</w:t>
      </w:r>
    </w:p>
    <w:p w14:paraId="57C27D9D" w14:textId="77777777" w:rsidR="00781DB2" w:rsidRPr="00D35270" w:rsidRDefault="00781DB2" w:rsidP="00D35270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 xml:space="preserve">Обучить лекторов из числа инвалидов по слуху, владеющих цифровыми технологиями для ведения семинарских занятий компьютерной грамотности и организации доступной среды. </w:t>
      </w:r>
    </w:p>
    <w:p w14:paraId="5B59DAA8" w14:textId="77777777" w:rsidR="00781DB2" w:rsidRPr="00D35270" w:rsidRDefault="00781DB2" w:rsidP="00D35270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Увеличение количества инвалидов, имеющих навыки обращения в Электронное правительство, портал государственных и муниципальных услуг и т д.</w:t>
      </w:r>
    </w:p>
    <w:p w14:paraId="21264B14" w14:textId="77777777" w:rsidR="00781DB2" w:rsidRPr="00D35270" w:rsidRDefault="00781DB2" w:rsidP="00D35270">
      <w:pPr>
        <w:pStyle w:val="a3"/>
        <w:numPr>
          <w:ilvl w:val="0"/>
          <w:numId w:val="3"/>
        </w:num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35270">
        <w:rPr>
          <w:rFonts w:ascii="Times New Roman" w:hAnsi="Times New Roman" w:cs="Times New Roman"/>
          <w:sz w:val="28"/>
          <w:szCs w:val="28"/>
        </w:rPr>
        <w:t>Формировать у инвалидов по слуху навыки самостоятельной активности к информационной доступности.</w:t>
      </w:r>
    </w:p>
    <w:p w14:paraId="551B1542" w14:textId="77777777" w:rsidR="00781DB2" w:rsidRPr="00D35270" w:rsidRDefault="00781DB2" w:rsidP="00D35270">
      <w:pPr>
        <w:pStyle w:val="ConsPlusNormal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 xml:space="preserve">Организовывать выездные семинарские занятия в территории </w:t>
      </w:r>
      <w:proofErr w:type="gramStart"/>
      <w:r w:rsidRPr="00D35270">
        <w:rPr>
          <w:rFonts w:ascii="Times New Roman" w:hAnsi="Times New Roman" w:cs="Times New Roman"/>
          <w:sz w:val="28"/>
          <w:szCs w:val="28"/>
        </w:rPr>
        <w:t>по  месту</w:t>
      </w:r>
      <w:proofErr w:type="gramEnd"/>
      <w:r w:rsidRPr="00D35270">
        <w:rPr>
          <w:rFonts w:ascii="Times New Roman" w:hAnsi="Times New Roman" w:cs="Times New Roman"/>
          <w:sz w:val="28"/>
          <w:szCs w:val="28"/>
        </w:rPr>
        <w:t xml:space="preserve"> проживания инвалидов по слуху (сельские местности) </w:t>
      </w:r>
      <w:proofErr w:type="spellStart"/>
      <w:r w:rsidRPr="00D35270">
        <w:rPr>
          <w:rFonts w:ascii="Times New Roman" w:hAnsi="Times New Roman" w:cs="Times New Roman"/>
          <w:sz w:val="28"/>
          <w:szCs w:val="28"/>
        </w:rPr>
        <w:t>Анжеро</w:t>
      </w:r>
      <w:proofErr w:type="spellEnd"/>
      <w:r w:rsidRPr="00D3527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D35270">
        <w:rPr>
          <w:rFonts w:ascii="Times New Roman" w:hAnsi="Times New Roman" w:cs="Times New Roman"/>
          <w:sz w:val="28"/>
          <w:szCs w:val="28"/>
        </w:rPr>
        <w:t>Судженск</w:t>
      </w:r>
      <w:proofErr w:type="spellEnd"/>
      <w:r w:rsidRPr="00D35270">
        <w:rPr>
          <w:rFonts w:ascii="Times New Roman" w:hAnsi="Times New Roman" w:cs="Times New Roman"/>
          <w:sz w:val="28"/>
          <w:szCs w:val="28"/>
        </w:rPr>
        <w:t xml:space="preserve"> (Тайга, ЯЯ, </w:t>
      </w:r>
      <w:proofErr w:type="spellStart"/>
      <w:r w:rsidRPr="00D35270">
        <w:rPr>
          <w:rFonts w:ascii="Times New Roman" w:hAnsi="Times New Roman" w:cs="Times New Roman"/>
          <w:sz w:val="28"/>
          <w:szCs w:val="28"/>
        </w:rPr>
        <w:t>Ижморка</w:t>
      </w:r>
      <w:proofErr w:type="spellEnd"/>
      <w:r w:rsidRPr="00D35270">
        <w:rPr>
          <w:rFonts w:ascii="Times New Roman" w:hAnsi="Times New Roman" w:cs="Times New Roman"/>
          <w:sz w:val="28"/>
          <w:szCs w:val="28"/>
        </w:rPr>
        <w:t xml:space="preserve">) Мариинск (Тяжин, Тисуль), Юрга (Яшкино), Кемерово (Топки, Березовский), Новокузнецк (Калтан, Осинники), Белово, Гурьевск, Ленинск -Кузнецкий, Киселевск, Прокопьевск, Междуреченск. </w:t>
      </w:r>
    </w:p>
    <w:p w14:paraId="0B0B5A66" w14:textId="77777777" w:rsidR="00781DB2" w:rsidRPr="00D35270" w:rsidRDefault="00781DB2" w:rsidP="00D35270">
      <w:pPr>
        <w:pStyle w:val="ConsPlusNormal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 xml:space="preserve"> Повышать уровень знаний и информированности инвалидов по слуху и их семей в разных областях:</w:t>
      </w:r>
    </w:p>
    <w:p w14:paraId="4D97B13A" w14:textId="77777777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>Открыть инвалидам по слуху основные возможности компьютера, планшета и смартфонов, научить ими пользоваться в повседневной жизни</w:t>
      </w:r>
      <w:r w:rsidRPr="00D35270">
        <w:rPr>
          <w:rFonts w:ascii="Times New Roman" w:hAnsi="Times New Roman" w:cs="Times New Roman"/>
          <w:sz w:val="24"/>
          <w:szCs w:val="24"/>
        </w:rPr>
        <w:t>;</w:t>
      </w:r>
    </w:p>
    <w:p w14:paraId="4F76E46C" w14:textId="77777777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35270">
        <w:rPr>
          <w:rFonts w:ascii="Times New Roman" w:hAnsi="Times New Roman" w:cs="Times New Roman"/>
          <w:sz w:val="24"/>
          <w:szCs w:val="24"/>
        </w:rPr>
        <w:t>Сформировать у инвалидов по слуху и их семей финансовое мышление. Это психологическое отношение к себе, деньгам и своим способностям;</w:t>
      </w:r>
    </w:p>
    <w:p w14:paraId="1F25E1B9" w14:textId="77777777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35270">
        <w:rPr>
          <w:rFonts w:ascii="Times New Roman" w:hAnsi="Times New Roman" w:cs="Times New Roman"/>
          <w:sz w:val="24"/>
          <w:szCs w:val="24"/>
        </w:rPr>
        <w:t>Провести обучающую программу по повышению юридической грамотности для инвалидов по слуху и их семей «Основы правовой грамотности»;</w:t>
      </w:r>
    </w:p>
    <w:p w14:paraId="0B512B8F" w14:textId="77777777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Формировать патриотизм и интерес к истории родного края. Краеведение через </w:t>
      </w:r>
      <w:proofErr w:type="spellStart"/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>квесты</w:t>
      </w:r>
      <w:proofErr w:type="spellEnd"/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и «Картографическое ориентирование»; </w:t>
      </w:r>
    </w:p>
    <w:p w14:paraId="4400CD03" w14:textId="77777777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bookmarkStart w:id="4" w:name="_Hlk135857704"/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>Помочь в социализации и адаптации людей с нарушением слуха и дать знания по организации доступной среды</w:t>
      </w:r>
      <w:bookmarkEnd w:id="4"/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>;</w:t>
      </w:r>
    </w:p>
    <w:p w14:paraId="6DC5D18A" w14:textId="4F60CF90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Научить правильно ставить важные для жизни цели и достигать их максимально быстро. Развитее мотивации, достижение новых целей;</w:t>
      </w:r>
    </w:p>
    <w:p w14:paraId="59049916" w14:textId="77777777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lastRenderedPageBreak/>
        <w:t xml:space="preserve">Приобщить к духовной культуре, к традициям, к истории нашей страны через жестовое искусство, массовую и социально- культурную деятельность в мире </w:t>
      </w:r>
      <w:proofErr w:type="spellStart"/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>неслышащих</w:t>
      </w:r>
      <w:proofErr w:type="spellEnd"/>
      <w:r w:rsidRPr="00D35270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людей.</w:t>
      </w:r>
    </w:p>
    <w:p w14:paraId="2071C7DF" w14:textId="77777777" w:rsidR="00781DB2" w:rsidRPr="00D35270" w:rsidRDefault="00781DB2" w:rsidP="00D35270">
      <w:pPr>
        <w:pStyle w:val="a3"/>
        <w:numPr>
          <w:ilvl w:val="0"/>
          <w:numId w:val="4"/>
        </w:numPr>
        <w:spacing w:line="360" w:lineRule="auto"/>
        <w:ind w:left="851" w:firstLine="0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D35270">
        <w:rPr>
          <w:rFonts w:ascii="Times New Roman" w:hAnsi="Times New Roman" w:cs="Times New Roman"/>
          <w:sz w:val="24"/>
          <w:szCs w:val="24"/>
        </w:rPr>
        <w:t>Приобщить к здоровому образу жизни, реабилитацию, повышение качества жизни и подготовку к соревновательной деятельности инвалидов (ОВЗ), ветеранов спорта и спортсменов через семинарское занятие «Здоровый образа жизни» (мастер класс «Правильное питание);</w:t>
      </w:r>
    </w:p>
    <w:p w14:paraId="480D788C" w14:textId="77777777" w:rsidR="00781DB2" w:rsidRPr="00D35270" w:rsidRDefault="00781DB2" w:rsidP="00D35270">
      <w:pPr>
        <w:pStyle w:val="a3"/>
        <w:numPr>
          <w:ilvl w:val="0"/>
          <w:numId w:val="3"/>
        </w:numPr>
        <w:spacing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35270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Формирование позитивного общественного мнения по отношению к инвалидам по слуху.</w:t>
      </w:r>
    </w:p>
    <w:p w14:paraId="47D67816" w14:textId="77777777" w:rsidR="00781DB2" w:rsidRPr="00D35270" w:rsidRDefault="00781DB2" w:rsidP="00D35270">
      <w:pPr>
        <w:pStyle w:val="a3"/>
        <w:numPr>
          <w:ilvl w:val="0"/>
          <w:numId w:val="3"/>
        </w:numPr>
        <w:spacing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35270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Организовать проведение оценки квалификации переводчиков русского жестового языка на территории Кемеровской области - Кузбасса.</w:t>
      </w:r>
    </w:p>
    <w:p w14:paraId="448FAE0F" w14:textId="77777777" w:rsidR="00781DB2" w:rsidRPr="00D35270" w:rsidRDefault="00781D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82E3DA8" w14:textId="0AC7C7C6" w:rsidR="00A70BF0" w:rsidRPr="00D35270" w:rsidRDefault="005C05E3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В рамках реализации п</w:t>
      </w:r>
      <w:r w:rsidR="00A70BF0" w:rsidRPr="00D35270">
        <w:rPr>
          <w:rFonts w:ascii="Times New Roman" w:hAnsi="Times New Roman" w:cs="Times New Roman"/>
          <w:sz w:val="28"/>
          <w:szCs w:val="28"/>
        </w:rPr>
        <w:t>роект</w:t>
      </w:r>
      <w:r w:rsidR="00247520" w:rsidRPr="00D35270">
        <w:rPr>
          <w:rFonts w:ascii="Times New Roman" w:hAnsi="Times New Roman" w:cs="Times New Roman"/>
          <w:sz w:val="28"/>
          <w:szCs w:val="28"/>
        </w:rPr>
        <w:t>а</w:t>
      </w:r>
      <w:r w:rsidR="00A70BF0" w:rsidRPr="00D35270">
        <w:rPr>
          <w:rFonts w:ascii="Times New Roman" w:hAnsi="Times New Roman" w:cs="Times New Roman"/>
          <w:sz w:val="28"/>
          <w:szCs w:val="28"/>
        </w:rPr>
        <w:t xml:space="preserve"> «Региональная школа «Без барьеров»</w:t>
      </w:r>
      <w:r w:rsidR="00247520" w:rsidRPr="00D35270">
        <w:rPr>
          <w:rFonts w:ascii="Times New Roman" w:hAnsi="Times New Roman" w:cs="Times New Roman"/>
          <w:sz w:val="28"/>
          <w:szCs w:val="28"/>
        </w:rPr>
        <w:t xml:space="preserve">, был сформирован </w:t>
      </w:r>
      <w:r w:rsidR="001F26E4" w:rsidRPr="00BF676D">
        <w:rPr>
          <w:rFonts w:ascii="Times New Roman" w:hAnsi="Times New Roman" w:cs="Times New Roman"/>
          <w:b/>
          <w:sz w:val="28"/>
          <w:szCs w:val="28"/>
        </w:rPr>
        <w:t>КОМПЛЕКС МЕРОПРИЯТИЙ</w:t>
      </w:r>
      <w:r w:rsidR="001F26E4" w:rsidRPr="00D35270">
        <w:rPr>
          <w:rFonts w:ascii="Times New Roman" w:hAnsi="Times New Roman" w:cs="Times New Roman"/>
          <w:sz w:val="28"/>
          <w:szCs w:val="28"/>
        </w:rPr>
        <w:t xml:space="preserve"> </w:t>
      </w:r>
      <w:r w:rsidR="00A70BF0" w:rsidRPr="00D35270">
        <w:rPr>
          <w:rFonts w:ascii="Times New Roman" w:hAnsi="Times New Roman" w:cs="Times New Roman"/>
          <w:sz w:val="28"/>
          <w:szCs w:val="28"/>
        </w:rPr>
        <w:t xml:space="preserve">направленных на реализацию основных целей и задач. </w:t>
      </w:r>
    </w:p>
    <w:p w14:paraId="076EE4CD" w14:textId="77777777" w:rsidR="00D35270" w:rsidRPr="00D35270" w:rsidRDefault="00D3527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5" w:name="_Hlk164257292"/>
      <w:r w:rsidRPr="00D35270">
        <w:rPr>
          <w:rFonts w:ascii="Times New Roman" w:hAnsi="Times New Roman" w:cs="Times New Roman"/>
          <w:sz w:val="28"/>
          <w:szCs w:val="28"/>
        </w:rPr>
        <w:t>1</w:t>
      </w:r>
      <w:r w:rsidRPr="00D35270">
        <w:rPr>
          <w:rFonts w:ascii="Times New Roman" w:hAnsi="Times New Roman" w:cs="Times New Roman"/>
          <w:sz w:val="28"/>
          <w:szCs w:val="28"/>
        </w:rPr>
        <w:tab/>
        <w:t xml:space="preserve">Закупка оборудования для обеспечения реализации проекта </w:t>
      </w:r>
    </w:p>
    <w:bookmarkEnd w:id="5"/>
    <w:p w14:paraId="444C3143" w14:textId="77777777" w:rsidR="00D35270" w:rsidRPr="00D35270" w:rsidRDefault="00D3527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2</w:t>
      </w:r>
      <w:r w:rsidRPr="00D35270">
        <w:rPr>
          <w:rFonts w:ascii="Times New Roman" w:hAnsi="Times New Roman" w:cs="Times New Roman"/>
          <w:sz w:val="28"/>
          <w:szCs w:val="28"/>
        </w:rPr>
        <w:tab/>
        <w:t xml:space="preserve">Обучение тренеров </w:t>
      </w:r>
      <w:bookmarkStart w:id="6" w:name="_Hlk164265273"/>
      <w:r w:rsidRPr="00D35270">
        <w:rPr>
          <w:rFonts w:ascii="Times New Roman" w:hAnsi="Times New Roman" w:cs="Times New Roman"/>
          <w:sz w:val="28"/>
          <w:szCs w:val="28"/>
        </w:rPr>
        <w:t xml:space="preserve">для проведения выездных семинарских занятий. </w:t>
      </w:r>
      <w:bookmarkEnd w:id="6"/>
    </w:p>
    <w:p w14:paraId="3A0AB84C" w14:textId="77777777" w:rsidR="00D35270" w:rsidRPr="00D35270" w:rsidRDefault="00D3527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3</w:t>
      </w:r>
      <w:r w:rsidRPr="00D35270">
        <w:rPr>
          <w:rFonts w:ascii="Times New Roman" w:hAnsi="Times New Roman" w:cs="Times New Roman"/>
          <w:sz w:val="28"/>
          <w:szCs w:val="28"/>
        </w:rPr>
        <w:tab/>
        <w:t xml:space="preserve">Обучение специалистов по доступной среде </w:t>
      </w:r>
    </w:p>
    <w:p w14:paraId="484D1719" w14:textId="77777777" w:rsidR="00D35270" w:rsidRPr="00D35270" w:rsidRDefault="00D3527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4</w:t>
      </w:r>
      <w:r w:rsidRPr="00D35270">
        <w:rPr>
          <w:rFonts w:ascii="Times New Roman" w:hAnsi="Times New Roman" w:cs="Times New Roman"/>
          <w:sz w:val="28"/>
          <w:szCs w:val="28"/>
        </w:rPr>
        <w:tab/>
        <w:t xml:space="preserve">Обслуживание технопарка </w:t>
      </w:r>
    </w:p>
    <w:p w14:paraId="507BEB9A" w14:textId="77777777" w:rsidR="00D35270" w:rsidRPr="00D35270" w:rsidRDefault="00D3527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5</w:t>
      </w:r>
      <w:r w:rsidRPr="00D35270">
        <w:rPr>
          <w:rFonts w:ascii="Times New Roman" w:hAnsi="Times New Roman" w:cs="Times New Roman"/>
          <w:sz w:val="28"/>
          <w:szCs w:val="28"/>
        </w:rPr>
        <w:tab/>
        <w:t xml:space="preserve">Организация и проведение въездных обучающих семинаров в территории к месту проживания инвалидов по слуху и их семей, конкурсов и спортивных мероприятий. </w:t>
      </w:r>
    </w:p>
    <w:p w14:paraId="3D0A64C3" w14:textId="77777777" w:rsidR="00D35270" w:rsidRPr="00D35270" w:rsidRDefault="00D3527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D35270">
        <w:rPr>
          <w:rFonts w:ascii="Times New Roman" w:hAnsi="Times New Roman" w:cs="Times New Roman"/>
          <w:sz w:val="28"/>
          <w:szCs w:val="28"/>
        </w:rPr>
        <w:t>Анжеро</w:t>
      </w:r>
      <w:proofErr w:type="spellEnd"/>
      <w:r w:rsidRPr="00D3527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D35270">
        <w:rPr>
          <w:rFonts w:ascii="Times New Roman" w:hAnsi="Times New Roman" w:cs="Times New Roman"/>
          <w:sz w:val="28"/>
          <w:szCs w:val="28"/>
        </w:rPr>
        <w:t>Судженск</w:t>
      </w:r>
      <w:proofErr w:type="spellEnd"/>
      <w:r w:rsidRPr="00D35270">
        <w:rPr>
          <w:rFonts w:ascii="Times New Roman" w:hAnsi="Times New Roman" w:cs="Times New Roman"/>
          <w:sz w:val="28"/>
          <w:szCs w:val="28"/>
        </w:rPr>
        <w:t xml:space="preserve">, Мариинск, Юрга, Кемерово, Новокузнецк, </w:t>
      </w:r>
      <w:proofErr w:type="gramStart"/>
      <w:r w:rsidRPr="00D35270">
        <w:rPr>
          <w:rFonts w:ascii="Times New Roman" w:hAnsi="Times New Roman" w:cs="Times New Roman"/>
          <w:sz w:val="28"/>
          <w:szCs w:val="28"/>
        </w:rPr>
        <w:t>Белово,  Ленинск</w:t>
      </w:r>
      <w:proofErr w:type="gramEnd"/>
      <w:r w:rsidRPr="00D35270">
        <w:rPr>
          <w:rFonts w:ascii="Times New Roman" w:hAnsi="Times New Roman" w:cs="Times New Roman"/>
          <w:sz w:val="28"/>
          <w:szCs w:val="28"/>
        </w:rPr>
        <w:t xml:space="preserve"> -Кузнецкий, Киселевск, Прокопьевск, Междуреченск) </w:t>
      </w:r>
    </w:p>
    <w:p w14:paraId="52C8634E" w14:textId="77777777" w:rsidR="00D35270" w:rsidRPr="00D35270" w:rsidRDefault="00D3527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6</w:t>
      </w:r>
      <w:r w:rsidRPr="00D35270">
        <w:rPr>
          <w:rFonts w:ascii="Times New Roman" w:hAnsi="Times New Roman" w:cs="Times New Roman"/>
          <w:sz w:val="28"/>
          <w:szCs w:val="28"/>
        </w:rPr>
        <w:tab/>
        <w:t>Организация проведение оценки квалификации переводчиков русского жестового языка на территории Кемеровской области - Кузбасса. (15 человек)</w:t>
      </w:r>
    </w:p>
    <w:p w14:paraId="46583614" w14:textId="77777777" w:rsidR="00050F01" w:rsidRPr="00D35270" w:rsidRDefault="00050F01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64138AD" w14:textId="4ECB81CF" w:rsidR="00050F01" w:rsidRPr="008449AC" w:rsidRDefault="008449AC" w:rsidP="008449AC">
      <w:pPr>
        <w:pStyle w:val="a3"/>
        <w:spacing w:line="360" w:lineRule="auto"/>
        <w:ind w:left="1065"/>
        <w:jc w:val="center"/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</w:pPr>
      <w:r w:rsidRPr="008449AC">
        <w:rPr>
          <w:rFonts w:ascii="Times New Roman" w:hAnsi="Times New Roman" w:cs="Times New Roman"/>
          <w:b/>
          <w:bCs/>
          <w:color w:val="2F5496" w:themeColor="accent1" w:themeShade="BF"/>
          <w:sz w:val="28"/>
          <w:szCs w:val="28"/>
        </w:rPr>
        <w:lastRenderedPageBreak/>
        <w:t>ДЛЯ РЕАЛИЗАЦИИ ДАННОГО ПРОЕКТА БЫЛО ЗАКУПЛЕНО НЕОБХОДИМОЕ ОБОРУДОВАНИЕ ДЛЯ ПРОВЕДЕНИЯ ЛЕКЦИЙ, СЕМИНАРСКИХ ЗАНЯТИЙ.</w:t>
      </w:r>
    </w:p>
    <w:p w14:paraId="049B87F2" w14:textId="77777777" w:rsidR="00BA31C4" w:rsidRDefault="00247520" w:rsidP="00E617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Кемеровским РО ОООИ ВОГ приобретено для школы необходимое оборудование для</w:t>
      </w:r>
      <w:r w:rsidR="00A70BF0" w:rsidRPr="00D35270">
        <w:rPr>
          <w:rFonts w:ascii="Times New Roman" w:hAnsi="Times New Roman" w:cs="Times New Roman"/>
          <w:sz w:val="28"/>
          <w:szCs w:val="28"/>
        </w:rPr>
        <w:t xml:space="preserve"> качественной и полноценной ее работы</w:t>
      </w:r>
      <w:r w:rsidRPr="00D3527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1090EEC" w14:textId="7BBED668" w:rsidR="00AB398B" w:rsidRPr="00D35270" w:rsidRDefault="00BA31C4" w:rsidP="00A41D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Таблица1 «Приобретенное оборудование»</w:t>
      </w:r>
    </w:p>
    <w:tbl>
      <w:tblPr>
        <w:tblStyle w:val="TableStyle3"/>
        <w:tblW w:w="10490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25"/>
        <w:gridCol w:w="3969"/>
        <w:gridCol w:w="567"/>
        <w:gridCol w:w="5529"/>
      </w:tblGrid>
      <w:tr w:rsidR="00050F01" w:rsidRPr="00AB398B" w14:paraId="0CCEB830" w14:textId="77777777" w:rsidTr="00E617DB">
        <w:trPr>
          <w:trHeight w:hRule="exact" w:val="43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C2F96" w14:textId="77777777" w:rsidR="00050F01" w:rsidRPr="00AB398B" w:rsidRDefault="00050F01" w:rsidP="00D35270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398B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A7DF5" w14:textId="77777777" w:rsidR="00050F01" w:rsidRPr="00AB398B" w:rsidRDefault="00050F01" w:rsidP="00D35270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B398B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товара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55A97" w14:textId="77777777" w:rsidR="00050F01" w:rsidRPr="00AB398B" w:rsidRDefault="00050F01" w:rsidP="00D35270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398B">
              <w:rPr>
                <w:rFonts w:ascii="Times New Roman" w:hAnsi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3EFAE" w14:textId="77777777" w:rsidR="00050F01" w:rsidRPr="00AB398B" w:rsidRDefault="00050F01" w:rsidP="00D35270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B398B">
              <w:rPr>
                <w:rFonts w:ascii="Times New Roman" w:hAnsi="Times New Roman"/>
                <w:b/>
                <w:sz w:val="24"/>
                <w:szCs w:val="24"/>
              </w:rPr>
              <w:t>Назначение оборудования</w:t>
            </w:r>
          </w:p>
        </w:tc>
      </w:tr>
      <w:tr w:rsidR="00050F01" w:rsidRPr="00AB398B" w14:paraId="063C048D" w14:textId="77777777" w:rsidTr="00E617DB">
        <w:trPr>
          <w:trHeight w:hRule="exact" w:val="663"/>
        </w:trPr>
        <w:tc>
          <w:tcPr>
            <w:tcW w:w="42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7CB1F9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57C4818F" w14:textId="242251DC" w:rsidR="00050F01" w:rsidRPr="00AB398B" w:rsidRDefault="00050F01" w:rsidP="00E617DB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Телевизор</w:t>
            </w:r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LED 86" (218 </w:t>
            </w:r>
            <w:r w:rsidRPr="00AB398B">
              <w:rPr>
                <w:rFonts w:ascii="Times New Roman" w:hAnsi="Times New Roman"/>
                <w:sz w:val="24"/>
                <w:szCs w:val="24"/>
              </w:rPr>
              <w:t>см</w:t>
            </w:r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) Xiaomi TV Max 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14:paraId="4C8BFE91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2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C894D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Для проведения занятий, конференций, форумов качественного визуального восприятия.</w:t>
            </w:r>
          </w:p>
        </w:tc>
      </w:tr>
      <w:tr w:rsidR="00050F01" w:rsidRPr="00AB398B" w14:paraId="3BD4C7C3" w14:textId="77777777" w:rsidTr="00E617DB">
        <w:trPr>
          <w:trHeight w:hRule="exact" w:val="578"/>
        </w:trPr>
        <w:tc>
          <w:tcPr>
            <w:tcW w:w="42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78743D4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2B41F51B" w14:textId="53AB3685" w:rsidR="00050F01" w:rsidRPr="00AB398B" w:rsidRDefault="00050F01" w:rsidP="00E617DB">
            <w:pPr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 xml:space="preserve">Кронштейн-стойка для ТВ </w:t>
            </w:r>
            <w:proofErr w:type="spellStart"/>
            <w:r w:rsidRPr="00AB398B">
              <w:rPr>
                <w:rFonts w:ascii="Times New Roman" w:hAnsi="Times New Roman"/>
                <w:sz w:val="24"/>
                <w:szCs w:val="24"/>
              </w:rPr>
              <w:t>Digis</w:t>
            </w:r>
            <w:proofErr w:type="spellEnd"/>
            <w:r w:rsidRPr="00AB398B">
              <w:rPr>
                <w:rFonts w:ascii="Times New Roman" w:hAnsi="Times New Roman"/>
                <w:sz w:val="24"/>
                <w:szCs w:val="24"/>
              </w:rPr>
              <w:t>, до 100 кг, мобильная]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  <w:hideMark/>
          </w:tcPr>
          <w:p w14:paraId="65C621EA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2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0B9CC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Для передвижения кронштейна - стойки с телевизором в любые помещения</w:t>
            </w:r>
          </w:p>
        </w:tc>
      </w:tr>
      <w:tr w:rsidR="00050F01" w:rsidRPr="00AB398B" w14:paraId="2CE51BE1" w14:textId="77777777" w:rsidTr="00E617DB">
        <w:trPr>
          <w:trHeight w:hRule="exact" w:val="416"/>
        </w:trPr>
        <w:tc>
          <w:tcPr>
            <w:tcW w:w="42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D0058F5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41619608" w14:textId="5B611476" w:rsidR="00050F01" w:rsidRPr="00AB398B" w:rsidRDefault="00050F01" w:rsidP="00E617DB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Проектор</w:t>
            </w:r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Xiaomi </w:t>
            </w:r>
            <w:proofErr w:type="spellStart"/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>Mi</w:t>
            </w:r>
            <w:proofErr w:type="spellEnd"/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Smart Projector 2 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  <w:hideMark/>
          </w:tcPr>
          <w:p w14:paraId="4F042318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2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45031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Для использования выездных семинарских занятий.</w:t>
            </w:r>
          </w:p>
        </w:tc>
      </w:tr>
      <w:tr w:rsidR="00050F01" w:rsidRPr="00AB398B" w14:paraId="1927051C" w14:textId="77777777" w:rsidTr="00E617DB">
        <w:trPr>
          <w:trHeight w:hRule="exact" w:val="862"/>
        </w:trPr>
        <w:tc>
          <w:tcPr>
            <w:tcW w:w="42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C6B436E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6A06B1BE" w14:textId="7AF0D2D0" w:rsidR="00050F01" w:rsidRPr="00AB398B" w:rsidRDefault="00050F01" w:rsidP="00E617DB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17.3" </w:t>
            </w:r>
            <w:r w:rsidRPr="00AB398B">
              <w:rPr>
                <w:rFonts w:ascii="Times New Roman" w:hAnsi="Times New Roman"/>
                <w:sz w:val="24"/>
                <w:szCs w:val="24"/>
              </w:rPr>
              <w:t>Ноутбук</w:t>
            </w:r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MSI Stealth 17M 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  <w:hideMark/>
          </w:tcPr>
          <w:p w14:paraId="5EC2BF7C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2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1B39E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 xml:space="preserve">Для повышения компьютерной грамотности для использования    на выездных занятиях.      </w:t>
            </w:r>
          </w:p>
          <w:p w14:paraId="1DC49223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(с операционной системой)</w:t>
            </w:r>
          </w:p>
        </w:tc>
      </w:tr>
      <w:tr w:rsidR="00050F01" w:rsidRPr="00AB398B" w14:paraId="1A292997" w14:textId="77777777" w:rsidTr="00E617DB">
        <w:trPr>
          <w:trHeight w:hRule="exact" w:val="846"/>
        </w:trPr>
        <w:tc>
          <w:tcPr>
            <w:tcW w:w="42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8FBC616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3DEAF556" w14:textId="03D47279" w:rsidR="00050F01" w:rsidRPr="00AB398B" w:rsidRDefault="00050F01" w:rsidP="00E617DB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15.6" </w:t>
            </w:r>
            <w:r w:rsidRPr="00AB398B">
              <w:rPr>
                <w:rFonts w:ascii="Times New Roman" w:hAnsi="Times New Roman"/>
                <w:sz w:val="24"/>
                <w:szCs w:val="24"/>
              </w:rPr>
              <w:t>Ноутбук</w:t>
            </w:r>
            <w:r w:rsidRPr="00AB398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MSI Modern 15 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  <w:hideMark/>
          </w:tcPr>
          <w:p w14:paraId="2404069D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52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A98B28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>Для повышения компьютерной грамотности для использования    на выездных занятиях.</w:t>
            </w:r>
          </w:p>
          <w:p w14:paraId="244C320F" w14:textId="77777777" w:rsidR="00050F01" w:rsidRPr="00AB398B" w:rsidRDefault="00050F01" w:rsidP="00E617D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398B">
              <w:rPr>
                <w:rFonts w:ascii="Times New Roman" w:hAnsi="Times New Roman"/>
                <w:sz w:val="24"/>
                <w:szCs w:val="24"/>
              </w:rPr>
              <w:t xml:space="preserve"> (С операционной системой)</w:t>
            </w:r>
          </w:p>
        </w:tc>
      </w:tr>
    </w:tbl>
    <w:p w14:paraId="0A32CFCD" w14:textId="2B8E6898" w:rsidR="00E34F48" w:rsidRPr="00D35270" w:rsidRDefault="00AB398B" w:rsidP="00D35270">
      <w:pPr>
        <w:pStyle w:val="a4"/>
        <w:spacing w:line="360" w:lineRule="auto"/>
        <w:rPr>
          <w:sz w:val="28"/>
          <w:szCs w:val="28"/>
        </w:rPr>
      </w:pPr>
      <w:r w:rsidRPr="00D35270">
        <w:rPr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6D2C7F88" wp14:editId="069192BE">
            <wp:simplePos x="0" y="0"/>
            <wp:positionH relativeFrom="margin">
              <wp:align>right</wp:align>
            </wp:positionH>
            <wp:positionV relativeFrom="paragraph">
              <wp:posOffset>779780</wp:posOffset>
            </wp:positionV>
            <wp:extent cx="3649980" cy="2737485"/>
            <wp:effectExtent l="0" t="0" r="7620" b="5715"/>
            <wp:wrapTight wrapText="bothSides">
              <wp:wrapPolygon edited="0">
                <wp:start x="0" y="0"/>
                <wp:lineTo x="0" y="21495"/>
                <wp:lineTo x="21532" y="21495"/>
                <wp:lineTo x="2153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8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35270">
        <w:rPr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60712EE1" wp14:editId="27F8CBC1">
            <wp:simplePos x="0" y="0"/>
            <wp:positionH relativeFrom="column">
              <wp:posOffset>-582930</wp:posOffset>
            </wp:positionH>
            <wp:positionV relativeFrom="paragraph">
              <wp:posOffset>608965</wp:posOffset>
            </wp:positionV>
            <wp:extent cx="3421380" cy="2922905"/>
            <wp:effectExtent l="1587" t="0" r="9208" b="9207"/>
            <wp:wrapTight wrapText="bothSides">
              <wp:wrapPolygon edited="0">
                <wp:start x="10" y="21612"/>
                <wp:lineTo x="21538" y="21612"/>
                <wp:lineTo x="21538" y="73"/>
                <wp:lineTo x="10" y="73"/>
                <wp:lineTo x="10" y="21612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05"/>
                    <a:stretch/>
                  </pic:blipFill>
                  <pic:spPr bwMode="auto">
                    <a:xfrm rot="5400000">
                      <a:off x="0" y="0"/>
                      <a:ext cx="342138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70BF0" w:rsidRPr="00D35270">
        <w:rPr>
          <w:sz w:val="28"/>
          <w:szCs w:val="28"/>
        </w:rPr>
        <w:t xml:space="preserve">  </w:t>
      </w:r>
    </w:p>
    <w:p w14:paraId="024E5F84" w14:textId="664744A0" w:rsidR="00E34F48" w:rsidRPr="00D35270" w:rsidRDefault="00E34F48" w:rsidP="00D35270">
      <w:pPr>
        <w:pStyle w:val="a4"/>
        <w:spacing w:line="360" w:lineRule="auto"/>
        <w:rPr>
          <w:sz w:val="28"/>
          <w:szCs w:val="28"/>
        </w:rPr>
      </w:pPr>
      <w:r w:rsidRPr="00D35270">
        <w:rPr>
          <w:noProof/>
          <w:sz w:val="28"/>
          <w:szCs w:val="28"/>
        </w:rPr>
        <w:lastRenderedPageBreak/>
        <mc:AlternateContent>
          <mc:Choice Requires="wps">
            <w:drawing>
              <wp:inline distT="0" distB="0" distL="0" distR="0" wp14:anchorId="55D76820" wp14:editId="45AE4CA9">
                <wp:extent cx="6696075" cy="1143000"/>
                <wp:effectExtent l="0" t="0" r="0" b="0"/>
                <wp:docPr id="8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696075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2B6D7A" w14:textId="5A3A04FD" w:rsidR="00324115" w:rsidRDefault="00324115" w:rsidP="00C074B0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074B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ПОДОБРАН КОЛЛЕКТИВ ИЗ 11 СПЕЦИАЛИСТОВ – ЛЕКТОРОВ, ЗАКЛЮЧЕНЫ С НИМИ ГРАЖДАНСКО – ПРАВОВЫЕ ДОГОВОРЫ.</w:t>
                            </w:r>
                          </w:p>
                          <w:p w14:paraId="0FF7DA88" w14:textId="224F9638" w:rsidR="00324115" w:rsidRPr="00621688" w:rsidRDefault="00324115" w:rsidP="00C074B0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2168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Для работы и проведения занятий приобретена необходимая </w:t>
                            </w:r>
                            <w:r w:rsidR="00BF676D" w:rsidRPr="0062168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КАНЦЕЛЯРИЯ,</w:t>
                            </w:r>
                            <w:r w:rsidRPr="0062168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без которой невозможны были бы проведены занятия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D76820" id="AutoShape 5" o:spid="_x0000_s1026" style="width:527.25pt;height:9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" filled="f" stroked="f">
                <o:lock v:ext="edit" aspectratio="t"/>
                <v:textbox>
                  <w:txbxContent>
                    <w:p w14:paraId="4B2B6D7A" w14:textId="5A3A04FD" w:rsidR="00324115" w:rsidRDefault="00324115" w:rsidP="00C074B0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074B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ПОДОБРАН КОЛЛЕКТИВ ИЗ 11 СПЕЦИАЛИСТОВ – ЛЕКТОРОВ, ЗАКЛЮЧЕНЫ С НИМИ ГРАЖДАНСКО – ПРАВОВЫЕ ДОГОВОРЫ.</w:t>
                      </w:r>
                    </w:p>
                    <w:p w14:paraId="0FF7DA88" w14:textId="224F9638" w:rsidR="00324115" w:rsidRPr="00621688" w:rsidRDefault="00324115" w:rsidP="00C074B0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2168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Для работы и проведения занятий приобретена необходимая </w:t>
                      </w:r>
                      <w:r w:rsidR="00BF676D" w:rsidRPr="0062168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КАНЦЕЛЯРИЯ,</w:t>
                      </w:r>
                      <w:r w:rsidRPr="0062168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без которой невозможны были бы проведены занятия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449175A" w14:textId="0AF7C382" w:rsidR="00B60AEF" w:rsidRPr="00D35270" w:rsidRDefault="00B60AEF" w:rsidP="00D35270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79FFA4" w14:textId="1DDC67FF" w:rsidR="00A70BF0" w:rsidRPr="00D35270" w:rsidRDefault="00A70BF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E764EA9" w14:textId="77777777" w:rsidR="00781DB2" w:rsidRPr="00D35270" w:rsidRDefault="00781D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page" w:horzAnchor="margin" w:tblpXSpec="center" w:tblpY="3196"/>
        <w:tblW w:w="765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6379"/>
        <w:gridCol w:w="1276"/>
      </w:tblGrid>
      <w:tr w:rsidR="00781DB2" w:rsidRPr="00C074B0" w14:paraId="390186BF" w14:textId="77777777" w:rsidTr="00BA31C4">
        <w:trPr>
          <w:trHeight w:val="318"/>
        </w:trPr>
        <w:tc>
          <w:tcPr>
            <w:tcW w:w="6379" w:type="dxa"/>
          </w:tcPr>
          <w:p w14:paraId="6BB46AF4" w14:textId="53CB01C1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Канцтовары:  </w:t>
            </w:r>
          </w:p>
          <w:p w14:paraId="25F271E4" w14:textId="19B72D96" w:rsidR="00AB398B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Бумага «Снегурочка»,</w:t>
            </w: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ab/>
              <w:t>442,40 х 25</w:t>
            </w:r>
          </w:p>
          <w:p w14:paraId="3018DE8F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Ручка шариковая, </w:t>
            </w: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ab/>
              <w:t>11,82 х</w:t>
            </w: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ab/>
              <w:t>50</w:t>
            </w:r>
          </w:p>
          <w:p w14:paraId="451EE9D1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Пленка для </w:t>
            </w:r>
            <w:proofErr w:type="spellStart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ламинирования</w:t>
            </w:r>
            <w:proofErr w:type="spellEnd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,</w:t>
            </w: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ab/>
              <w:t>1497,74 х 1</w:t>
            </w:r>
          </w:p>
          <w:p w14:paraId="4DFCD6E9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Бейджики</w:t>
            </w:r>
            <w:proofErr w:type="spellEnd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(120х90) с ленточкой, 81,57 х 30</w:t>
            </w:r>
          </w:p>
          <w:p w14:paraId="77CD7644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Блокнот для флипчарта,1289,79 х 1</w:t>
            </w:r>
          </w:p>
          <w:p w14:paraId="203F15CD" w14:textId="4CF49046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Блок самоклеящийся (</w:t>
            </w:r>
            <w:proofErr w:type="spellStart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стикеры</w:t>
            </w:r>
            <w:proofErr w:type="spellEnd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), 187,41 х 5</w:t>
            </w:r>
          </w:p>
          <w:p w14:paraId="2F342022" w14:textId="02FBF352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Маркеры перманентные, 237,08 х 5</w:t>
            </w:r>
          </w:p>
          <w:p w14:paraId="7DC176D7" w14:textId="19F3CEC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Скоросшиватель пластиковый ,25,54 х20</w:t>
            </w:r>
          </w:p>
          <w:p w14:paraId="01F902AE" w14:textId="6B16BEEC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Папки-файлы</w:t>
            </w:r>
            <w:proofErr w:type="gramEnd"/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перфорированные 431,80 х 1</w:t>
            </w: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ab/>
            </w:r>
          </w:p>
          <w:p w14:paraId="48E88854" w14:textId="4A645FC2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Клей-карандаш STAFF  49,32 х</w:t>
            </w: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ab/>
              <w:t>1</w:t>
            </w:r>
          </w:p>
        </w:tc>
        <w:tc>
          <w:tcPr>
            <w:tcW w:w="1276" w:type="dxa"/>
          </w:tcPr>
          <w:p w14:paraId="1BC2E46C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val="en-US" w:eastAsia="ru-RU"/>
              </w:rPr>
              <w:t>20000</w:t>
            </w:r>
            <w:r w:rsidRPr="00C074B0">
              <w:rPr>
                <w:rFonts w:ascii="Times New Roman" w:eastAsiaTheme="minorEastAsia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,00</w:t>
            </w:r>
          </w:p>
          <w:p w14:paraId="1EC1CEEA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11060,00</w:t>
            </w:r>
          </w:p>
          <w:p w14:paraId="0C2BAC05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591,00</w:t>
            </w:r>
          </w:p>
          <w:p w14:paraId="0272FA76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1497,74</w:t>
            </w:r>
          </w:p>
          <w:p w14:paraId="0FFF2EA7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2447,10</w:t>
            </w:r>
          </w:p>
          <w:p w14:paraId="4BAD6F79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1289,79</w:t>
            </w:r>
          </w:p>
          <w:p w14:paraId="579A4547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937,05</w:t>
            </w:r>
          </w:p>
          <w:p w14:paraId="5460AA34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1185,40</w:t>
            </w:r>
          </w:p>
          <w:p w14:paraId="1B6E7EEF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510,80</w:t>
            </w:r>
          </w:p>
          <w:p w14:paraId="79085BD4" w14:textId="77777777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431,80</w:t>
            </w:r>
          </w:p>
          <w:p w14:paraId="50B7DF62" w14:textId="47A64D5C" w:rsidR="00781DB2" w:rsidRPr="00C074B0" w:rsidRDefault="00781DB2" w:rsidP="00C074B0">
            <w:pPr>
              <w:widowControl w:val="0"/>
              <w:autoSpaceDE w:val="0"/>
              <w:autoSpaceDN w:val="0"/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49,32</w:t>
            </w:r>
          </w:p>
        </w:tc>
      </w:tr>
    </w:tbl>
    <w:p w14:paraId="6A7CF5F2" w14:textId="77777777" w:rsidR="00621688" w:rsidRDefault="00621688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26014D6" w14:textId="77777777" w:rsidR="00621688" w:rsidRDefault="00621688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34156F9" w14:textId="77777777" w:rsidR="00621688" w:rsidRDefault="00621688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A9B268E" w14:textId="31D1E2D5" w:rsidR="00781DB2" w:rsidRPr="00D35270" w:rsidRDefault="00781D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FE5A85D" w14:textId="4851745F" w:rsidR="00B60AEF" w:rsidRPr="00D35270" w:rsidRDefault="00324115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09C2EECD" wp14:editId="79B1BB48">
            <wp:simplePos x="0" y="0"/>
            <wp:positionH relativeFrom="margin">
              <wp:posOffset>-292735</wp:posOffset>
            </wp:positionH>
            <wp:positionV relativeFrom="paragraph">
              <wp:posOffset>483870</wp:posOffset>
            </wp:positionV>
            <wp:extent cx="3673475" cy="2754630"/>
            <wp:effectExtent l="2223" t="0" r="5397" b="5398"/>
            <wp:wrapTight wrapText="bothSides">
              <wp:wrapPolygon edited="0">
                <wp:start x="13" y="21617"/>
                <wp:lineTo x="21520" y="21617"/>
                <wp:lineTo x="21520" y="107"/>
                <wp:lineTo x="13" y="107"/>
                <wp:lineTo x="13" y="21617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3475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67034" w14:textId="679488D0" w:rsidR="00B60AEF" w:rsidRPr="00D35270" w:rsidRDefault="00324115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53118E78" wp14:editId="45F111F3">
            <wp:simplePos x="0" y="0"/>
            <wp:positionH relativeFrom="column">
              <wp:posOffset>2922270</wp:posOffset>
            </wp:positionH>
            <wp:positionV relativeFrom="paragraph">
              <wp:posOffset>85725</wp:posOffset>
            </wp:positionV>
            <wp:extent cx="3689985" cy="2767330"/>
            <wp:effectExtent l="4128" t="0" r="0" b="0"/>
            <wp:wrapTight wrapText="bothSides">
              <wp:wrapPolygon edited="0">
                <wp:start x="24" y="21632"/>
                <wp:lineTo x="21435" y="21632"/>
                <wp:lineTo x="21435" y="221"/>
                <wp:lineTo x="24" y="221"/>
                <wp:lineTo x="24" y="21632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9985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C7EE6" w14:textId="3F11D8B5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CE68845" w14:textId="78E8273E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ADABF5B" w14:textId="0B737D34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81BE1AE" w14:textId="77354568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E4B09F6" w14:textId="643EE08C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0288E18" w14:textId="3762F192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302EFA4" w14:textId="0ABD0ADC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621695E" w14:textId="04402CE7" w:rsidR="00AB398B" w:rsidRDefault="00AB398B" w:rsidP="0062168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075ABC" w14:textId="77777777" w:rsidR="009777ED" w:rsidRDefault="009777ED" w:rsidP="0062168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EB6BB0" w14:textId="6763709B" w:rsidR="00C074B0" w:rsidRPr="00C074B0" w:rsidRDefault="00E617DB" w:rsidP="00BA31C4">
      <w:pPr>
        <w:spacing w:line="24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ПРОВЕДЕНО О</w:t>
      </w:r>
      <w:r w:rsidRPr="00C074B0">
        <w:rPr>
          <w:rFonts w:ascii="Times New Roman" w:hAnsi="Times New Roman" w:cs="Times New Roman"/>
          <w:b/>
          <w:bCs/>
          <w:sz w:val="28"/>
          <w:szCs w:val="28"/>
        </w:rPr>
        <w:t xml:space="preserve">БУЧЕНИЕ ЛЕКТОРОВ </w:t>
      </w:r>
      <w:r w:rsidR="00C074B0" w:rsidRPr="00C074B0">
        <w:rPr>
          <w:rFonts w:ascii="Times New Roman" w:hAnsi="Times New Roman" w:cs="Times New Roman"/>
          <w:b/>
          <w:bCs/>
          <w:sz w:val="28"/>
          <w:szCs w:val="28"/>
        </w:rPr>
        <w:t xml:space="preserve">из числа инвалидов по слуху, владеющих цифровыми технологиями </w:t>
      </w:r>
      <w:r w:rsidR="009777ED" w:rsidRPr="009777ED">
        <w:rPr>
          <w:rFonts w:ascii="Times New Roman" w:hAnsi="Times New Roman" w:cs="Times New Roman"/>
          <w:b/>
          <w:bCs/>
          <w:sz w:val="28"/>
          <w:szCs w:val="28"/>
        </w:rPr>
        <w:t>для проведения выездных семинарских занятий.</w:t>
      </w:r>
      <w:r w:rsidR="009777ED" w:rsidRPr="00D3527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7CFCDA2" w14:textId="09E2D826" w:rsidR="008D0623" w:rsidRPr="00D35270" w:rsidRDefault="00F537EB" w:rsidP="00D35270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333F866D" wp14:editId="217727D3">
            <wp:simplePos x="0" y="0"/>
            <wp:positionH relativeFrom="margin">
              <wp:posOffset>-190500</wp:posOffset>
            </wp:positionH>
            <wp:positionV relativeFrom="paragraph">
              <wp:posOffset>1579245</wp:posOffset>
            </wp:positionV>
            <wp:extent cx="3002768" cy="1664335"/>
            <wp:effectExtent l="0" t="0" r="7620" b="0"/>
            <wp:wrapTight wrapText="bothSides">
              <wp:wrapPolygon edited="0">
                <wp:start x="0" y="0"/>
                <wp:lineTo x="0" y="21262"/>
                <wp:lineTo x="21518" y="21262"/>
                <wp:lineTo x="21518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96"/>
                    <a:stretch/>
                  </pic:blipFill>
                  <pic:spPr bwMode="auto">
                    <a:xfrm>
                      <a:off x="0" y="0"/>
                      <a:ext cx="3002768" cy="166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D0623" w:rsidRPr="00D35270">
        <w:rPr>
          <w:rFonts w:ascii="Times New Roman" w:hAnsi="Times New Roman" w:cs="Times New Roman"/>
          <w:sz w:val="28"/>
          <w:szCs w:val="28"/>
        </w:rPr>
        <w:t xml:space="preserve">Одним из приоритетных направлений работы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F537EB">
        <w:rPr>
          <w:rFonts w:ascii="Times New Roman" w:hAnsi="Times New Roman" w:cs="Times New Roman"/>
          <w:sz w:val="28"/>
          <w:szCs w:val="28"/>
        </w:rPr>
        <w:t>Кузбассе региональной школы «Без барьеров»</w:t>
      </w:r>
      <w:r w:rsidR="008D0623" w:rsidRPr="00D35270">
        <w:rPr>
          <w:rFonts w:ascii="Times New Roman" w:hAnsi="Times New Roman" w:cs="Times New Roman"/>
          <w:sz w:val="28"/>
          <w:szCs w:val="28"/>
        </w:rPr>
        <w:t xml:space="preserve"> стало </w:t>
      </w:r>
      <w:bookmarkStart w:id="7" w:name="_Hlk164265387"/>
      <w:r w:rsidR="008D0623" w:rsidRPr="00D35270">
        <w:rPr>
          <w:rFonts w:ascii="Times New Roman" w:hAnsi="Times New Roman" w:cs="Times New Roman"/>
          <w:sz w:val="28"/>
          <w:szCs w:val="28"/>
        </w:rPr>
        <w:t>обучение лекторов из числа инвалидов по слуху</w:t>
      </w:r>
      <w:bookmarkEnd w:id="7"/>
      <w:r w:rsidR="008D0623" w:rsidRPr="00D35270">
        <w:rPr>
          <w:rFonts w:ascii="Times New Roman" w:hAnsi="Times New Roman" w:cs="Times New Roman"/>
          <w:sz w:val="28"/>
          <w:szCs w:val="28"/>
        </w:rPr>
        <w:t>. Эти специалисты, владея цифровыми технологиями, проводят семинарские занятия по компьютерной грамотности, адаптируя процесс обучения под потребности своих слушателей.</w:t>
      </w:r>
    </w:p>
    <w:p w14:paraId="1EBCAF93" w14:textId="429E9411" w:rsidR="00F537EB" w:rsidRDefault="00BA31C4" w:rsidP="00621688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02C85498" wp14:editId="58A3304F">
            <wp:simplePos x="0" y="0"/>
            <wp:positionH relativeFrom="margin">
              <wp:align>left</wp:align>
            </wp:positionH>
            <wp:positionV relativeFrom="paragraph">
              <wp:posOffset>3244850</wp:posOffset>
            </wp:positionV>
            <wp:extent cx="1098550" cy="1499301"/>
            <wp:effectExtent l="0" t="0" r="6350" b="5715"/>
            <wp:wrapTight wrapText="bothSides">
              <wp:wrapPolygon edited="0">
                <wp:start x="0" y="0"/>
                <wp:lineTo x="0" y="21408"/>
                <wp:lineTo x="21350" y="21408"/>
                <wp:lineTo x="21350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85"/>
                    <a:stretch/>
                  </pic:blipFill>
                  <pic:spPr bwMode="auto">
                    <a:xfrm>
                      <a:off x="0" y="0"/>
                      <a:ext cx="1098550" cy="149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216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75F449CF" wp14:editId="43A0A4A8">
            <wp:simplePos x="0" y="0"/>
            <wp:positionH relativeFrom="page">
              <wp:posOffset>3619500</wp:posOffset>
            </wp:positionH>
            <wp:positionV relativeFrom="paragraph">
              <wp:posOffset>1685290</wp:posOffset>
            </wp:positionV>
            <wp:extent cx="341884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623" w:rsidRPr="00D35270">
        <w:rPr>
          <w:rFonts w:ascii="Times New Roman" w:hAnsi="Times New Roman" w:cs="Times New Roman"/>
          <w:sz w:val="28"/>
          <w:szCs w:val="28"/>
        </w:rPr>
        <w:t xml:space="preserve">Они также активно участвуют в </w:t>
      </w:r>
      <w:bookmarkStart w:id="8" w:name="_Hlk164265462"/>
      <w:r w:rsidR="008D0623" w:rsidRPr="00D35270">
        <w:rPr>
          <w:rFonts w:ascii="Times New Roman" w:hAnsi="Times New Roman" w:cs="Times New Roman"/>
          <w:sz w:val="28"/>
          <w:szCs w:val="28"/>
        </w:rPr>
        <w:t>организации доступной среды</w:t>
      </w:r>
      <w:bookmarkEnd w:id="8"/>
      <w:r w:rsidR="008D0623" w:rsidRPr="00D35270">
        <w:rPr>
          <w:rFonts w:ascii="Times New Roman" w:hAnsi="Times New Roman" w:cs="Times New Roman"/>
          <w:sz w:val="28"/>
          <w:szCs w:val="28"/>
        </w:rPr>
        <w:t>, разрабатывая и внедряя специализированные программы, направленные на улучшение качества жизни людей с ограниченными возможностями. Благодаря их усилиям, всё больше инвалидов по слуху могут получить качественное образование и реализовать свой потенциал в полной мере.</w:t>
      </w:r>
      <w:r w:rsidR="00305CB9" w:rsidRPr="00D3527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FBC620E" w14:textId="29D3EFAD" w:rsidR="00F537EB" w:rsidRDefault="00050F01" w:rsidP="00E617DB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Обучение</w:t>
      </w:r>
      <w:r w:rsidR="009777ED">
        <w:rPr>
          <w:rFonts w:ascii="Times New Roman" w:hAnsi="Times New Roman" w:cs="Times New Roman"/>
          <w:sz w:val="28"/>
          <w:szCs w:val="28"/>
        </w:rPr>
        <w:t xml:space="preserve"> </w:t>
      </w:r>
      <w:r w:rsidR="009777ED" w:rsidRPr="009777ED">
        <w:rPr>
          <w:rFonts w:ascii="Times New Roman" w:hAnsi="Times New Roman" w:cs="Times New Roman"/>
          <w:sz w:val="28"/>
          <w:szCs w:val="28"/>
        </w:rPr>
        <w:t xml:space="preserve">лекторов из числа инвалидов по </w:t>
      </w:r>
      <w:r w:rsidR="00F537EB" w:rsidRPr="009777ED">
        <w:rPr>
          <w:rFonts w:ascii="Times New Roman" w:hAnsi="Times New Roman" w:cs="Times New Roman"/>
          <w:sz w:val="28"/>
          <w:szCs w:val="28"/>
        </w:rPr>
        <w:t>слуху</w:t>
      </w:r>
      <w:r w:rsidR="00F537EB">
        <w:rPr>
          <w:rFonts w:ascii="Times New Roman" w:hAnsi="Times New Roman" w:cs="Times New Roman"/>
          <w:sz w:val="28"/>
          <w:szCs w:val="28"/>
        </w:rPr>
        <w:t>:</w:t>
      </w:r>
      <w:r w:rsidR="00F537EB" w:rsidRPr="00D3527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B93948" w14:textId="4079BDFE" w:rsidR="00F537EB" w:rsidRDefault="00F537EB" w:rsidP="00E617DB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</w:t>
      </w:r>
      <w:r w:rsidR="009777ED">
        <w:rPr>
          <w:rFonts w:ascii="Times New Roman" w:hAnsi="Times New Roman" w:cs="Times New Roman"/>
          <w:sz w:val="28"/>
          <w:szCs w:val="28"/>
        </w:rPr>
        <w:t xml:space="preserve"> компьютерной </w:t>
      </w:r>
      <w:r>
        <w:rPr>
          <w:rFonts w:ascii="Times New Roman" w:hAnsi="Times New Roman" w:cs="Times New Roman"/>
          <w:sz w:val="28"/>
          <w:szCs w:val="28"/>
        </w:rPr>
        <w:t>грамотности прошли</w:t>
      </w:r>
      <w:r w:rsidR="00305CB9" w:rsidRPr="00D35270">
        <w:rPr>
          <w:rFonts w:ascii="Times New Roman" w:hAnsi="Times New Roman" w:cs="Times New Roman"/>
          <w:sz w:val="28"/>
          <w:szCs w:val="28"/>
        </w:rPr>
        <w:t xml:space="preserve"> </w:t>
      </w:r>
      <w:r w:rsidR="00305CB9" w:rsidRPr="00F537EB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="00305CB9" w:rsidRPr="00D35270">
        <w:rPr>
          <w:rFonts w:ascii="Times New Roman" w:hAnsi="Times New Roman" w:cs="Times New Roman"/>
          <w:sz w:val="28"/>
          <w:szCs w:val="28"/>
        </w:rPr>
        <w:t xml:space="preserve"> </w:t>
      </w:r>
      <w:r w:rsidRPr="00D35270">
        <w:rPr>
          <w:rFonts w:ascii="Times New Roman" w:hAnsi="Times New Roman" w:cs="Times New Roman"/>
          <w:sz w:val="28"/>
          <w:szCs w:val="28"/>
        </w:rPr>
        <w:t>человек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172A3702" w14:textId="5851FB6A" w:rsidR="00621688" w:rsidRDefault="00F537EB" w:rsidP="00E617DB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по</w:t>
      </w:r>
      <w:r w:rsidR="009777E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777ED" w:rsidRPr="009777ED">
        <w:rPr>
          <w:rFonts w:ascii="Times New Roman" w:hAnsi="Times New Roman" w:cs="Times New Roman"/>
          <w:noProof/>
          <w:sz w:val="28"/>
          <w:szCs w:val="28"/>
        </w:rPr>
        <w:t>организации доступной среды</w:t>
      </w:r>
      <w:r w:rsidR="008449A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449AC" w:rsidRPr="00F537EB">
        <w:rPr>
          <w:rFonts w:ascii="Times New Roman" w:hAnsi="Times New Roman" w:cs="Times New Roman"/>
          <w:b/>
          <w:bCs/>
          <w:noProof/>
          <w:sz w:val="28"/>
          <w:szCs w:val="28"/>
        </w:rPr>
        <w:t>3</w:t>
      </w:r>
      <w:r w:rsidR="008449AC">
        <w:rPr>
          <w:rFonts w:ascii="Times New Roman" w:hAnsi="Times New Roman" w:cs="Times New Roman"/>
          <w:noProof/>
          <w:sz w:val="28"/>
          <w:szCs w:val="28"/>
        </w:rPr>
        <w:t xml:space="preserve"> человека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8449AC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42A75361" w14:textId="55688A63" w:rsidR="00621688" w:rsidRDefault="008449AC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4BEEB503" wp14:editId="6F9DBFE6">
            <wp:simplePos x="0" y="0"/>
            <wp:positionH relativeFrom="margin">
              <wp:align>left</wp:align>
            </wp:positionH>
            <wp:positionV relativeFrom="paragraph">
              <wp:posOffset>417830</wp:posOffset>
            </wp:positionV>
            <wp:extent cx="3012440" cy="1762125"/>
            <wp:effectExtent l="0" t="0" r="0" b="9525"/>
            <wp:wrapTight wrapText="bothSides">
              <wp:wrapPolygon edited="0">
                <wp:start x="0" y="0"/>
                <wp:lineTo x="0" y="21483"/>
                <wp:lineTo x="21445" y="21483"/>
                <wp:lineTo x="21445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A97EB9" w14:textId="723960DD" w:rsidR="00621688" w:rsidRDefault="008449AC" w:rsidP="00D35270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FAB7F0" wp14:editId="64F9A594">
            <wp:extent cx="3432272" cy="1733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627" cy="1744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EBEB94" w14:textId="15AB400B" w:rsidR="00BA31C4" w:rsidRPr="00BA31C4" w:rsidRDefault="00BF676D" w:rsidP="00BA31C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F676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 wp14:anchorId="23ECB7E0" wp14:editId="62EDE065">
            <wp:simplePos x="0" y="0"/>
            <wp:positionH relativeFrom="margin">
              <wp:align>left</wp:align>
            </wp:positionH>
            <wp:positionV relativeFrom="paragraph">
              <wp:posOffset>765810</wp:posOffset>
            </wp:positionV>
            <wp:extent cx="2742565" cy="1511300"/>
            <wp:effectExtent l="0" t="0" r="635" b="0"/>
            <wp:wrapTight wrapText="bothSides">
              <wp:wrapPolygon edited="0">
                <wp:start x="0" y="0"/>
                <wp:lineTo x="0" y="21237"/>
                <wp:lineTo x="21455" y="21237"/>
                <wp:lineTo x="21455" y="0"/>
                <wp:lineTo x="0" y="0"/>
              </wp:wrapPolygon>
            </wp:wrapTight>
            <wp:docPr id="67" name="Рисунок 67" descr="C:\Users\trant\AppData\Local\Packages\5319275A.WhatsAppDesktop_cv1g1gvanyjgm\TempState\E18B1CE90CD151F15A236B6A310CC7F5\Изображение WhatsApp 2024-03-06 в 11.11.54_e49407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ant\AppData\Local\Packages\5319275A.WhatsAppDesktop_cv1g1gvanyjgm\TempState\E18B1CE90CD151F15A236B6A310CC7F5\Изображение WhatsApp 2024-03-06 в 11.11.54_e49407d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46"/>
                    <a:stretch/>
                  </pic:blipFill>
                  <pic:spPr bwMode="auto">
                    <a:xfrm>
                      <a:off x="0" y="0"/>
                      <a:ext cx="2742565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31C4" w:rsidRPr="00BA31C4">
        <w:rPr>
          <w:rFonts w:ascii="Times New Roman" w:hAnsi="Times New Roman" w:cs="Times New Roman"/>
          <w:b/>
          <w:bCs/>
          <w:sz w:val="28"/>
          <w:szCs w:val="28"/>
        </w:rPr>
        <w:t xml:space="preserve">ОРГАНИЗОВАНЫ ВЫЕЗДНЫЕ СЕМИНАРСКИЕ ЗАНЯТИЯ </w:t>
      </w:r>
      <w:r w:rsidR="00BA31C4" w:rsidRPr="00BA31C4">
        <w:rPr>
          <w:rFonts w:ascii="Times New Roman" w:hAnsi="Times New Roman" w:cs="Times New Roman"/>
          <w:sz w:val="28"/>
          <w:szCs w:val="28"/>
        </w:rPr>
        <w:t xml:space="preserve">в территории к месту проживания инвалидов по слуху (сельские местности) </w:t>
      </w:r>
      <w:proofErr w:type="spellStart"/>
      <w:r w:rsidR="00BA31C4" w:rsidRPr="00BA31C4">
        <w:rPr>
          <w:rFonts w:ascii="Times New Roman" w:hAnsi="Times New Roman" w:cs="Times New Roman"/>
          <w:sz w:val="28"/>
          <w:szCs w:val="28"/>
        </w:rPr>
        <w:t>Анжеро</w:t>
      </w:r>
      <w:proofErr w:type="spellEnd"/>
      <w:r w:rsidR="00BA31C4" w:rsidRPr="00BA31C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BA31C4" w:rsidRPr="00BA31C4">
        <w:rPr>
          <w:rFonts w:ascii="Times New Roman" w:hAnsi="Times New Roman" w:cs="Times New Roman"/>
          <w:sz w:val="28"/>
          <w:szCs w:val="28"/>
        </w:rPr>
        <w:t>Судженск</w:t>
      </w:r>
      <w:proofErr w:type="spellEnd"/>
      <w:r w:rsidR="00BA31C4" w:rsidRPr="00BA31C4">
        <w:rPr>
          <w:rFonts w:ascii="Times New Roman" w:hAnsi="Times New Roman" w:cs="Times New Roman"/>
          <w:sz w:val="28"/>
          <w:szCs w:val="28"/>
        </w:rPr>
        <w:t xml:space="preserve"> (Тайга, ЯЯ, </w:t>
      </w:r>
      <w:proofErr w:type="spellStart"/>
      <w:r w:rsidR="00BA31C4" w:rsidRPr="00BA31C4">
        <w:rPr>
          <w:rFonts w:ascii="Times New Roman" w:hAnsi="Times New Roman" w:cs="Times New Roman"/>
          <w:sz w:val="28"/>
          <w:szCs w:val="28"/>
        </w:rPr>
        <w:t>Ижморка</w:t>
      </w:r>
      <w:proofErr w:type="spellEnd"/>
      <w:r w:rsidR="00BA31C4" w:rsidRPr="00BA31C4">
        <w:rPr>
          <w:rFonts w:ascii="Times New Roman" w:hAnsi="Times New Roman" w:cs="Times New Roman"/>
          <w:sz w:val="28"/>
          <w:szCs w:val="28"/>
        </w:rPr>
        <w:t xml:space="preserve">) Мариинск (Тяжин, Тисуль), Юрга (Яшкино), Кемерово (Топки, Березовский), Новокузнецк (Калтан, Осинники), Белово, Гурьевск, Ленинск -Кузнецкий, Киселевск, Прокопьевск, Междуреченск согласно календарному </w:t>
      </w:r>
      <w:proofErr w:type="gramStart"/>
      <w:r w:rsidR="00BA31C4" w:rsidRPr="00BA31C4">
        <w:rPr>
          <w:rFonts w:ascii="Times New Roman" w:hAnsi="Times New Roman" w:cs="Times New Roman"/>
          <w:sz w:val="28"/>
          <w:szCs w:val="28"/>
        </w:rPr>
        <w:t>плану .</w:t>
      </w:r>
      <w:proofErr w:type="gramEnd"/>
      <w:r w:rsidR="00BA31C4" w:rsidRPr="00BA31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AB90AD" w14:textId="13ACE02F" w:rsidR="00BA31C4" w:rsidRPr="00BA31C4" w:rsidRDefault="00BA31C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A31C4">
        <w:rPr>
          <w:rFonts w:ascii="Times New Roman" w:hAnsi="Times New Roman" w:cs="Times New Roman"/>
          <w:b/>
          <w:bCs/>
          <w:sz w:val="28"/>
          <w:szCs w:val="28"/>
        </w:rPr>
        <w:t xml:space="preserve">Всего </w:t>
      </w:r>
      <w:r w:rsidRPr="00BA31C4">
        <w:rPr>
          <w:rFonts w:ascii="Times New Roman" w:hAnsi="Times New Roman" w:cs="Times New Roman"/>
          <w:sz w:val="28"/>
          <w:szCs w:val="28"/>
        </w:rPr>
        <w:t xml:space="preserve">охвачено </w:t>
      </w:r>
      <w:r w:rsidRPr="00BA31C4">
        <w:rPr>
          <w:rFonts w:ascii="Times New Roman" w:hAnsi="Times New Roman" w:cs="Times New Roman"/>
          <w:b/>
          <w:bCs/>
          <w:sz w:val="28"/>
          <w:szCs w:val="28"/>
        </w:rPr>
        <w:t>1273 человек,</w:t>
      </w:r>
      <w:r w:rsidRPr="00BA31C4">
        <w:rPr>
          <w:rFonts w:ascii="Times New Roman" w:hAnsi="Times New Roman" w:cs="Times New Roman"/>
          <w:sz w:val="28"/>
          <w:szCs w:val="28"/>
        </w:rPr>
        <w:t xml:space="preserve"> прочитано лекций на </w:t>
      </w:r>
      <w:r w:rsidRPr="00BA31C4">
        <w:rPr>
          <w:rFonts w:ascii="Times New Roman" w:hAnsi="Times New Roman" w:cs="Times New Roman"/>
          <w:b/>
          <w:bCs/>
          <w:sz w:val="28"/>
          <w:szCs w:val="28"/>
        </w:rPr>
        <w:t>305 часов</w:t>
      </w:r>
      <w:r w:rsidRPr="00BA31C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BA31C4">
        <w:rPr>
          <w:rFonts w:ascii="Times New Roman" w:hAnsi="Times New Roman" w:cs="Times New Roman"/>
          <w:sz w:val="28"/>
          <w:szCs w:val="28"/>
        </w:rPr>
        <w:t xml:space="preserve">( </w:t>
      </w:r>
      <w:r w:rsidRPr="00BA31C4">
        <w:rPr>
          <w:rFonts w:ascii="Times New Roman" w:hAnsi="Times New Roman" w:cs="Times New Roman"/>
          <w:b/>
          <w:bCs/>
          <w:sz w:val="28"/>
          <w:szCs w:val="28"/>
        </w:rPr>
        <w:t>210</w:t>
      </w:r>
      <w:proofErr w:type="gramEnd"/>
      <w:r w:rsidRPr="00BA31C4">
        <w:rPr>
          <w:rFonts w:ascii="Times New Roman" w:hAnsi="Times New Roman" w:cs="Times New Roman"/>
          <w:sz w:val="28"/>
          <w:szCs w:val="28"/>
        </w:rPr>
        <w:t xml:space="preserve"> оплачиваемые за счет средств субсидии, и </w:t>
      </w:r>
      <w:r w:rsidRPr="00BA31C4">
        <w:rPr>
          <w:rFonts w:ascii="Times New Roman" w:hAnsi="Times New Roman" w:cs="Times New Roman"/>
          <w:b/>
          <w:bCs/>
          <w:sz w:val="28"/>
          <w:szCs w:val="28"/>
        </w:rPr>
        <w:t xml:space="preserve">95 часов </w:t>
      </w:r>
      <w:r w:rsidRPr="00BA31C4">
        <w:rPr>
          <w:rFonts w:ascii="Times New Roman" w:hAnsi="Times New Roman" w:cs="Times New Roman"/>
          <w:sz w:val="28"/>
          <w:szCs w:val="28"/>
        </w:rPr>
        <w:t>– лекции за счет собственных и привлеченных средств.)</w:t>
      </w:r>
    </w:p>
    <w:p w14:paraId="396B6352" w14:textId="048CD321" w:rsidR="00BA31C4" w:rsidRPr="00D35270" w:rsidRDefault="005807B6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074B0">
        <w:rPr>
          <w:rFonts w:ascii="Times New Roman" w:hAnsi="Times New Roman" w:cs="Times New Roman"/>
          <w:b/>
          <w:bCs/>
          <w:sz w:val="28"/>
          <w:szCs w:val="28"/>
        </w:rPr>
        <w:t>Создание «Региональной школы «Без барьеров»</w:t>
      </w:r>
      <w:r w:rsidRPr="00D35270">
        <w:rPr>
          <w:rFonts w:ascii="Times New Roman" w:hAnsi="Times New Roman" w:cs="Times New Roman"/>
          <w:sz w:val="28"/>
          <w:szCs w:val="28"/>
        </w:rPr>
        <w:t xml:space="preserve"> предполагал комплексный подход в работе с глухим населением на повышение качества жизни и информированности, включая направления работы данной школы в области:</w:t>
      </w:r>
    </w:p>
    <w:p w14:paraId="7A099669" w14:textId="13780E97" w:rsidR="005807B6" w:rsidRPr="00D35270" w:rsidRDefault="00BA31C4" w:rsidP="00D35270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D35270">
        <w:rPr>
          <w:rFonts w:ascii="Times New Roman" w:hAnsi="Times New Roman" w:cs="Times New Roman"/>
          <w:b/>
          <w:bCs/>
          <w:sz w:val="28"/>
          <w:szCs w:val="28"/>
        </w:rPr>
        <w:t>КОМПЬЮТЕРНОЙ ГРАМОТНОСТИ</w:t>
      </w:r>
    </w:p>
    <w:p w14:paraId="567C7EB5" w14:textId="4996B781" w:rsidR="00DB27AB" w:rsidRDefault="00DB27AB" w:rsidP="00BF676D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sz w:val="28"/>
          <w:szCs w:val="28"/>
        </w:rPr>
        <w:t>Цель программы — обучение инвалидов по слуху всех возрастов компьютерной грамотности для преодоления проблемы включения их в информационную среду. Формирование практических навыков работы на современном персональном компьютере, а также развитие интереса пользователей старшего возраста и инвалидов к Интернет-ресурсам как к важному источнику получения информации и средству коммуникации.</w:t>
      </w:r>
    </w:p>
    <w:p w14:paraId="33A77B44" w14:textId="75AE3D0D" w:rsidR="00621688" w:rsidRDefault="00621688" w:rsidP="00D35270">
      <w:pPr>
        <w:pStyle w:val="a3"/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</w:p>
    <w:p w14:paraId="5E50AA1D" w14:textId="386900F4" w:rsidR="00BA31C4" w:rsidRDefault="00BF676D" w:rsidP="00BA31C4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46B784F1" wp14:editId="52378F52">
            <wp:simplePos x="0" y="0"/>
            <wp:positionH relativeFrom="column">
              <wp:posOffset>94615</wp:posOffset>
            </wp:positionH>
            <wp:positionV relativeFrom="paragraph">
              <wp:posOffset>13335</wp:posOffset>
            </wp:positionV>
            <wp:extent cx="6036310" cy="1917700"/>
            <wp:effectExtent l="0" t="0" r="2540" b="6350"/>
            <wp:wrapTight wrapText="bothSides">
              <wp:wrapPolygon edited="0">
                <wp:start x="0" y="0"/>
                <wp:lineTo x="0" y="21457"/>
                <wp:lineTo x="21541" y="21457"/>
                <wp:lineTo x="21541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73"/>
                    <a:stretch/>
                  </pic:blipFill>
                  <pic:spPr bwMode="auto">
                    <a:xfrm>
                      <a:off x="0" y="0"/>
                      <a:ext cx="603631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D42158" w14:textId="66B4A761" w:rsidR="00621688" w:rsidRPr="00FA643E" w:rsidRDefault="00BA31C4" w:rsidP="00A41D9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9" w:name="_Hlk164267908"/>
      <w:r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5C0B9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2  «</w:t>
      </w:r>
      <w:proofErr w:type="gramEnd"/>
      <w:r>
        <w:rPr>
          <w:rFonts w:ascii="Times New Roman" w:hAnsi="Times New Roman" w:cs="Times New Roman"/>
          <w:sz w:val="28"/>
          <w:szCs w:val="28"/>
        </w:rPr>
        <w:t>Проведение занятий с учетом количества часов и посещаемости»</w:t>
      </w:r>
    </w:p>
    <w:tbl>
      <w:tblPr>
        <w:tblW w:w="10321" w:type="dxa"/>
        <w:tblLook w:val="04A0" w:firstRow="1" w:lastRow="0" w:firstColumn="1" w:lastColumn="0" w:noHBand="0" w:noVBand="1"/>
      </w:tblPr>
      <w:tblGrid>
        <w:gridCol w:w="420"/>
        <w:gridCol w:w="3119"/>
        <w:gridCol w:w="1843"/>
        <w:gridCol w:w="1564"/>
        <w:gridCol w:w="1701"/>
        <w:gridCol w:w="846"/>
        <w:gridCol w:w="828"/>
      </w:tblGrid>
      <w:tr w:rsidR="005807B6" w:rsidRPr="00C141B9" w14:paraId="11F39C40" w14:textId="77777777" w:rsidTr="00E617DB">
        <w:trPr>
          <w:trHeight w:val="636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bookmarkEnd w:id="9"/>
          <w:p w14:paraId="5434E0F9" w14:textId="77777777" w:rsidR="005807B6" w:rsidRPr="00C141B9" w:rsidRDefault="005807B6" w:rsidP="00D3527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141B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A780C9" w14:textId="77777777" w:rsidR="005807B6" w:rsidRPr="00C141B9" w:rsidRDefault="005807B6" w:rsidP="00D3527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141B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Наименование предмета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447B5" w14:textId="77777777" w:rsidR="005807B6" w:rsidRPr="00C141B9" w:rsidRDefault="005807B6" w:rsidP="00D3527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141B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Территория </w:t>
            </w:r>
          </w:p>
        </w:tc>
        <w:tc>
          <w:tcPr>
            <w:tcW w:w="3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3FB66F" w14:textId="77777777" w:rsidR="005807B6" w:rsidRPr="00C141B9" w:rsidRDefault="005807B6" w:rsidP="00D35270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141B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Даты проведения 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468555" w14:textId="77777777" w:rsidR="005807B6" w:rsidRPr="00C141B9" w:rsidRDefault="005807B6" w:rsidP="00D3527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141B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кол-во человек 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5F2E2" w14:textId="77777777" w:rsidR="005807B6" w:rsidRPr="00C141B9" w:rsidRDefault="005807B6" w:rsidP="00D3527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C141B9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кол-во часов </w:t>
            </w:r>
          </w:p>
        </w:tc>
      </w:tr>
      <w:tr w:rsidR="005807B6" w:rsidRPr="00FA643E" w14:paraId="091BBC5C" w14:textId="77777777" w:rsidTr="00E617DB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DF60D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53069" w14:textId="7C53AE0A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EDDE5" w14:textId="058A5E57" w:rsidR="005807B6" w:rsidRPr="00FA643E" w:rsidRDefault="00E617DB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</w:t>
            </w:r>
            <w:r w:rsidR="005807B6"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рга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38B69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22.01.2024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8003B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26.01.2024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D9D0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E7F05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5807B6" w:rsidRPr="00FA643E" w14:paraId="5170DDC4" w14:textId="77777777" w:rsidTr="00E617DB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5CB39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20D38" w14:textId="3148B40A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1EA13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Кемерово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D8E61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25.01.2024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BF0E9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31.01.2024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6026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7B2BD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</w:tr>
      <w:tr w:rsidR="005807B6" w:rsidRPr="00FA643E" w14:paraId="397D4321" w14:textId="77777777" w:rsidTr="00E617DB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891A0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796C4" w14:textId="4D2FA798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FCFE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Белово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847B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05.02.2024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4B736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09.02.2024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56A22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57A30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5807B6" w:rsidRPr="00FA643E" w14:paraId="1AE67887" w14:textId="77777777" w:rsidTr="00E617DB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50B9A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AD8C8" w14:textId="383D4265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B2F39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Междуреченск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F6AE1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04.03.2024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43D63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14.03.2024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3DE59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5DEEF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5807B6" w:rsidRPr="00FA643E" w14:paraId="3A2A28B5" w14:textId="77777777" w:rsidTr="00E617DB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A96B5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4520E" w14:textId="2128DDCE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CB4B0" w14:textId="002B75F1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 - </w:t>
            </w:r>
            <w:proofErr w:type="spellStart"/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Сужденск</w:t>
            </w:r>
            <w:proofErr w:type="spellEnd"/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C6FFE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15.03.2024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15BFB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25.03.2024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29DE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15C99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5807B6" w:rsidRPr="00FA643E" w14:paraId="076C6413" w14:textId="77777777" w:rsidTr="00E617DB">
        <w:trPr>
          <w:trHeight w:val="28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87A65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C824F" w14:textId="37D1FBC2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FCFDE" w14:textId="40731EC9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Новокузнецк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62FD9" w14:textId="0D38E6A8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04.03.2024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65425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7181D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4D000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5807B6" w:rsidRPr="00FA643E" w14:paraId="48240937" w14:textId="77777777" w:rsidTr="00E617DB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7D8B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2881A" w14:textId="0DB405BD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Компьютерная грамотность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C2531" w14:textId="36DE2E84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Прокопьевск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B70D1" w14:textId="332630E3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20.02.2024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3B541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27.02.2024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D50B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F1922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5807B6" w:rsidRPr="00FA643E" w14:paraId="3A327F30" w14:textId="77777777" w:rsidTr="00E617DB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250FC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98A66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F1D07" w14:textId="2FA569C5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99BAA" w14:textId="18E3FFC2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5A7FF" w14:textId="56C3F3F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 w:rsidR="0032411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A8FF1" w14:textId="03FC3146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0F422" w14:textId="77777777" w:rsidR="005807B6" w:rsidRPr="00FA643E" w:rsidRDefault="005807B6" w:rsidP="00BA3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80</w:t>
            </w:r>
          </w:p>
        </w:tc>
      </w:tr>
    </w:tbl>
    <w:p w14:paraId="6F097A26" w14:textId="133AFAD5" w:rsidR="005807B6" w:rsidRPr="00D35270" w:rsidRDefault="00F537EB" w:rsidP="00D35270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6816511C" wp14:editId="1003F3D4">
            <wp:simplePos x="0" y="0"/>
            <wp:positionH relativeFrom="page">
              <wp:posOffset>2567305</wp:posOffset>
            </wp:positionH>
            <wp:positionV relativeFrom="paragraph">
              <wp:posOffset>73660</wp:posOffset>
            </wp:positionV>
            <wp:extent cx="2444750" cy="1786255"/>
            <wp:effectExtent l="0" t="0" r="0" b="4445"/>
            <wp:wrapTight wrapText="bothSides">
              <wp:wrapPolygon edited="0">
                <wp:start x="0" y="0"/>
                <wp:lineTo x="0" y="21423"/>
                <wp:lineTo x="21376" y="21423"/>
                <wp:lineTo x="21376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141B9"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0448E968" wp14:editId="46C9D4DE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1731010" cy="2308225"/>
            <wp:effectExtent l="0" t="0" r="2540" b="0"/>
            <wp:wrapTight wrapText="bothSides">
              <wp:wrapPolygon edited="0">
                <wp:start x="0" y="0"/>
                <wp:lineTo x="0" y="21392"/>
                <wp:lineTo x="21394" y="21392"/>
                <wp:lineTo x="2139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01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43E"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36ECF126" wp14:editId="750B8122">
            <wp:simplePos x="0" y="0"/>
            <wp:positionH relativeFrom="column">
              <wp:posOffset>188595</wp:posOffset>
            </wp:positionH>
            <wp:positionV relativeFrom="paragraph">
              <wp:posOffset>197485</wp:posOffset>
            </wp:positionV>
            <wp:extent cx="162814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229" y="21411"/>
                <wp:lineTo x="21229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57A865" w14:textId="67ECA59A" w:rsidR="00EE7E4E" w:rsidRPr="00D35270" w:rsidRDefault="00EE7E4E" w:rsidP="00D35270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27AFEDCC" w14:textId="6AD6978D" w:rsidR="00EE7E4E" w:rsidRPr="00D35270" w:rsidRDefault="00EE7E4E" w:rsidP="00D35270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14:paraId="6F1E0D73" w14:textId="3B222E1D" w:rsidR="00EE7E4E" w:rsidRPr="00FA643E" w:rsidRDefault="00EE7E4E" w:rsidP="00FA643E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14:paraId="44C1F454" w14:textId="035029CE" w:rsidR="00EE7E4E" w:rsidRPr="00D35270" w:rsidRDefault="00EE7E4E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A17CB92" w14:textId="4230B971" w:rsidR="00EE7E4E" w:rsidRPr="00D35270" w:rsidRDefault="00EE7E4E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75454CBF" w14:textId="6D6588BA" w:rsidR="00EE7E4E" w:rsidRPr="00D35270" w:rsidRDefault="00FA643E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5E9B2EAF" wp14:editId="170D79B6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3073400" cy="1400175"/>
            <wp:effectExtent l="0" t="0" r="0" b="9525"/>
            <wp:wrapTight wrapText="bothSides">
              <wp:wrapPolygon edited="0">
                <wp:start x="0" y="0"/>
                <wp:lineTo x="0" y="21453"/>
                <wp:lineTo x="21421" y="21453"/>
                <wp:lineTo x="21421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33" b="13200"/>
                    <a:stretch/>
                  </pic:blipFill>
                  <pic:spPr bwMode="auto">
                    <a:xfrm>
                      <a:off x="0" y="0"/>
                      <a:ext cx="3073400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DFB2EF" w14:textId="7566F6A1" w:rsidR="00EE7E4E" w:rsidRPr="00D35270" w:rsidRDefault="00EE7E4E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53D221DE" w14:textId="7686451F" w:rsidR="006351C6" w:rsidRPr="00FA643E" w:rsidRDefault="006351C6" w:rsidP="00FA643E">
      <w:pPr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657F32A4" w14:textId="6B3B455F" w:rsidR="006351C6" w:rsidRPr="00D35270" w:rsidRDefault="00C141B9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1094BC95" wp14:editId="5BE14CD0">
            <wp:simplePos x="0" y="0"/>
            <wp:positionH relativeFrom="margin">
              <wp:align>left</wp:align>
            </wp:positionH>
            <wp:positionV relativeFrom="paragraph">
              <wp:posOffset>243205</wp:posOffset>
            </wp:positionV>
            <wp:extent cx="2170430" cy="1627505"/>
            <wp:effectExtent l="0" t="0" r="1270" b="0"/>
            <wp:wrapTight wrapText="bothSides">
              <wp:wrapPolygon edited="0">
                <wp:start x="0" y="0"/>
                <wp:lineTo x="0" y="21238"/>
                <wp:lineTo x="21423" y="21238"/>
                <wp:lineTo x="21423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D834BD7" w14:textId="7A8CC70E" w:rsidR="006351C6" w:rsidRPr="00D35270" w:rsidRDefault="006351C6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0FE647E7" w14:textId="71F13709" w:rsidR="006351C6" w:rsidRPr="00D35270" w:rsidRDefault="00FA643E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 wp14:anchorId="0AD3A0BC" wp14:editId="70A00A77">
            <wp:simplePos x="0" y="0"/>
            <wp:positionH relativeFrom="column">
              <wp:posOffset>3997960</wp:posOffset>
            </wp:positionH>
            <wp:positionV relativeFrom="paragraph">
              <wp:posOffset>7620</wp:posOffset>
            </wp:positionV>
            <wp:extent cx="2415540" cy="1304290"/>
            <wp:effectExtent l="0" t="0" r="3810" b="0"/>
            <wp:wrapTight wrapText="bothSides">
              <wp:wrapPolygon edited="0">
                <wp:start x="0" y="0"/>
                <wp:lineTo x="0" y="21137"/>
                <wp:lineTo x="21464" y="21137"/>
                <wp:lineTo x="21464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1304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8510B" w14:textId="4DD95718" w:rsidR="006351C6" w:rsidRPr="00D35270" w:rsidRDefault="00A41D94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3D9014F0" wp14:editId="08AAD5A1">
            <wp:simplePos x="0" y="0"/>
            <wp:positionH relativeFrom="column">
              <wp:posOffset>2167255</wp:posOffset>
            </wp:positionH>
            <wp:positionV relativeFrom="paragraph">
              <wp:posOffset>450850</wp:posOffset>
            </wp:positionV>
            <wp:extent cx="1957070" cy="1466850"/>
            <wp:effectExtent l="0" t="0" r="5080" b="0"/>
            <wp:wrapTight wrapText="bothSides">
              <wp:wrapPolygon edited="0">
                <wp:start x="0" y="0"/>
                <wp:lineTo x="0" y="21319"/>
                <wp:lineTo x="21446" y="21319"/>
                <wp:lineTo x="21446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5E1E4" w14:textId="0C73B9C1" w:rsidR="006351C6" w:rsidRPr="00D35270" w:rsidRDefault="006351C6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021AE41E" w14:textId="5CAE0DA4" w:rsidR="006351C6" w:rsidRPr="00D35270" w:rsidRDefault="006351C6" w:rsidP="00D35270">
      <w:pPr>
        <w:pStyle w:val="a3"/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0FA9E40F" w14:textId="468BE2F7" w:rsidR="006351C6" w:rsidRDefault="006351C6" w:rsidP="00FA643E">
      <w:pPr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7F8EFCAA" w14:textId="77777777" w:rsidR="00BF37F4" w:rsidRPr="00FA643E" w:rsidRDefault="00BF37F4" w:rsidP="00FA643E">
      <w:pPr>
        <w:spacing w:line="36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5CDC370C" w14:textId="740367E7" w:rsidR="005807B6" w:rsidRPr="00BF676D" w:rsidRDefault="00C15070" w:rsidP="00D35270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BF676D">
        <w:rPr>
          <w:rFonts w:ascii="Times New Roman" w:hAnsi="Times New Roman" w:cs="Times New Roman"/>
          <w:b/>
          <w:bCs/>
          <w:color w:val="C00000"/>
          <w:sz w:val="28"/>
          <w:szCs w:val="28"/>
        </w:rPr>
        <w:lastRenderedPageBreak/>
        <w:t xml:space="preserve"> </w:t>
      </w:r>
      <w:r w:rsidR="00BA31C4" w:rsidRPr="00BF676D">
        <w:rPr>
          <w:rFonts w:ascii="Times New Roman" w:hAnsi="Times New Roman" w:cs="Times New Roman"/>
          <w:b/>
          <w:bCs/>
          <w:color w:val="C00000"/>
          <w:sz w:val="28"/>
          <w:szCs w:val="28"/>
        </w:rPr>
        <w:t>ФИНАНСОВОЙ ГРАМОТНОСТИ</w:t>
      </w:r>
      <w:r w:rsidR="00BA31C4" w:rsidRPr="00BF676D">
        <w:rPr>
          <w:rFonts w:ascii="Times New Roman" w:hAnsi="Times New Roman" w:cs="Times New Roman"/>
          <w:noProof/>
          <w:color w:val="C00000"/>
          <w:sz w:val="28"/>
          <w:szCs w:val="28"/>
        </w:rPr>
        <w:t xml:space="preserve"> </w:t>
      </w:r>
    </w:p>
    <w:p w14:paraId="3E1517DC" w14:textId="41B5FDF5" w:rsidR="00DB27AB" w:rsidRPr="00BF676D" w:rsidRDefault="00BF676D" w:rsidP="00BF676D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BF676D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 wp14:anchorId="2CB91B38" wp14:editId="648DD300">
            <wp:simplePos x="0" y="0"/>
            <wp:positionH relativeFrom="margin">
              <wp:align>right</wp:align>
            </wp:positionH>
            <wp:positionV relativeFrom="paragraph">
              <wp:posOffset>323215</wp:posOffset>
            </wp:positionV>
            <wp:extent cx="1581150" cy="1185545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8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7AB" w:rsidRPr="00BF676D">
        <w:rPr>
          <w:rFonts w:ascii="Times New Roman" w:hAnsi="Times New Roman" w:cs="Times New Roman"/>
          <w:color w:val="C00000"/>
          <w:sz w:val="28"/>
          <w:szCs w:val="28"/>
        </w:rPr>
        <w:t>Финансовая грамотность – это способность человека управлять своими доходами и расходами, принимать правильные решения по распределению денежных средств (жить по средствам) и грамотно их приумножать.</w:t>
      </w:r>
    </w:p>
    <w:p w14:paraId="7A5A2065" w14:textId="32BD31AB" w:rsidR="00E617DB" w:rsidRPr="00BF676D" w:rsidRDefault="00E617DB" w:rsidP="00E617DB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BF676D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 wp14:anchorId="7DC99E2C" wp14:editId="7F556675">
            <wp:simplePos x="0" y="0"/>
            <wp:positionH relativeFrom="column">
              <wp:posOffset>-1905</wp:posOffset>
            </wp:positionH>
            <wp:positionV relativeFrom="paragraph">
              <wp:posOffset>3810</wp:posOffset>
            </wp:positionV>
            <wp:extent cx="5511165" cy="2152015"/>
            <wp:effectExtent l="0" t="0" r="0" b="635"/>
            <wp:wrapTight wrapText="bothSides">
              <wp:wrapPolygon edited="0">
                <wp:start x="0" y="0"/>
                <wp:lineTo x="0" y="21415"/>
                <wp:lineTo x="21503" y="21415"/>
                <wp:lineTo x="21503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65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4C4C21" w14:textId="77777777" w:rsidR="00E617DB" w:rsidRPr="00BF676D" w:rsidRDefault="00E617DB" w:rsidP="00D35270">
      <w:pPr>
        <w:pStyle w:val="a3"/>
        <w:spacing w:line="360" w:lineRule="auto"/>
        <w:ind w:left="0" w:firstLine="709"/>
        <w:rPr>
          <w:rFonts w:ascii="Times New Roman" w:hAnsi="Times New Roman" w:cs="Times New Roman"/>
          <w:color w:val="C00000"/>
          <w:sz w:val="28"/>
          <w:szCs w:val="28"/>
        </w:rPr>
      </w:pPr>
    </w:p>
    <w:p w14:paraId="557F0340" w14:textId="3B86290D" w:rsidR="0043338D" w:rsidRPr="00BF676D" w:rsidRDefault="0043338D" w:rsidP="00BF676D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BF676D">
        <w:rPr>
          <w:rFonts w:ascii="Times New Roman" w:hAnsi="Times New Roman" w:cs="Times New Roman"/>
          <w:color w:val="C00000"/>
          <w:sz w:val="28"/>
          <w:szCs w:val="28"/>
        </w:rPr>
        <w:t>Сегодня важно чтобы каждый человек, включая людей с ограниченными возможностями здоровья, имел возможность развивать свои знания и навыки в области финансовой грамотности. Только обладая этими знаниями, можно принимать осознанные финансовые решения, обеспечивая себе стабильное финансовое будущее.</w:t>
      </w:r>
    </w:p>
    <w:p w14:paraId="24E1B862" w14:textId="77777777" w:rsidR="005C0B9B" w:rsidRPr="00BF676D" w:rsidRDefault="005C0B9B" w:rsidP="00D35270">
      <w:pPr>
        <w:pStyle w:val="a3"/>
        <w:spacing w:line="360" w:lineRule="auto"/>
        <w:ind w:left="0" w:firstLine="709"/>
        <w:rPr>
          <w:rFonts w:ascii="Times New Roman" w:hAnsi="Times New Roman" w:cs="Times New Roman"/>
          <w:color w:val="C00000"/>
          <w:sz w:val="28"/>
          <w:szCs w:val="28"/>
        </w:rPr>
      </w:pPr>
    </w:p>
    <w:p w14:paraId="5AAB93C9" w14:textId="14283CE4" w:rsidR="005C0B9B" w:rsidRPr="00BF676D" w:rsidRDefault="005C0B9B" w:rsidP="00A41D94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color w:val="C00000"/>
          <w:sz w:val="28"/>
          <w:szCs w:val="28"/>
        </w:rPr>
      </w:pPr>
      <w:bookmarkStart w:id="10" w:name="_Hlk164269083"/>
      <w:r w:rsidRPr="00BF676D">
        <w:rPr>
          <w:rFonts w:ascii="Times New Roman" w:hAnsi="Times New Roman" w:cs="Times New Roman"/>
          <w:color w:val="C00000"/>
          <w:sz w:val="28"/>
          <w:szCs w:val="28"/>
        </w:rPr>
        <w:t xml:space="preserve">Таблица </w:t>
      </w:r>
      <w:proofErr w:type="gramStart"/>
      <w:r w:rsidRPr="00BF676D">
        <w:rPr>
          <w:rFonts w:ascii="Times New Roman" w:hAnsi="Times New Roman" w:cs="Times New Roman"/>
          <w:color w:val="C00000"/>
          <w:sz w:val="28"/>
          <w:szCs w:val="28"/>
        </w:rPr>
        <w:t>3  «</w:t>
      </w:r>
      <w:proofErr w:type="gramEnd"/>
      <w:r w:rsidRPr="00BF676D">
        <w:rPr>
          <w:rFonts w:ascii="Times New Roman" w:hAnsi="Times New Roman" w:cs="Times New Roman"/>
          <w:color w:val="C00000"/>
          <w:sz w:val="28"/>
          <w:szCs w:val="28"/>
        </w:rPr>
        <w:t>Проведение занятий с учетом количества часов и посещаемости»</w:t>
      </w:r>
    </w:p>
    <w:tbl>
      <w:tblPr>
        <w:tblW w:w="10019" w:type="dxa"/>
        <w:tblLook w:val="04A0" w:firstRow="1" w:lastRow="0" w:firstColumn="1" w:lastColumn="0" w:noHBand="0" w:noVBand="1"/>
      </w:tblPr>
      <w:tblGrid>
        <w:gridCol w:w="456"/>
        <w:gridCol w:w="3083"/>
        <w:gridCol w:w="1980"/>
        <w:gridCol w:w="1296"/>
        <w:gridCol w:w="1455"/>
        <w:gridCol w:w="997"/>
        <w:gridCol w:w="752"/>
      </w:tblGrid>
      <w:tr w:rsidR="005807B6" w:rsidRPr="00BF676D" w14:paraId="5D6F90E0" w14:textId="77777777" w:rsidTr="00E617DB">
        <w:trPr>
          <w:trHeight w:val="4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bookmarkEnd w:id="10"/>
          <w:p w14:paraId="551335E0" w14:textId="77777777" w:rsidR="005807B6" w:rsidRPr="00BF676D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</w:pPr>
            <w:r w:rsidRPr="00BF676D"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06A5D8" w14:textId="1768189D" w:rsidR="005807B6" w:rsidRPr="00BF676D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</w:pPr>
            <w:r w:rsidRPr="00BF676D"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  <w:t xml:space="preserve">Наименование предмета 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536A5" w14:textId="014145A9" w:rsidR="005807B6" w:rsidRPr="00BF676D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</w:pPr>
            <w:r w:rsidRPr="00BF676D"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  <w:t xml:space="preserve">Территория </w:t>
            </w:r>
          </w:p>
        </w:tc>
        <w:tc>
          <w:tcPr>
            <w:tcW w:w="27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FDE365A" w14:textId="649E880C" w:rsidR="005807B6" w:rsidRPr="00BF676D" w:rsidRDefault="005807B6" w:rsidP="00FA6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</w:pPr>
            <w:r w:rsidRPr="00BF676D"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  <w:t xml:space="preserve">Даты проведения 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D7EF70" w14:textId="77777777" w:rsidR="005807B6" w:rsidRPr="00BF676D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</w:pPr>
            <w:r w:rsidRPr="00BF676D"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  <w:t xml:space="preserve">кол-во человек </w:t>
            </w:r>
          </w:p>
        </w:tc>
        <w:tc>
          <w:tcPr>
            <w:tcW w:w="7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09863C" w14:textId="77777777" w:rsidR="005807B6" w:rsidRPr="00BF676D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</w:pPr>
            <w:r w:rsidRPr="00BF676D">
              <w:rPr>
                <w:rFonts w:ascii="Times New Roman" w:eastAsia="Times New Roman" w:hAnsi="Times New Roman" w:cs="Times New Roman"/>
                <w:b/>
                <w:bCs/>
                <w:color w:val="C00000"/>
                <w:sz w:val="20"/>
                <w:szCs w:val="20"/>
                <w:lang w:eastAsia="ru-RU"/>
              </w:rPr>
              <w:t xml:space="preserve">кол-во часов </w:t>
            </w:r>
          </w:p>
        </w:tc>
      </w:tr>
      <w:tr w:rsidR="005807B6" w:rsidRPr="00FA643E" w14:paraId="6FC063EF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5BC7E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CDC75" w14:textId="25EF8969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22E34" w14:textId="09D82856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Салаир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32F1E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01.09.2023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394E0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01.09.2023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33369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81B69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</w:t>
            </w:r>
          </w:p>
        </w:tc>
      </w:tr>
      <w:tr w:rsidR="005807B6" w:rsidRPr="00FA643E" w14:paraId="55C655E3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6AB08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C1843" w14:textId="71773FDC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BB1AF" w14:textId="0EAE4EB8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Новокузнецк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C5D45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16.01.2024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2D99C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25.01.2024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322B1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6C528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8</w:t>
            </w:r>
          </w:p>
        </w:tc>
      </w:tr>
      <w:tr w:rsidR="005807B6" w:rsidRPr="00FA643E" w14:paraId="30B51DF0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9D4CF" w14:textId="08AF1A10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5DFE5" w14:textId="06D9C18A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B0DBC" w14:textId="5FA77FB6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Новокузнецк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AD252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12.02.2024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3525B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15.02.2024г. 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B3A3C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5ED15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8</w:t>
            </w:r>
          </w:p>
        </w:tc>
      </w:tr>
      <w:tr w:rsidR="005807B6" w:rsidRPr="00FA643E" w14:paraId="78026D59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A5BD3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18D1C" w14:textId="6AE2887F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F54C0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Прокопьевск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2FA9B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25.02.2024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4D045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27.02.2024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6C2BF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9C2CA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10</w:t>
            </w:r>
          </w:p>
        </w:tc>
      </w:tr>
      <w:tr w:rsidR="005807B6" w:rsidRPr="00FA643E" w14:paraId="34441E71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9F89B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2FCCB" w14:textId="0F9B674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8D13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Мариинск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ED9CF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07.03.2024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6C832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07.03.2024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B0026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1B7C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6</w:t>
            </w:r>
          </w:p>
        </w:tc>
      </w:tr>
      <w:tr w:rsidR="005807B6" w:rsidRPr="00FA643E" w14:paraId="7FF24075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0A40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16541" w14:textId="57D5BB13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637BE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Киселевск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558A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04.03.2024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6D669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09.03.2024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C4885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6F002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5</w:t>
            </w:r>
          </w:p>
        </w:tc>
      </w:tr>
      <w:tr w:rsidR="005807B6" w:rsidRPr="00FA643E" w14:paraId="2C5F7BD9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FD081" w14:textId="70F8693C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E8C0E" w14:textId="3D76AF2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FA87E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Кемерово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F8E1E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06.03.2024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BCC0D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FCD36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07D30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5</w:t>
            </w:r>
          </w:p>
        </w:tc>
      </w:tr>
      <w:tr w:rsidR="005807B6" w:rsidRPr="00FA643E" w14:paraId="028476A9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EEC6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00A94" w14:textId="0D2A508D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29D7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Беловское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FC5EF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06.03.2024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9244A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1E2C8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5D97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5</w:t>
            </w:r>
          </w:p>
        </w:tc>
      </w:tr>
      <w:tr w:rsidR="005807B6" w:rsidRPr="00FA643E" w14:paraId="34C37228" w14:textId="77777777" w:rsidTr="00E617DB">
        <w:trPr>
          <w:trHeight w:val="26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8EF5D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37E94" w14:textId="2B60DB7C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BE2A9" w14:textId="436E178C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А - </w:t>
            </w:r>
            <w:proofErr w:type="spellStart"/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Судженское</w:t>
            </w:r>
            <w:proofErr w:type="spellEnd"/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340A4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06.03.2024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3A5D9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E609A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CEE01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5</w:t>
            </w:r>
          </w:p>
        </w:tc>
      </w:tr>
      <w:tr w:rsidR="005807B6" w:rsidRPr="00FA643E" w14:paraId="492F820B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F418C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2699C" w14:textId="3DD0E89B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A3FAB" w14:textId="6FF2112B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Л - Кузнецкое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94D3A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06.03.2024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47634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74AFD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471D4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5</w:t>
            </w:r>
          </w:p>
        </w:tc>
      </w:tr>
      <w:tr w:rsidR="005807B6" w:rsidRPr="00FA643E" w14:paraId="57ACBDF7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CCA65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D5BD6" w14:textId="127863DE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Финансовая грамотность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8DDBC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proofErr w:type="spellStart"/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Междкреченск</w:t>
            </w:r>
            <w:proofErr w:type="spellEnd"/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F4998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23.03.2024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70CF5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27.03.2024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8EA73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6F047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5</w:t>
            </w:r>
          </w:p>
        </w:tc>
      </w:tr>
      <w:tr w:rsidR="005807B6" w:rsidRPr="00FA643E" w14:paraId="49A2043B" w14:textId="77777777" w:rsidTr="00E617D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09568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0871B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BE5DB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DF49A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D7CF5" w14:textId="395F56EF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 </w:t>
            </w:r>
            <w:r w:rsidR="00324115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F81A4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308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D6B15" w14:textId="77777777" w:rsidR="005807B6" w:rsidRPr="00FA643E" w:rsidRDefault="005807B6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ru-RU"/>
              </w:rPr>
              <w:t>64</w:t>
            </w:r>
          </w:p>
        </w:tc>
      </w:tr>
    </w:tbl>
    <w:p w14:paraId="258CA9EA" w14:textId="35CF15EA" w:rsidR="005807B6" w:rsidRPr="00D35270" w:rsidRDefault="005807B6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02BCF2D" w14:textId="4C57B99E" w:rsidR="0043338D" w:rsidRPr="00C141B9" w:rsidRDefault="00BF37F4" w:rsidP="00D35270">
      <w:pPr>
        <w:spacing w:line="360" w:lineRule="auto"/>
        <w:ind w:firstLine="709"/>
        <w:rPr>
          <w:rFonts w:ascii="Times New Roman" w:hAnsi="Times New Roman" w:cs="Times New Roman"/>
          <w:color w:val="C00000"/>
          <w:sz w:val="28"/>
          <w:szCs w:val="28"/>
        </w:rPr>
      </w:pPr>
      <w:r w:rsidRPr="00C141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077EA536" wp14:editId="56AD811D">
            <wp:simplePos x="0" y="0"/>
            <wp:positionH relativeFrom="column">
              <wp:posOffset>-287655</wp:posOffset>
            </wp:positionH>
            <wp:positionV relativeFrom="paragraph">
              <wp:posOffset>118110</wp:posOffset>
            </wp:positionV>
            <wp:extent cx="4479925" cy="193040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47"/>
                    <a:stretch/>
                  </pic:blipFill>
                  <pic:spPr bwMode="auto">
                    <a:xfrm>
                      <a:off x="0" y="0"/>
                      <a:ext cx="4479925" cy="193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38D" w:rsidRPr="00C141B9">
        <w:rPr>
          <w:rFonts w:ascii="Times New Roman" w:hAnsi="Times New Roman" w:cs="Times New Roman"/>
          <w:color w:val="C00000"/>
          <w:sz w:val="28"/>
          <w:szCs w:val="28"/>
        </w:rPr>
        <w:t>В ходе занятий, присутствующие познакомились с азами финансовой грамотности, узнали о том, что такое осознанное потребление, планирование финансовых целей, а также почему важно иметь финансовую подушку.</w:t>
      </w:r>
    </w:p>
    <w:p w14:paraId="3E40EF94" w14:textId="5C78BB43" w:rsidR="0043338D" w:rsidRPr="00D35270" w:rsidRDefault="00324115" w:rsidP="00D35270">
      <w:pPr>
        <w:spacing w:line="360" w:lineRule="auto"/>
        <w:ind w:firstLine="709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75B39472" wp14:editId="679055C1">
            <wp:simplePos x="0" y="0"/>
            <wp:positionH relativeFrom="margin">
              <wp:posOffset>2055495</wp:posOffset>
            </wp:positionH>
            <wp:positionV relativeFrom="paragraph">
              <wp:posOffset>5080</wp:posOffset>
            </wp:positionV>
            <wp:extent cx="4127500" cy="2200275"/>
            <wp:effectExtent l="0" t="0" r="6350" b="952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8" t="33827" r="1824" b="1547"/>
                    <a:stretch/>
                  </pic:blipFill>
                  <pic:spPr bwMode="auto">
                    <a:xfrm>
                      <a:off x="0" y="0"/>
                      <a:ext cx="4127500" cy="220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CE978" w14:textId="1CDDD21C" w:rsidR="00EE7E4E" w:rsidRPr="00D35270" w:rsidRDefault="00EE7E4E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822245F" w14:textId="46E3B01F" w:rsidR="00EE7E4E" w:rsidRPr="00D35270" w:rsidRDefault="006351C6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59A06DB3" w14:textId="3A89474E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2B5B779" w14:textId="7EEA734E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C1AF3F6" w14:textId="18B11529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267D735" w14:textId="32D4FAB3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F92866A" w14:textId="2FA26A56" w:rsidR="005C0B9B" w:rsidRDefault="00BF37F4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125B5DB8" wp14:editId="1D574D1A">
            <wp:simplePos x="0" y="0"/>
            <wp:positionH relativeFrom="margin">
              <wp:posOffset>-142875</wp:posOffset>
            </wp:positionH>
            <wp:positionV relativeFrom="paragraph">
              <wp:posOffset>199390</wp:posOffset>
            </wp:positionV>
            <wp:extent cx="3207472" cy="2405527"/>
            <wp:effectExtent l="0" t="0" r="0" b="0"/>
            <wp:wrapTight wrapText="bothSides">
              <wp:wrapPolygon edited="0">
                <wp:start x="0" y="0"/>
                <wp:lineTo x="0" y="21383"/>
                <wp:lineTo x="21425" y="21383"/>
                <wp:lineTo x="21425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472" cy="2405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F0640" w14:textId="77777777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46BED38" w14:textId="77777777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28A59AF" w14:textId="77777777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1E7F47A" w14:textId="77777777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EC223CB" w14:textId="77777777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998039E" w14:textId="2A58B923" w:rsidR="005C0B9B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8C34E61" w14:textId="67A2B0D5" w:rsidR="00BF37F4" w:rsidRDefault="00BF37F4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766D429" w14:textId="6EE6219A" w:rsidR="00BF37F4" w:rsidRDefault="00BF37F4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21D9DFE" w14:textId="77777777" w:rsidR="00BF37F4" w:rsidRPr="00C141B9" w:rsidRDefault="00BF37F4" w:rsidP="00BF37F4">
      <w:pPr>
        <w:spacing w:line="360" w:lineRule="auto"/>
        <w:ind w:firstLine="709"/>
        <w:rPr>
          <w:rFonts w:ascii="Times New Roman" w:hAnsi="Times New Roman" w:cs="Times New Roman"/>
          <w:color w:val="C00000"/>
          <w:sz w:val="28"/>
          <w:szCs w:val="28"/>
        </w:rPr>
      </w:pPr>
      <w:r w:rsidRPr="00C141B9">
        <w:rPr>
          <w:rFonts w:ascii="Times New Roman" w:hAnsi="Times New Roman" w:cs="Times New Roman"/>
          <w:color w:val="C00000"/>
          <w:sz w:val="28"/>
          <w:szCs w:val="28"/>
        </w:rPr>
        <w:t>Особое внимание было уделено вопросам финансовой безопасности и защите от мошенничества. Участники узнали о том, как защитить свои финансовые данные, как распознать мошеннические схемы и как избежать финансовых потерь.</w:t>
      </w:r>
    </w:p>
    <w:p w14:paraId="0DA402B1" w14:textId="77777777" w:rsidR="00BF37F4" w:rsidRDefault="00BF37F4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CEDCC7D" w14:textId="5146DFE7" w:rsidR="00EE7E4E" w:rsidRDefault="00EE7E4E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ACE00CB" w14:textId="27087E35" w:rsidR="005C0B9B" w:rsidRDefault="00BF37F4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 wp14:anchorId="6D913469" wp14:editId="0BDE7034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4267835" cy="2228850"/>
            <wp:effectExtent l="0" t="0" r="0" b="0"/>
            <wp:wrapTight wrapText="bothSides">
              <wp:wrapPolygon edited="0">
                <wp:start x="0" y="0"/>
                <wp:lineTo x="0" y="21415"/>
                <wp:lineTo x="21500" y="21415"/>
                <wp:lineTo x="21500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35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F32DD" w14:textId="4D040FE4" w:rsidR="005C0B9B" w:rsidRPr="00D35270" w:rsidRDefault="005C0B9B" w:rsidP="00D3527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6948483" w14:textId="598A7403" w:rsidR="006351C6" w:rsidRPr="00D35270" w:rsidRDefault="006351C6" w:rsidP="00D35270">
      <w:pPr>
        <w:spacing w:line="36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14:paraId="32DFD048" w14:textId="2C878D89" w:rsidR="006351C6" w:rsidRPr="00D35270" w:rsidRDefault="006351C6" w:rsidP="00D35270">
      <w:pPr>
        <w:spacing w:line="36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14:paraId="53317037" w14:textId="447B352D" w:rsidR="006351C6" w:rsidRPr="00D35270" w:rsidRDefault="006351C6" w:rsidP="00D35270">
      <w:pPr>
        <w:spacing w:line="36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14:paraId="33417B11" w14:textId="6F833029" w:rsidR="0043338D" w:rsidRDefault="0043338D" w:rsidP="00D35270">
      <w:pPr>
        <w:spacing w:line="36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14:paraId="16DB9AB8" w14:textId="77777777" w:rsidR="00BF37F4" w:rsidRPr="00D35270" w:rsidRDefault="00BF37F4" w:rsidP="00D35270">
      <w:pPr>
        <w:spacing w:line="36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14:paraId="0738BFC6" w14:textId="29CD5645" w:rsidR="005807B6" w:rsidRPr="00BA31C4" w:rsidRDefault="00BA31C4" w:rsidP="00BA31C4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7030A0"/>
          <w:sz w:val="28"/>
          <w:szCs w:val="28"/>
        </w:rPr>
        <w:t>П</w:t>
      </w:r>
      <w:r w:rsidRPr="00BA31C4">
        <w:rPr>
          <w:rFonts w:ascii="Times New Roman" w:hAnsi="Times New Roman" w:cs="Times New Roman"/>
          <w:b/>
          <w:bCs/>
          <w:color w:val="7030A0"/>
          <w:sz w:val="28"/>
          <w:szCs w:val="28"/>
        </w:rPr>
        <w:t>РАВОВОЙ ГРАМОТНОСТИ</w:t>
      </w:r>
    </w:p>
    <w:p w14:paraId="111CDC2A" w14:textId="77777777" w:rsidR="00DB27AB" w:rsidRPr="00C141B9" w:rsidRDefault="00DB27AB" w:rsidP="00D35270">
      <w:pPr>
        <w:spacing w:line="360" w:lineRule="auto"/>
        <w:rPr>
          <w:rFonts w:ascii="Times New Roman" w:hAnsi="Times New Roman" w:cs="Times New Roman"/>
          <w:color w:val="7030A0"/>
          <w:sz w:val="28"/>
          <w:szCs w:val="28"/>
        </w:rPr>
      </w:pPr>
      <w:r w:rsidRPr="00C141B9">
        <w:rPr>
          <w:rFonts w:ascii="Times New Roman" w:hAnsi="Times New Roman" w:cs="Times New Roman"/>
          <w:color w:val="7030A0"/>
          <w:sz w:val="28"/>
          <w:szCs w:val="28"/>
        </w:rPr>
        <w:t>Правовая грамотность – это знание своих прав, обязанностей и способов их защиты, а также знание основных нормативно-правовых актов, регулирующих отношения между людьми.</w:t>
      </w:r>
    </w:p>
    <w:p w14:paraId="1B36ECC2" w14:textId="1B8E3DCD" w:rsidR="00DB27AB" w:rsidRPr="00C141B9" w:rsidRDefault="005C0B9B" w:rsidP="00D35270">
      <w:pPr>
        <w:spacing w:line="360" w:lineRule="auto"/>
        <w:rPr>
          <w:rFonts w:ascii="Times New Roman" w:hAnsi="Times New Roman" w:cs="Times New Roman"/>
          <w:color w:val="7030A0"/>
          <w:sz w:val="28"/>
          <w:szCs w:val="28"/>
        </w:rPr>
      </w:pPr>
      <w: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53546424" wp14:editId="4098C131">
            <wp:simplePos x="0" y="0"/>
            <wp:positionH relativeFrom="column">
              <wp:posOffset>4198620</wp:posOffset>
            </wp:positionH>
            <wp:positionV relativeFrom="paragraph">
              <wp:posOffset>2259965</wp:posOffset>
            </wp:positionV>
            <wp:extent cx="2310765" cy="1640205"/>
            <wp:effectExtent l="0" t="0" r="0" b="0"/>
            <wp:wrapTight wrapText="bothSides">
              <wp:wrapPolygon edited="0">
                <wp:start x="0" y="0"/>
                <wp:lineTo x="0" y="21324"/>
                <wp:lineTo x="21369" y="21324"/>
                <wp:lineTo x="21369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 wp14:anchorId="2E83F30E" wp14:editId="6A39FEF7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772535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87" y="21377"/>
                <wp:lineTo x="21487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10" b="6333"/>
                    <a:stretch/>
                  </pic:blipFill>
                  <pic:spPr bwMode="auto">
                    <a:xfrm>
                      <a:off x="0" y="0"/>
                      <a:ext cx="377253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B27AB" w:rsidRPr="00C141B9">
        <w:rPr>
          <w:rFonts w:ascii="Times New Roman" w:hAnsi="Times New Roman" w:cs="Times New Roman"/>
          <w:color w:val="7030A0"/>
          <w:sz w:val="28"/>
          <w:szCs w:val="28"/>
        </w:rPr>
        <w:t xml:space="preserve">Знания правовой грамотности необходимы в области соблюдения и защиты законных прав и свобод: глухие люди часто попадают в затруднительные ситуации при взаимодействии с правоохранительными органами (на допросах), в судах, у нотариуса. </w:t>
      </w:r>
    </w:p>
    <w:p w14:paraId="49531EDC" w14:textId="5B1F5E90" w:rsidR="00FA643E" w:rsidRDefault="00DB27AB" w:rsidP="00D35270">
      <w:pPr>
        <w:spacing w:line="360" w:lineRule="auto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C141B9">
        <w:rPr>
          <w:rFonts w:ascii="Times New Roman" w:hAnsi="Times New Roman" w:cs="Times New Roman"/>
          <w:color w:val="7030A0"/>
          <w:sz w:val="28"/>
          <w:szCs w:val="28"/>
        </w:rPr>
        <w:t xml:space="preserve">Цель: Формирование знаний </w:t>
      </w:r>
      <w:proofErr w:type="gramStart"/>
      <w:r w:rsidRPr="00C141B9">
        <w:rPr>
          <w:rFonts w:ascii="Times New Roman" w:hAnsi="Times New Roman" w:cs="Times New Roman"/>
          <w:color w:val="7030A0"/>
          <w:sz w:val="28"/>
          <w:szCs w:val="28"/>
        </w:rPr>
        <w:t>нормативно-правовых актов</w:t>
      </w:r>
      <w:proofErr w:type="gramEnd"/>
      <w:r w:rsidRPr="00C141B9">
        <w:rPr>
          <w:rFonts w:ascii="Times New Roman" w:hAnsi="Times New Roman" w:cs="Times New Roman"/>
          <w:color w:val="7030A0"/>
          <w:sz w:val="28"/>
          <w:szCs w:val="28"/>
        </w:rPr>
        <w:t xml:space="preserve"> регулирующих правое положение граждан с инвалидностью в учреждениях и органах государственной власти.</w:t>
      </w:r>
    </w:p>
    <w:p w14:paraId="7A1065C8" w14:textId="77777777" w:rsidR="00BF37F4" w:rsidRDefault="00BF37F4" w:rsidP="00D35270">
      <w:pPr>
        <w:spacing w:line="360" w:lineRule="auto"/>
        <w:rPr>
          <w:rFonts w:ascii="Times New Roman" w:hAnsi="Times New Roman" w:cs="Times New Roman"/>
          <w:color w:val="7030A0"/>
          <w:sz w:val="28"/>
          <w:szCs w:val="28"/>
        </w:rPr>
      </w:pPr>
    </w:p>
    <w:p w14:paraId="247ACC28" w14:textId="77777777" w:rsidR="00BF37F4" w:rsidRDefault="00BF37F4" w:rsidP="00D35270">
      <w:pPr>
        <w:spacing w:line="360" w:lineRule="auto"/>
        <w:rPr>
          <w:rFonts w:ascii="Times New Roman" w:hAnsi="Times New Roman" w:cs="Times New Roman"/>
          <w:color w:val="7030A0"/>
          <w:sz w:val="28"/>
          <w:szCs w:val="28"/>
        </w:rPr>
      </w:pPr>
    </w:p>
    <w:p w14:paraId="6001ABFC" w14:textId="621D98C6" w:rsidR="00FA643E" w:rsidRPr="00BF37F4" w:rsidRDefault="00BF37F4" w:rsidP="00A41D94">
      <w:pPr>
        <w:spacing w:after="0" w:line="360" w:lineRule="auto"/>
        <w:jc w:val="right"/>
        <w:rPr>
          <w:rFonts w:ascii="Times New Roman" w:hAnsi="Times New Roman" w:cs="Times New Roman"/>
          <w:color w:val="7030A0"/>
          <w:sz w:val="28"/>
          <w:szCs w:val="28"/>
        </w:rPr>
      </w:pPr>
      <w:r w:rsidRPr="00BF37F4">
        <w:rPr>
          <w:rFonts w:ascii="Times New Roman" w:hAnsi="Times New Roman" w:cs="Times New Roman"/>
          <w:color w:val="7030A0"/>
          <w:sz w:val="28"/>
          <w:szCs w:val="28"/>
        </w:rPr>
        <w:lastRenderedPageBreak/>
        <w:t xml:space="preserve">Таблица </w:t>
      </w:r>
      <w:proofErr w:type="gramStart"/>
      <w:r w:rsidRPr="00BF37F4">
        <w:rPr>
          <w:rFonts w:ascii="Times New Roman" w:hAnsi="Times New Roman" w:cs="Times New Roman"/>
          <w:color w:val="7030A0"/>
          <w:sz w:val="28"/>
          <w:szCs w:val="28"/>
        </w:rPr>
        <w:t>4  «</w:t>
      </w:r>
      <w:proofErr w:type="gramEnd"/>
      <w:r w:rsidRPr="00BF37F4">
        <w:rPr>
          <w:rFonts w:ascii="Times New Roman" w:hAnsi="Times New Roman" w:cs="Times New Roman"/>
          <w:color w:val="7030A0"/>
          <w:sz w:val="28"/>
          <w:szCs w:val="28"/>
        </w:rPr>
        <w:t>Проведение занятий с учетом количества часов и посещаемости»</w:t>
      </w:r>
    </w:p>
    <w:tbl>
      <w:tblPr>
        <w:tblW w:w="10172" w:type="dxa"/>
        <w:tblLook w:val="04A0" w:firstRow="1" w:lastRow="0" w:firstColumn="1" w:lastColumn="0" w:noHBand="0" w:noVBand="1"/>
      </w:tblPr>
      <w:tblGrid>
        <w:gridCol w:w="456"/>
        <w:gridCol w:w="3508"/>
        <w:gridCol w:w="1701"/>
        <w:gridCol w:w="1296"/>
        <w:gridCol w:w="1296"/>
        <w:gridCol w:w="1087"/>
        <w:gridCol w:w="828"/>
      </w:tblGrid>
      <w:tr w:rsidR="00C15070" w:rsidRPr="00FA643E" w14:paraId="267300E3" w14:textId="77777777" w:rsidTr="005C0B9B">
        <w:trPr>
          <w:trHeight w:val="90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D6E5B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6F4652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 xml:space="preserve">Наименование предмета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9772E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 xml:space="preserve">Территория </w:t>
            </w:r>
          </w:p>
        </w:tc>
        <w:tc>
          <w:tcPr>
            <w:tcW w:w="25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88DECD0" w14:textId="77777777" w:rsidR="00C15070" w:rsidRPr="00FA643E" w:rsidRDefault="00C15070" w:rsidP="00FA6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 xml:space="preserve">Даты проведения 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C2BDE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 xml:space="preserve">кол-во человек 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FB442B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 xml:space="preserve">кол-во часов </w:t>
            </w:r>
          </w:p>
        </w:tc>
      </w:tr>
      <w:tr w:rsidR="00C15070" w:rsidRPr="00FA643E" w14:paraId="03100643" w14:textId="77777777" w:rsidTr="005C0B9B">
        <w:trPr>
          <w:trHeight w:val="25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5C115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D1A73" w14:textId="1E5856D3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C5CC2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Новокузнецк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F540D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02.09.2023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82B78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02.09.2023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8960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F6985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FA643E" w14:paraId="6062F6FA" w14:textId="77777777" w:rsidTr="005C0B9B">
        <w:trPr>
          <w:trHeight w:val="267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CDE08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E9A66" w14:textId="3E079FF1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5FC1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Кемерово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4F1AC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14.11.2023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81BDD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15.11.2023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1D8F6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D0985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FA643E" w14:paraId="0BA57CC0" w14:textId="77777777" w:rsidTr="005C0B9B">
        <w:trPr>
          <w:trHeight w:val="258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9AF7C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DF9A5" w14:textId="458FA6C2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F015E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Кемерово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41F2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16.01.2024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B26BC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25.01.2024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9BA82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5009F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8</w:t>
            </w:r>
          </w:p>
        </w:tc>
      </w:tr>
      <w:tr w:rsidR="00C15070" w:rsidRPr="00FA643E" w14:paraId="7FA79E17" w14:textId="77777777" w:rsidTr="005C0B9B">
        <w:trPr>
          <w:trHeight w:val="27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F92F0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4DC13" w14:textId="32FD41E2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BAB67" w14:textId="33C2EF5A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А- </w:t>
            </w:r>
            <w:proofErr w:type="spellStart"/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Судженск</w:t>
            </w:r>
            <w:proofErr w:type="spellEnd"/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B7AD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20.02.2024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45D94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25.02.2024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6B794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D872D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10</w:t>
            </w:r>
          </w:p>
        </w:tc>
      </w:tr>
      <w:tr w:rsidR="00C15070" w:rsidRPr="00FA643E" w14:paraId="31555BAB" w14:textId="77777777" w:rsidTr="005C0B9B">
        <w:trPr>
          <w:trHeight w:val="28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8C2E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9FD26" w14:textId="38D55A09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15D7E" w14:textId="1E36229F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А- </w:t>
            </w:r>
            <w:proofErr w:type="spellStart"/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Судженск</w:t>
            </w:r>
            <w:proofErr w:type="spellEnd"/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C7793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25.02.2024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4233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27.02.2024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79C2B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EF762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FA643E" w14:paraId="2C4119BE" w14:textId="77777777" w:rsidTr="005C0B9B">
        <w:trPr>
          <w:trHeight w:val="25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A8CB5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4D092" w14:textId="6BEBEA6D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2628F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Юрга, Кемерово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BC28C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329FD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16.03.2023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E7A12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DCFFD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8</w:t>
            </w:r>
          </w:p>
        </w:tc>
      </w:tr>
      <w:tr w:rsidR="00C15070" w:rsidRPr="00FA643E" w14:paraId="0D4F26D7" w14:textId="77777777" w:rsidTr="005C0B9B">
        <w:trPr>
          <w:trHeight w:val="27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5590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53491" w14:textId="548D4BA9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E5C0A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Л-Кузнецкий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DE2C5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1721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16.03.2023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1A920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21E3F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10</w:t>
            </w:r>
          </w:p>
        </w:tc>
      </w:tr>
      <w:tr w:rsidR="00C15070" w:rsidRPr="00FA643E" w14:paraId="04B8DC17" w14:textId="77777777" w:rsidTr="005C0B9B">
        <w:trPr>
          <w:trHeight w:val="263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1B250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28758" w14:textId="4B9C7A2B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F2478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Кемерово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6DFD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6298C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16.03.2023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4D605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368D0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5</w:t>
            </w:r>
          </w:p>
        </w:tc>
      </w:tr>
      <w:tr w:rsidR="00C15070" w:rsidRPr="00FA643E" w14:paraId="4E1484AB" w14:textId="77777777" w:rsidTr="005C0B9B">
        <w:trPr>
          <w:trHeight w:val="268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020BE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4F051" w14:textId="4D07B36A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41E5A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Белово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D551C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6FB19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16.03.2023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BC586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57E8B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5</w:t>
            </w:r>
          </w:p>
        </w:tc>
      </w:tr>
      <w:tr w:rsidR="00C15070" w:rsidRPr="00FA643E" w14:paraId="66122E6F" w14:textId="77777777" w:rsidTr="005C0B9B">
        <w:trPr>
          <w:trHeight w:val="28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27CBA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78E90" w14:textId="3B7AC3A6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FD7C" w14:textId="39EB02D0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А- </w:t>
            </w:r>
            <w:proofErr w:type="spellStart"/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Судженск</w:t>
            </w:r>
            <w:proofErr w:type="spellEnd"/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D495B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3CA3A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16.03.2023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1E65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D83B2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FA643E" w14:paraId="163FB5DD" w14:textId="77777777" w:rsidTr="005C0B9B">
        <w:trPr>
          <w:trHeight w:val="262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C526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14F52" w14:textId="6FB07E7C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CCED6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Новокузнецк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7BD9D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1E9A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27.03.2024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D9FA8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2D0C3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5</w:t>
            </w:r>
          </w:p>
        </w:tc>
      </w:tr>
      <w:tr w:rsidR="00C15070" w:rsidRPr="00FA643E" w14:paraId="65C65D05" w14:textId="77777777" w:rsidTr="005C0B9B">
        <w:trPr>
          <w:trHeight w:val="26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09DDA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4815F" w14:textId="60F14A50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Основы правовой грамотности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3F6CB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 xml:space="preserve">Киселевск 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FCF6C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51782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27.03.2024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3B5B0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DE427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color w:val="7030A0"/>
                <w:sz w:val="24"/>
                <w:szCs w:val="24"/>
                <w:lang w:eastAsia="ru-RU"/>
              </w:rPr>
              <w:t>5</w:t>
            </w:r>
          </w:p>
        </w:tc>
      </w:tr>
      <w:tr w:rsidR="00C15070" w:rsidRPr="00FA643E" w14:paraId="3729B845" w14:textId="77777777" w:rsidTr="005C0B9B">
        <w:trPr>
          <w:trHeight w:val="300"/>
        </w:trPr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B7325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5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CFC4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60AB9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6557D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A8708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B29F4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460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54CA1" w14:textId="77777777" w:rsidR="00C15070" w:rsidRPr="00FA643E" w:rsidRDefault="00C1507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 w:rsidRPr="00FA643E"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80</w:t>
            </w:r>
          </w:p>
        </w:tc>
      </w:tr>
      <w:tr w:rsidR="00C074B0" w:rsidRPr="00FA643E" w14:paraId="73170CEA" w14:textId="77777777" w:rsidTr="005C0B9B">
        <w:trPr>
          <w:trHeight w:val="8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DDECD3" w14:textId="56577500" w:rsidR="00C074B0" w:rsidRPr="00FA643E" w:rsidRDefault="00C074B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33ADB" w14:textId="77777777" w:rsidR="00C074B0" w:rsidRPr="00FA643E" w:rsidRDefault="00C074B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85EC74" w14:textId="77777777" w:rsidR="00C074B0" w:rsidRPr="00FA643E" w:rsidRDefault="00C074B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CF296" w14:textId="77777777" w:rsidR="00C074B0" w:rsidRPr="00FA643E" w:rsidRDefault="00C074B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3332A" w14:textId="46EDC029" w:rsidR="00C074B0" w:rsidRPr="00FA643E" w:rsidRDefault="00324115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4EC7D2" w14:textId="77777777" w:rsidR="00C074B0" w:rsidRPr="00FA643E" w:rsidRDefault="00C074B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549CFB" w14:textId="77777777" w:rsidR="00C074B0" w:rsidRPr="00FA643E" w:rsidRDefault="00C074B0" w:rsidP="00FA643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7030A0"/>
                <w:sz w:val="24"/>
                <w:szCs w:val="24"/>
                <w:lang w:eastAsia="ru-RU"/>
              </w:rPr>
            </w:pPr>
          </w:p>
        </w:tc>
      </w:tr>
    </w:tbl>
    <w:p w14:paraId="31134B84" w14:textId="34F35237" w:rsidR="00BF37F4" w:rsidRDefault="005C0B9B" w:rsidP="00BF676D">
      <w:pPr>
        <w:spacing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5C0B9B">
        <w:rPr>
          <w:rFonts w:ascii="Times New Roman" w:hAnsi="Times New Roman" w:cs="Times New Roman"/>
          <w:color w:val="7030A0"/>
          <w:sz w:val="28"/>
          <w:szCs w:val="28"/>
        </w:rPr>
        <w:t xml:space="preserve">Что выбрать — работать как </w:t>
      </w:r>
      <w:proofErr w:type="spellStart"/>
      <w:r w:rsidRPr="005C0B9B">
        <w:rPr>
          <w:rFonts w:ascii="Times New Roman" w:hAnsi="Times New Roman" w:cs="Times New Roman"/>
          <w:color w:val="7030A0"/>
          <w:sz w:val="28"/>
          <w:szCs w:val="28"/>
        </w:rPr>
        <w:t>самозанятый</w:t>
      </w:r>
      <w:proofErr w:type="spellEnd"/>
      <w:r w:rsidRPr="005C0B9B">
        <w:rPr>
          <w:rFonts w:ascii="Times New Roman" w:hAnsi="Times New Roman" w:cs="Times New Roman"/>
          <w:color w:val="7030A0"/>
          <w:sz w:val="28"/>
          <w:szCs w:val="28"/>
        </w:rPr>
        <w:t xml:space="preserve"> или индивидуальный </w:t>
      </w:r>
      <w:proofErr w:type="gramStart"/>
      <w:r w:rsidRPr="005C0B9B">
        <w:rPr>
          <w:rFonts w:ascii="Times New Roman" w:hAnsi="Times New Roman" w:cs="Times New Roman"/>
          <w:color w:val="7030A0"/>
          <w:sz w:val="28"/>
          <w:szCs w:val="28"/>
        </w:rPr>
        <w:t xml:space="preserve">предприниматель </w:t>
      </w:r>
      <w:r w:rsidR="00BF37F4">
        <w:rPr>
          <w:rFonts w:ascii="Times New Roman" w:hAnsi="Times New Roman" w:cs="Times New Roman"/>
          <w:color w:val="7030A0"/>
          <w:sz w:val="28"/>
          <w:szCs w:val="28"/>
        </w:rPr>
        <w:t>?</w:t>
      </w:r>
      <w:proofErr w:type="gramEnd"/>
      <w:r w:rsidR="00BF37F4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5C0B9B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</w:p>
    <w:p w14:paraId="6126451D" w14:textId="14147D31" w:rsidR="00C15070" w:rsidRPr="00BF37F4" w:rsidRDefault="00BF37F4" w:rsidP="005C0B9B">
      <w:pPr>
        <w:spacing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2944337B" wp14:editId="1867D687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4762500" cy="2619375"/>
            <wp:effectExtent l="0" t="0" r="0" b="9525"/>
            <wp:wrapTight wrapText="bothSides">
              <wp:wrapPolygon edited="0">
                <wp:start x="0" y="0"/>
                <wp:lineTo x="0" y="21521"/>
                <wp:lineTo x="21514" y="21521"/>
                <wp:lineTo x="21514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1" t="38080" r="10844" b="8763"/>
                    <a:stretch/>
                  </pic:blipFill>
                  <pic:spPr bwMode="auto">
                    <a:xfrm>
                      <a:off x="0" y="0"/>
                      <a:ext cx="476250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F37F4">
        <w:rPr>
          <w:rFonts w:ascii="Times New Roman" w:hAnsi="Times New Roman" w:cs="Times New Roman"/>
          <w:color w:val="7030A0"/>
          <w:sz w:val="28"/>
          <w:szCs w:val="28"/>
        </w:rPr>
        <w:t xml:space="preserve">Выбор между </w:t>
      </w:r>
      <w:proofErr w:type="spellStart"/>
      <w:r w:rsidRPr="00BF37F4">
        <w:rPr>
          <w:rFonts w:ascii="Times New Roman" w:hAnsi="Times New Roman" w:cs="Times New Roman"/>
          <w:color w:val="7030A0"/>
          <w:sz w:val="28"/>
          <w:szCs w:val="28"/>
        </w:rPr>
        <w:t>самозанятостью</w:t>
      </w:r>
      <w:proofErr w:type="spellEnd"/>
      <w:r w:rsidRPr="00BF37F4">
        <w:rPr>
          <w:rFonts w:ascii="Times New Roman" w:hAnsi="Times New Roman" w:cs="Times New Roman"/>
          <w:color w:val="7030A0"/>
          <w:sz w:val="28"/>
          <w:szCs w:val="28"/>
        </w:rPr>
        <w:t xml:space="preserve"> и ИП зависит от вашей деятельности, уровня дохода и планов на будущее. </w:t>
      </w:r>
      <w:proofErr w:type="spellStart"/>
      <w:r w:rsidRPr="00BF37F4">
        <w:rPr>
          <w:rFonts w:ascii="Times New Roman" w:hAnsi="Times New Roman" w:cs="Times New Roman"/>
          <w:color w:val="7030A0"/>
          <w:sz w:val="28"/>
          <w:szCs w:val="28"/>
        </w:rPr>
        <w:t>Самозанятость</w:t>
      </w:r>
      <w:proofErr w:type="spellEnd"/>
      <w:r w:rsidRPr="00BF37F4">
        <w:rPr>
          <w:rFonts w:ascii="Times New Roman" w:hAnsi="Times New Roman" w:cs="Times New Roman"/>
          <w:color w:val="7030A0"/>
          <w:sz w:val="28"/>
          <w:szCs w:val="28"/>
        </w:rPr>
        <w:t xml:space="preserve"> подходит для тех, кто только начинает свой бизнес, так как она проста в регистрации и имеет низкие налоговые ставки. ИП же может быть более подходящим вариантом для тех, кто хочет развивать свой бизнес и привлекать инвестиции, так как он предлагает больше возможностей для масштабирования и юридического оформления.</w:t>
      </w:r>
      <w:r w:rsidR="005C0B9B" w:rsidRPr="005C0B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37F4">
        <w:rPr>
          <w:rFonts w:ascii="Times New Roman" w:hAnsi="Times New Roman" w:cs="Times New Roman"/>
          <w:color w:val="7030A0"/>
          <w:sz w:val="28"/>
          <w:szCs w:val="28"/>
        </w:rPr>
        <w:t xml:space="preserve">Такие Лекции востребованы у молодых, наши юристы- предприниматели делились бесценным опытом и давали полезные советы. </w:t>
      </w:r>
    </w:p>
    <w:p w14:paraId="3BF0AB5D" w14:textId="1262F668" w:rsidR="0043338D" w:rsidRPr="00D35270" w:rsidRDefault="00BF37F4" w:rsidP="00BF37F4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66C843D8" wp14:editId="221AB0E3">
            <wp:simplePos x="0" y="0"/>
            <wp:positionH relativeFrom="margin">
              <wp:posOffset>-201930</wp:posOffset>
            </wp:positionH>
            <wp:positionV relativeFrom="paragraph">
              <wp:posOffset>26035</wp:posOffset>
            </wp:positionV>
            <wp:extent cx="4229261" cy="2105025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34"/>
                    <a:stretch/>
                  </pic:blipFill>
                  <pic:spPr bwMode="auto">
                    <a:xfrm>
                      <a:off x="0" y="0"/>
                      <a:ext cx="4229261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F41D3A0" w14:textId="03F95D8E" w:rsidR="0043338D" w:rsidRPr="00D35270" w:rsidRDefault="0043338D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3C0F4B5" w14:textId="2240C946" w:rsidR="0043338D" w:rsidRPr="00D35270" w:rsidRDefault="0043338D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50FEA5D" w14:textId="5C173922" w:rsidR="00825F7F" w:rsidRPr="00D35270" w:rsidRDefault="00BF37F4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 wp14:anchorId="1352565A" wp14:editId="14BC011B">
            <wp:simplePos x="0" y="0"/>
            <wp:positionH relativeFrom="margin">
              <wp:posOffset>3560445</wp:posOffset>
            </wp:positionH>
            <wp:positionV relativeFrom="paragraph">
              <wp:posOffset>367030</wp:posOffset>
            </wp:positionV>
            <wp:extent cx="2733675" cy="2476500"/>
            <wp:effectExtent l="0" t="0" r="9525" b="0"/>
            <wp:wrapTight wrapText="bothSides">
              <wp:wrapPolygon edited="0">
                <wp:start x="0" y="0"/>
                <wp:lineTo x="0" y="21434"/>
                <wp:lineTo x="21525" y="21434"/>
                <wp:lineTo x="21525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93"/>
                    <a:stretch/>
                  </pic:blipFill>
                  <pic:spPr bwMode="auto">
                    <a:xfrm>
                      <a:off x="0" y="0"/>
                      <a:ext cx="2733675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1F9B9" w14:textId="3E7E325A" w:rsidR="00825F7F" w:rsidRPr="00D35270" w:rsidRDefault="007335D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7335DF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 wp14:anchorId="25B35866" wp14:editId="1AC72438">
            <wp:simplePos x="0" y="0"/>
            <wp:positionH relativeFrom="column">
              <wp:posOffset>140970</wp:posOffset>
            </wp:positionH>
            <wp:positionV relativeFrom="paragraph">
              <wp:posOffset>998220</wp:posOffset>
            </wp:positionV>
            <wp:extent cx="2857500" cy="2251710"/>
            <wp:effectExtent l="0" t="0" r="0" b="0"/>
            <wp:wrapTight wrapText="bothSides">
              <wp:wrapPolygon edited="0">
                <wp:start x="0" y="0"/>
                <wp:lineTo x="0" y="21381"/>
                <wp:lineTo x="21456" y="21381"/>
                <wp:lineTo x="21456" y="0"/>
                <wp:lineTo x="0" y="0"/>
              </wp:wrapPolygon>
            </wp:wrapTight>
            <wp:docPr id="29" name="Рисунок 29" descr="C:\Users\trant\AppData\Local\Packages\5319275A.WhatsAppDesktop_cv1g1gvanyjgm\TempState\7DE64628D6C08C86D7A1B4A1027B97B8\Изображение WhatsApp 2024-03-09 в 18.32.05_d3366f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ant\AppData\Local\Packages\5319275A.WhatsAppDesktop_cv1g1gvanyjgm\TempState\7DE64628D6C08C86D7A1B4A1027B97B8\Изображение WhatsApp 2024-03-09 в 18.32.05_d3366fd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8" t="31120" r="21701" b="4"/>
                    <a:stretch/>
                  </pic:blipFill>
                  <pic:spPr bwMode="auto">
                    <a:xfrm>
                      <a:off x="0" y="0"/>
                      <a:ext cx="285750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59091" w14:textId="7ABCF7DF" w:rsidR="00825F7F" w:rsidRPr="00D35270" w:rsidRDefault="00825F7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4DABC18A" w14:textId="618F6E8E" w:rsidR="00825F7F" w:rsidRPr="00D35270" w:rsidRDefault="00825F7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3BCF92F4" w14:textId="7614D030" w:rsidR="00825F7F" w:rsidRPr="00D35270" w:rsidRDefault="00825F7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1115756D" w14:textId="67746896" w:rsidR="00825F7F" w:rsidRPr="00D35270" w:rsidRDefault="00825F7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527F0F5D" w14:textId="432439BE" w:rsidR="00825F7F" w:rsidRPr="00D35270" w:rsidRDefault="007335D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79B51841" wp14:editId="3459CF88">
            <wp:simplePos x="0" y="0"/>
            <wp:positionH relativeFrom="margin">
              <wp:align>right</wp:align>
            </wp:positionH>
            <wp:positionV relativeFrom="paragraph">
              <wp:posOffset>372745</wp:posOffset>
            </wp:positionV>
            <wp:extent cx="4163695" cy="1962785"/>
            <wp:effectExtent l="0" t="0" r="8255" b="0"/>
            <wp:wrapTight wrapText="bothSides">
              <wp:wrapPolygon edited="0">
                <wp:start x="0" y="0"/>
                <wp:lineTo x="0" y="21383"/>
                <wp:lineTo x="21544" y="21383"/>
                <wp:lineTo x="21544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25F7F" w:rsidRPr="00D3527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46AD7646" w14:textId="2609057C" w:rsidR="00825F7F" w:rsidRPr="00D35270" w:rsidRDefault="00825F7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7C2F5EA4" w14:textId="23BF274B" w:rsidR="00C074B0" w:rsidRDefault="00C074B0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24BBDC1E" w14:textId="3096CBFF" w:rsidR="00C074B0" w:rsidRDefault="00C074B0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2ACBF962" w14:textId="4788A958" w:rsidR="00C074B0" w:rsidRDefault="007335DF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5C0B9B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 wp14:anchorId="7591B9BB" wp14:editId="5F07908B">
            <wp:simplePos x="0" y="0"/>
            <wp:positionH relativeFrom="margin">
              <wp:posOffset>2905125</wp:posOffset>
            </wp:positionH>
            <wp:positionV relativeFrom="paragraph">
              <wp:posOffset>758190</wp:posOffset>
            </wp:positionV>
            <wp:extent cx="3104515" cy="1933575"/>
            <wp:effectExtent l="0" t="0" r="635" b="9525"/>
            <wp:wrapTight wrapText="bothSides">
              <wp:wrapPolygon edited="0">
                <wp:start x="0" y="0"/>
                <wp:lineTo x="0" y="21494"/>
                <wp:lineTo x="21472" y="21494"/>
                <wp:lineTo x="21472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37F4" w:rsidRPr="005C0B9B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 wp14:anchorId="2FEA0027" wp14:editId="2C2C48A7">
            <wp:simplePos x="0" y="0"/>
            <wp:positionH relativeFrom="margin">
              <wp:posOffset>-410845</wp:posOffset>
            </wp:positionH>
            <wp:positionV relativeFrom="paragraph">
              <wp:posOffset>114935</wp:posOffset>
            </wp:positionV>
            <wp:extent cx="3076575" cy="1892300"/>
            <wp:effectExtent l="0" t="0" r="9525" b="0"/>
            <wp:wrapTight wrapText="bothSides">
              <wp:wrapPolygon edited="0">
                <wp:start x="0" y="0"/>
                <wp:lineTo x="0" y="21310"/>
                <wp:lineTo x="21533" y="21310"/>
                <wp:lineTo x="21533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77"/>
                    <a:stretch/>
                  </pic:blipFill>
                  <pic:spPr bwMode="auto">
                    <a:xfrm>
                      <a:off x="0" y="0"/>
                      <a:ext cx="3076575" cy="18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28FA54E" w14:textId="21965207" w:rsidR="00C074B0" w:rsidRDefault="00C074B0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24AF97F7" w14:textId="77D1D296" w:rsidR="00C074B0" w:rsidRDefault="00C074B0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6FCB5507" w14:textId="54D121CC" w:rsidR="00C074B0" w:rsidRDefault="00C074B0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6E9187FE" w14:textId="7A3A60EB" w:rsidR="00C074B0" w:rsidRDefault="00C074B0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14:paraId="2721BE70" w14:textId="3347336F" w:rsidR="005807B6" w:rsidRPr="00BF676D" w:rsidRDefault="00BF37F4" w:rsidP="00D35270">
      <w:pPr>
        <w:spacing w:line="36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F676D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4.РАЗВИТЕ МОТИВАЦИИ, ДОСТИЖЕНИЕ НОВЫХ ЦЕЛЕЙ</w:t>
      </w:r>
    </w:p>
    <w:p w14:paraId="3D60526B" w14:textId="3346A152" w:rsidR="00D908B2" w:rsidRDefault="00D908B2" w:rsidP="00D35270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D908B2">
        <w:rPr>
          <w:rFonts w:ascii="Times New Roman" w:hAnsi="Times New Roman" w:cs="Times New Roman"/>
          <w:color w:val="0070C0"/>
          <w:sz w:val="28"/>
          <w:szCs w:val="28"/>
        </w:rPr>
        <w:t>Друзья, один из важнейших принципов успеха — умение ставить цели и достигать их. А главное, что этому можно научиться. Если Вы хотите научиться правильно ставить цели и достигать их максимально быстро, Вам помогут наши спикеры</w:t>
      </w:r>
      <w:r>
        <w:rPr>
          <w:rFonts w:ascii="Times New Roman" w:hAnsi="Times New Roman" w:cs="Times New Roman"/>
          <w:color w:val="0070C0"/>
          <w:sz w:val="28"/>
          <w:szCs w:val="28"/>
        </w:rPr>
        <w:t>.</w:t>
      </w:r>
    </w:p>
    <w:p w14:paraId="2582C190" w14:textId="31A0AA3E" w:rsidR="00D908B2" w:rsidRPr="00D35270" w:rsidRDefault="00D908B2" w:rsidP="00D908B2">
      <w:pPr>
        <w:spacing w:line="360" w:lineRule="auto"/>
        <w:jc w:val="right"/>
        <w:rPr>
          <w:rFonts w:ascii="Times New Roman" w:hAnsi="Times New Roman" w:cs="Times New Roman"/>
          <w:color w:val="0070C0"/>
          <w:sz w:val="28"/>
          <w:szCs w:val="28"/>
        </w:rPr>
      </w:pPr>
      <w:bookmarkStart w:id="11" w:name="_Hlk164270544"/>
      <w:r w:rsidRPr="00D908B2">
        <w:rPr>
          <w:rFonts w:ascii="Times New Roman" w:hAnsi="Times New Roman" w:cs="Times New Roman"/>
          <w:color w:val="0070C0"/>
          <w:sz w:val="28"/>
          <w:szCs w:val="28"/>
        </w:rPr>
        <w:t xml:space="preserve">Таблица </w:t>
      </w:r>
      <w:proofErr w:type="gramStart"/>
      <w:r w:rsidR="00A41D94">
        <w:rPr>
          <w:rFonts w:ascii="Times New Roman" w:hAnsi="Times New Roman" w:cs="Times New Roman"/>
          <w:color w:val="0070C0"/>
          <w:sz w:val="28"/>
          <w:szCs w:val="28"/>
        </w:rPr>
        <w:t>5</w:t>
      </w:r>
      <w:r w:rsidRPr="00D908B2">
        <w:rPr>
          <w:rFonts w:ascii="Times New Roman" w:hAnsi="Times New Roman" w:cs="Times New Roman"/>
          <w:color w:val="0070C0"/>
          <w:sz w:val="28"/>
          <w:szCs w:val="28"/>
        </w:rPr>
        <w:t xml:space="preserve">  «</w:t>
      </w:r>
      <w:proofErr w:type="gramEnd"/>
      <w:r w:rsidRPr="00D908B2">
        <w:rPr>
          <w:rFonts w:ascii="Times New Roman" w:hAnsi="Times New Roman" w:cs="Times New Roman"/>
          <w:color w:val="0070C0"/>
          <w:sz w:val="28"/>
          <w:szCs w:val="28"/>
        </w:rPr>
        <w:t>Проведение занятий с учетом количества часов и посещаемости»</w:t>
      </w:r>
    </w:p>
    <w:tbl>
      <w:tblPr>
        <w:tblW w:w="10262" w:type="dxa"/>
        <w:tblLayout w:type="fixed"/>
        <w:tblLook w:val="04A0" w:firstRow="1" w:lastRow="0" w:firstColumn="1" w:lastColumn="0" w:noHBand="0" w:noVBand="1"/>
      </w:tblPr>
      <w:tblGrid>
        <w:gridCol w:w="420"/>
        <w:gridCol w:w="3403"/>
        <w:gridCol w:w="1842"/>
        <w:gridCol w:w="1479"/>
        <w:gridCol w:w="1559"/>
        <w:gridCol w:w="850"/>
        <w:gridCol w:w="709"/>
      </w:tblGrid>
      <w:tr w:rsidR="00C15070" w:rsidRPr="00C074B0" w14:paraId="4BD20E80" w14:textId="77777777" w:rsidTr="00D35270">
        <w:trPr>
          <w:trHeight w:val="900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bookmarkEnd w:id="11"/>
          <w:p w14:paraId="40DC7196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FE53C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 xml:space="preserve">Наименование предмета 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082F6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 xml:space="preserve">Территория </w:t>
            </w:r>
          </w:p>
        </w:tc>
        <w:tc>
          <w:tcPr>
            <w:tcW w:w="30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0CDB66" w14:textId="77777777" w:rsidR="00C15070" w:rsidRPr="00C074B0" w:rsidRDefault="00C15070" w:rsidP="00C074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 xml:space="preserve">Даты проведения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49D58F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 xml:space="preserve">кол-во человек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92B261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 xml:space="preserve">кол-во часов </w:t>
            </w:r>
          </w:p>
        </w:tc>
      </w:tr>
      <w:tr w:rsidR="00C15070" w:rsidRPr="00C074B0" w14:paraId="1F06EC2A" w14:textId="77777777" w:rsidTr="00D35270">
        <w:trPr>
          <w:trHeight w:val="351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3277B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E7180" w14:textId="28520E88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Развитее мотивации, достижение новых целей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510D7" w14:textId="513899F5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 </w:t>
            </w:r>
            <w:r w:rsidR="008D0623"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Новокузнецк 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4040A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03.09.2023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BB7BF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03.09.2023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4D223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E4196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C074B0" w14:paraId="6D8B52D4" w14:textId="77777777" w:rsidTr="00D35270">
        <w:trPr>
          <w:trHeight w:val="271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EC47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43F28" w14:textId="137CD1C3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Развитее мотивации, достижение новых целей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7BC45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Кемерово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E7BA2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14.11.2023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9C42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15.11.2023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6DEE3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198B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C074B0" w14:paraId="4F22403A" w14:textId="77777777" w:rsidTr="00D35270">
        <w:trPr>
          <w:trHeight w:val="226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58661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0F85A" w14:textId="139A9642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Развитее мотивации, достижение новых целей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4689E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Кемерово 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E39A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16.01.2024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6CE1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25.01.2024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CAC42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93565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8</w:t>
            </w:r>
          </w:p>
        </w:tc>
      </w:tr>
      <w:tr w:rsidR="00C15070" w:rsidRPr="00C074B0" w14:paraId="283CCA96" w14:textId="77777777" w:rsidTr="00D35270">
        <w:trPr>
          <w:trHeight w:val="229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D76B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328B8" w14:textId="3C594F1F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Развитее мотивации, достижение новых целей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DF6A2" w14:textId="51A59ED0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А-</w:t>
            </w:r>
            <w:proofErr w:type="spellStart"/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судженск</w:t>
            </w:r>
            <w:proofErr w:type="spellEnd"/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B6BE3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06.03.2024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69E6F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11.03.2024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8E04A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15A2B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8</w:t>
            </w:r>
          </w:p>
        </w:tc>
      </w:tr>
      <w:tr w:rsidR="00C15070" w:rsidRPr="00C074B0" w14:paraId="7BE23AE8" w14:textId="77777777" w:rsidTr="00D35270">
        <w:trPr>
          <w:trHeight w:val="22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A15A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ED0C3" w14:textId="4D390FC9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Развитее мотивации, достижение новых целей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BA53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 xml:space="preserve">Юрга 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E7A7C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26.02.2024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DCDC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27.02.2024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BFFE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4BB4D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  <w:t>8</w:t>
            </w:r>
          </w:p>
        </w:tc>
      </w:tr>
      <w:tr w:rsidR="00C15070" w:rsidRPr="00C074B0" w14:paraId="6A2F1016" w14:textId="77777777" w:rsidTr="00D35270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AD07E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D2F2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648D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5A5B1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250B1" w14:textId="516692FC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 </w:t>
            </w:r>
            <w:r w:rsidR="00324115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E648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35ACC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lang w:eastAsia="ru-RU"/>
              </w:rPr>
              <w:t>36</w:t>
            </w:r>
          </w:p>
        </w:tc>
      </w:tr>
    </w:tbl>
    <w:p w14:paraId="733F339D" w14:textId="3621AC33" w:rsidR="00825F7F" w:rsidRPr="00D35270" w:rsidRDefault="00D908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 wp14:anchorId="747FF1F1" wp14:editId="6962A63D">
            <wp:simplePos x="0" y="0"/>
            <wp:positionH relativeFrom="margin">
              <wp:posOffset>2885440</wp:posOffset>
            </wp:positionH>
            <wp:positionV relativeFrom="paragraph">
              <wp:posOffset>5080</wp:posOffset>
            </wp:positionV>
            <wp:extent cx="3644900" cy="1866900"/>
            <wp:effectExtent l="0" t="0" r="0" b="0"/>
            <wp:wrapTight wrapText="bothSides">
              <wp:wrapPolygon edited="0">
                <wp:start x="0" y="0"/>
                <wp:lineTo x="0" y="21380"/>
                <wp:lineTo x="21449" y="21380"/>
                <wp:lineTo x="21449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42"/>
                    <a:stretch/>
                  </pic:blipFill>
                  <pic:spPr bwMode="auto">
                    <a:xfrm>
                      <a:off x="0" y="0"/>
                      <a:ext cx="364490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1ED1A8" w14:textId="4466CB45" w:rsidR="00B352D3" w:rsidRDefault="00B352D3" w:rsidP="00B352D3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B352D3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 wp14:anchorId="0CF2A66F" wp14:editId="27B4211B">
            <wp:simplePos x="0" y="0"/>
            <wp:positionH relativeFrom="page">
              <wp:posOffset>381000</wp:posOffset>
            </wp:positionH>
            <wp:positionV relativeFrom="paragraph">
              <wp:posOffset>2219960</wp:posOffset>
            </wp:positionV>
            <wp:extent cx="3435350" cy="1755140"/>
            <wp:effectExtent l="0" t="0" r="0" b="0"/>
            <wp:wrapTight wrapText="bothSides">
              <wp:wrapPolygon edited="0">
                <wp:start x="0" y="0"/>
                <wp:lineTo x="0" y="21334"/>
                <wp:lineTo x="21440" y="21334"/>
                <wp:lineTo x="21440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1755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52D3">
        <w:rPr>
          <w:rFonts w:ascii="Calibri" w:eastAsiaTheme="minorEastAsia" w:hAnsi="Calibri" w:cs="Calibri"/>
          <w:bCs/>
          <w:color w:val="0070C0"/>
          <w:lang w:eastAsia="ru-RU"/>
        </w:rPr>
        <w:t xml:space="preserve"> </w:t>
      </w:r>
      <w:r w:rsidRPr="00B352D3">
        <w:rPr>
          <w:rFonts w:ascii="Times New Roman" w:eastAsiaTheme="minorEastAsia" w:hAnsi="Times New Roman" w:cs="Times New Roman"/>
          <w:bCs/>
          <w:color w:val="0070C0"/>
          <w:sz w:val="28"/>
          <w:szCs w:val="28"/>
          <w:lang w:eastAsia="ru-RU"/>
        </w:rPr>
        <w:t xml:space="preserve">К.А. </w:t>
      </w:r>
      <w:proofErr w:type="spellStart"/>
      <w:r w:rsidRPr="00B352D3">
        <w:rPr>
          <w:rFonts w:ascii="Times New Roman" w:eastAsiaTheme="minorEastAsia" w:hAnsi="Times New Roman" w:cs="Times New Roman"/>
          <w:bCs/>
          <w:color w:val="0070C0"/>
          <w:sz w:val="28"/>
          <w:szCs w:val="28"/>
          <w:lang w:eastAsia="ru-RU"/>
        </w:rPr>
        <w:t>Абульханова-Славская</w:t>
      </w:r>
      <w:proofErr w:type="spellEnd"/>
      <w:r w:rsidRPr="00B352D3">
        <w:rPr>
          <w:rFonts w:ascii="Times New Roman" w:eastAsiaTheme="minorEastAsia" w:hAnsi="Times New Roman" w:cs="Times New Roman"/>
          <w:bCs/>
          <w:color w:val="0070C0"/>
          <w:sz w:val="28"/>
          <w:szCs w:val="28"/>
          <w:lang w:eastAsia="ru-RU"/>
        </w:rPr>
        <w:t xml:space="preserve"> вот что говорит по этому поводу: «К сожалению (или к счастью), приметами нашего времени становятся скорости, стрессы, которые оставляют человеку мало жизненного пространства для размышлений, созерцания, наблюдения. Поэтому правильная организация времени жизни превращается в одну из ведущих способностей личности к построению стратегии ее жизни»</w:t>
      </w:r>
    </w:p>
    <w:p w14:paraId="0E1A4517" w14:textId="3690F454" w:rsidR="00B352D3" w:rsidRPr="00B352D3" w:rsidRDefault="00B352D3" w:rsidP="00B352D3">
      <w:pPr>
        <w:spacing w:after="0" w:line="240" w:lineRule="auto"/>
        <w:ind w:firstLine="709"/>
        <w:rPr>
          <w:rFonts w:ascii="Times New Roman" w:hAnsi="Times New Roman" w:cs="Times New Roman"/>
          <w:color w:val="0070C0"/>
          <w:sz w:val="28"/>
          <w:szCs w:val="28"/>
        </w:rPr>
      </w:pPr>
      <w:r w:rsidRPr="00B352D3">
        <w:rPr>
          <w:rFonts w:ascii="Times New Roman" w:hAnsi="Times New Roman" w:cs="Times New Roman"/>
          <w:color w:val="0070C0"/>
          <w:sz w:val="28"/>
          <w:szCs w:val="28"/>
        </w:rPr>
        <w:t>Цель: дать понять будущему поколению, что самые главные люди в своей жизни это они сами, вдохнуть веру в себя, научиться доверять миру.</w:t>
      </w:r>
      <w:r w:rsidRPr="00B352D3">
        <w:rPr>
          <w:rFonts w:ascii="Times New Roman" w:hAnsi="Times New Roman" w:cs="Times New Roman"/>
          <w:color w:val="0070C0"/>
          <w:sz w:val="28"/>
          <w:szCs w:val="28"/>
        </w:rPr>
        <w:cr/>
      </w:r>
    </w:p>
    <w:p w14:paraId="4155FE3B" w14:textId="69CD41DC" w:rsidR="00B60AEF" w:rsidRPr="00BF676D" w:rsidRDefault="00D908B2" w:rsidP="00A41D94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BF676D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 xml:space="preserve">ЛЕКЦИИ НА ЗДОРОВЬЕСБЕРЕЖЕНИЕ </w:t>
      </w:r>
    </w:p>
    <w:p w14:paraId="1CA47E71" w14:textId="51A44AF0" w:rsidR="00A41D94" w:rsidRPr="00A41D94" w:rsidRDefault="00A41D94" w:rsidP="00A41D94">
      <w:pPr>
        <w:pStyle w:val="a3"/>
        <w:spacing w:line="360" w:lineRule="auto"/>
        <w:rPr>
          <w:rFonts w:ascii="Times New Roman" w:hAnsi="Times New Roman" w:cs="Times New Roman"/>
          <w:color w:val="00B050"/>
          <w:sz w:val="28"/>
          <w:szCs w:val="28"/>
        </w:rPr>
      </w:pPr>
      <w:r w:rsidRPr="00A41D94">
        <w:rPr>
          <w:rFonts w:ascii="Times New Roman" w:hAnsi="Times New Roman" w:cs="Times New Roman"/>
          <w:color w:val="00B050"/>
          <w:sz w:val="28"/>
          <w:szCs w:val="28"/>
        </w:rPr>
        <w:t xml:space="preserve">Таблица </w:t>
      </w:r>
      <w:proofErr w:type="gramStart"/>
      <w:r>
        <w:rPr>
          <w:rFonts w:ascii="Times New Roman" w:hAnsi="Times New Roman" w:cs="Times New Roman"/>
          <w:color w:val="00B050"/>
          <w:sz w:val="28"/>
          <w:szCs w:val="28"/>
        </w:rPr>
        <w:t>6</w:t>
      </w:r>
      <w:r w:rsidRPr="00A41D94">
        <w:rPr>
          <w:rFonts w:ascii="Times New Roman" w:hAnsi="Times New Roman" w:cs="Times New Roman"/>
          <w:color w:val="00B050"/>
          <w:sz w:val="28"/>
          <w:szCs w:val="28"/>
        </w:rPr>
        <w:t xml:space="preserve">  «</w:t>
      </w:r>
      <w:proofErr w:type="gramEnd"/>
      <w:r w:rsidRPr="00A41D94">
        <w:rPr>
          <w:rFonts w:ascii="Times New Roman" w:hAnsi="Times New Roman" w:cs="Times New Roman"/>
          <w:color w:val="00B050"/>
          <w:sz w:val="28"/>
          <w:szCs w:val="28"/>
        </w:rPr>
        <w:t>Проведение занятий с учетом количества часов и посещаемости»</w:t>
      </w:r>
    </w:p>
    <w:tbl>
      <w:tblPr>
        <w:tblW w:w="9445" w:type="dxa"/>
        <w:tblLook w:val="04A0" w:firstRow="1" w:lastRow="0" w:firstColumn="1" w:lastColumn="0" w:noHBand="0" w:noVBand="1"/>
      </w:tblPr>
      <w:tblGrid>
        <w:gridCol w:w="420"/>
        <w:gridCol w:w="2928"/>
        <w:gridCol w:w="1701"/>
        <w:gridCol w:w="1296"/>
        <w:gridCol w:w="1296"/>
        <w:gridCol w:w="1020"/>
        <w:gridCol w:w="784"/>
      </w:tblGrid>
      <w:tr w:rsidR="00C15070" w:rsidRPr="00C074B0" w14:paraId="3AEB4D41" w14:textId="77777777" w:rsidTr="00CF0263">
        <w:trPr>
          <w:trHeight w:val="525"/>
        </w:trPr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3F3F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32D958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Наименование предмета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8C8A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Территория </w:t>
            </w:r>
          </w:p>
        </w:tc>
        <w:tc>
          <w:tcPr>
            <w:tcW w:w="22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C5A327" w14:textId="77777777" w:rsidR="00C15070" w:rsidRPr="00C074B0" w:rsidRDefault="00C15070" w:rsidP="00C074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Даты проведения </w:t>
            </w:r>
          </w:p>
        </w:tc>
        <w:tc>
          <w:tcPr>
            <w:tcW w:w="9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10E0EB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кол-во человек 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91515E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кол-во часов </w:t>
            </w:r>
          </w:p>
        </w:tc>
      </w:tr>
      <w:tr w:rsidR="00C15070" w:rsidRPr="00C074B0" w14:paraId="55AC78E6" w14:textId="77777777" w:rsidTr="00CF0263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F82BD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77B7B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Психологическое здоровье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8EA0A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Юрга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738A1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45EC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23.03.2024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45CB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5DEAD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10</w:t>
            </w:r>
          </w:p>
        </w:tc>
      </w:tr>
      <w:tr w:rsidR="00C15070" w:rsidRPr="00C074B0" w14:paraId="6785F028" w14:textId="77777777" w:rsidTr="00CF0263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6F88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93F3E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Психологическое здоровье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BEC1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Киселевск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CFB8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A6DB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25.03.2024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EFE9C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A824F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C074B0" w14:paraId="4D86B333" w14:textId="77777777" w:rsidTr="00CF0263">
        <w:trPr>
          <w:trHeight w:val="300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B181C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89B06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Психологическое здоровье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01F81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Прокопьевск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5681C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7E89E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22.03.2024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3C558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6B9E8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C074B0" w14:paraId="0E284D0C" w14:textId="77777777" w:rsidTr="00CF0263">
        <w:trPr>
          <w:trHeight w:val="34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5950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2FDCA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Психологическое здоровье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F1CD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Юрга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1C0D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ED69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22.03.2024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A147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04EB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6</w:t>
            </w:r>
          </w:p>
        </w:tc>
      </w:tr>
      <w:tr w:rsidR="00C15070" w:rsidRPr="00C074B0" w14:paraId="01BF1230" w14:textId="77777777" w:rsidTr="00CF0263">
        <w:trPr>
          <w:trHeight w:val="329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0905D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F12CE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Психологическое здоровье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14C91" w14:textId="74CDC990" w:rsidR="00C15070" w:rsidRPr="00C074B0" w:rsidRDefault="00CF0263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Н</w:t>
            </w:r>
            <w:r w:rsidR="00C15070"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овокузнецк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3278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23.03.2024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01925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27.03.2024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175A3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AB5D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7</w:t>
            </w:r>
          </w:p>
        </w:tc>
      </w:tr>
      <w:tr w:rsidR="00C15070" w:rsidRPr="00C074B0" w14:paraId="52137843" w14:textId="77777777" w:rsidTr="00CF0263">
        <w:trPr>
          <w:trHeight w:val="264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9727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7F29B" w14:textId="6DE63C7E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 Активное долголетие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2EC78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Кемерово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6680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08883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27.03.2024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1F27E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08AA4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5</w:t>
            </w:r>
          </w:p>
        </w:tc>
      </w:tr>
      <w:tr w:rsidR="00C15070" w:rsidRPr="00C074B0" w14:paraId="7D0A3F55" w14:textId="77777777" w:rsidTr="00CF0263">
        <w:trPr>
          <w:trHeight w:val="281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99581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956AC" w14:textId="7EA96E98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Активное долголетие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ED208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 xml:space="preserve">Кемерово 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C7D0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18.03.2024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58D1F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27.03.2024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3C9B5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E10E0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ru-RU"/>
              </w:rPr>
              <w:t>5</w:t>
            </w:r>
          </w:p>
        </w:tc>
      </w:tr>
      <w:tr w:rsidR="00C15070" w:rsidRPr="00C074B0" w14:paraId="1E1DB74D" w14:textId="77777777" w:rsidTr="00CF0263">
        <w:trPr>
          <w:trHeight w:val="345"/>
        </w:trPr>
        <w:tc>
          <w:tcPr>
            <w:tcW w:w="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C978B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BE661F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076B2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676C9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7F1FB" w14:textId="73F99E29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 </w:t>
            </w:r>
            <w:r w:rsidR="00324115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B18C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26807" w14:textId="77777777" w:rsidR="00C15070" w:rsidRPr="00C074B0" w:rsidRDefault="00C15070" w:rsidP="00C074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</w:pPr>
            <w:r w:rsidRPr="00C074B0">
              <w:rPr>
                <w:rFonts w:ascii="Times New Roman" w:eastAsia="Times New Roman" w:hAnsi="Times New Roman" w:cs="Times New Roman"/>
                <w:b/>
                <w:bCs/>
                <w:color w:val="00B050"/>
                <w:sz w:val="24"/>
                <w:szCs w:val="24"/>
                <w:lang w:eastAsia="ru-RU"/>
              </w:rPr>
              <w:t>45</w:t>
            </w:r>
          </w:p>
        </w:tc>
      </w:tr>
    </w:tbl>
    <w:p w14:paraId="747A1369" w14:textId="46145F2C" w:rsidR="00B60AEF" w:rsidRPr="00D35270" w:rsidRDefault="00D908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 wp14:anchorId="3041EA30" wp14:editId="24374A85">
            <wp:simplePos x="0" y="0"/>
            <wp:positionH relativeFrom="margin">
              <wp:posOffset>66675</wp:posOffset>
            </wp:positionH>
            <wp:positionV relativeFrom="paragraph">
              <wp:posOffset>252730</wp:posOffset>
            </wp:positionV>
            <wp:extent cx="3389630" cy="1941195"/>
            <wp:effectExtent l="0" t="0" r="1270" b="1905"/>
            <wp:wrapTight wrapText="bothSides">
              <wp:wrapPolygon edited="0">
                <wp:start x="0" y="0"/>
                <wp:lineTo x="0" y="21409"/>
                <wp:lineTo x="21487" y="21409"/>
                <wp:lineTo x="21487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97"/>
                    <a:stretch/>
                  </pic:blipFill>
                  <pic:spPr bwMode="auto">
                    <a:xfrm>
                      <a:off x="0" y="0"/>
                      <a:ext cx="3389630" cy="1941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7BA3171" w14:textId="785CCBD6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97DE16F" w14:textId="71B48923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B09450D" w14:textId="6A16E984" w:rsidR="00B60AEF" w:rsidRPr="00D35270" w:rsidRDefault="00B60AE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302DC13" w14:textId="41D58F3E" w:rsidR="00B60AEF" w:rsidRDefault="007335DF" w:rsidP="00C074B0">
      <w:pPr>
        <w:pStyle w:val="a4"/>
        <w:spacing w:line="360" w:lineRule="auto"/>
        <w:rPr>
          <w:noProof/>
          <w:sz w:val="28"/>
          <w:szCs w:val="28"/>
        </w:rPr>
      </w:pPr>
      <w:r w:rsidRPr="00D35270"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05DB1A78" wp14:editId="380F7DF0">
            <wp:simplePos x="0" y="0"/>
            <wp:positionH relativeFrom="margin">
              <wp:posOffset>3017520</wp:posOffset>
            </wp:positionH>
            <wp:positionV relativeFrom="paragraph">
              <wp:posOffset>487045</wp:posOffset>
            </wp:positionV>
            <wp:extent cx="3382645" cy="1549400"/>
            <wp:effectExtent l="0" t="0" r="8255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76" r="9974"/>
                    <a:stretch/>
                  </pic:blipFill>
                  <pic:spPr bwMode="auto">
                    <a:xfrm>
                      <a:off x="0" y="0"/>
                      <a:ext cx="3382645" cy="154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AB35ED" w14:textId="008678D1" w:rsidR="00C074B0" w:rsidRPr="00D35270" w:rsidRDefault="00C074B0" w:rsidP="00C074B0">
      <w:pPr>
        <w:pStyle w:val="a4"/>
        <w:spacing w:line="360" w:lineRule="auto"/>
        <w:rPr>
          <w:sz w:val="28"/>
          <w:szCs w:val="28"/>
        </w:rPr>
      </w:pPr>
    </w:p>
    <w:p w14:paraId="2969642C" w14:textId="147D7B08" w:rsidR="00CB7499" w:rsidRPr="00D35270" w:rsidRDefault="00CB7499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C666BA8" w14:textId="67F2152C" w:rsidR="00A70BF0" w:rsidRPr="00D35270" w:rsidRDefault="00A70BF0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06EC9CB" w14:textId="05937CB3" w:rsidR="00CB7499" w:rsidRDefault="00CB7499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B4C0204" w14:textId="42FC642A" w:rsidR="00D908B2" w:rsidRDefault="00D908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5D31A56" w14:textId="57DFB19E" w:rsidR="00D908B2" w:rsidRDefault="00D908B2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5B3D58E" w14:textId="3BADE998" w:rsidR="00D908B2" w:rsidRDefault="007335DF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3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 wp14:anchorId="018DFFA9" wp14:editId="6C2EDE75">
            <wp:simplePos x="0" y="0"/>
            <wp:positionH relativeFrom="margin">
              <wp:align>left</wp:align>
            </wp:positionH>
            <wp:positionV relativeFrom="paragraph">
              <wp:posOffset>-942340</wp:posOffset>
            </wp:positionV>
            <wp:extent cx="4459730" cy="1771650"/>
            <wp:effectExtent l="0" t="0" r="0" b="0"/>
            <wp:wrapTight wrapText="bothSides">
              <wp:wrapPolygon edited="0">
                <wp:start x="0" y="0"/>
                <wp:lineTo x="0" y="21368"/>
                <wp:lineTo x="21499" y="21368"/>
                <wp:lineTo x="21499" y="0"/>
                <wp:lineTo x="0" y="0"/>
              </wp:wrapPolygon>
            </wp:wrapTight>
            <wp:docPr id="27" name="Рисунок 27" descr="C:\Users\trant\AppData\Local\Packages\5319275A.WhatsAppDesktop_cv1g1gvanyjgm\TempState\459CD7C0D6A30FE025892B2F443A8EDF\Изображение WhatsApp 2024-03-09 в 13.53.33_974ca9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ant\AppData\Local\Packages\5319275A.WhatsAppDesktop_cv1g1gvanyjgm\TempState\459CD7C0D6A30FE025892B2F443A8EDF\Изображение WhatsApp 2024-03-09 в 13.53.33_974ca9c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33" b="11345"/>
                    <a:stretch/>
                  </pic:blipFill>
                  <pic:spPr bwMode="auto">
                    <a:xfrm>
                      <a:off x="0" y="0"/>
                      <a:ext cx="445973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8DC97F1" w14:textId="001BF699" w:rsidR="00587620" w:rsidRDefault="00D908B2" w:rsidP="00D90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87620">
        <w:rPr>
          <w:rFonts w:ascii="Segoe UI Emoji" w:hAnsi="Segoe UI Emoji" w:cs="Segoe UI Emoji"/>
          <w:sz w:val="28"/>
          <w:szCs w:val="28"/>
        </w:rPr>
        <w:lastRenderedPageBreak/>
        <w:t>📚</w:t>
      </w:r>
      <w:r w:rsidR="00587620" w:rsidRPr="00587620">
        <w:rPr>
          <w:rFonts w:ascii="Times New Roman" w:hAnsi="Times New Roman" w:cs="Times New Roman"/>
        </w:rPr>
        <w:t xml:space="preserve"> </w:t>
      </w:r>
      <w:r w:rsidR="00587620" w:rsidRPr="00587620">
        <w:rPr>
          <w:rFonts w:ascii="Times New Roman" w:hAnsi="Times New Roman" w:cs="Times New Roman"/>
          <w:sz w:val="28"/>
          <w:szCs w:val="28"/>
        </w:rPr>
        <w:t>В Кузбассе в рамках проекта региональной школы «Без барьеров», удовлетворяющей социокультурные и духовные запросы инвалидов по слуху и их семей, на расширение информационного и культурного кругозора, сферы общения</w:t>
      </w:r>
      <w:r w:rsidR="00587620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1294052D" w14:textId="77777777" w:rsidR="00A41D94" w:rsidRDefault="00A41D94" w:rsidP="00D90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 wp14:anchorId="088E37A1" wp14:editId="791AF11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4401820" cy="1859280"/>
            <wp:effectExtent l="0" t="0" r="0" b="7620"/>
            <wp:wrapTight wrapText="bothSides">
              <wp:wrapPolygon edited="0">
                <wp:start x="0" y="0"/>
                <wp:lineTo x="0" y="21467"/>
                <wp:lineTo x="21500" y="21467"/>
                <wp:lineTo x="21500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908B2" w:rsidRPr="00587620">
        <w:rPr>
          <w:rFonts w:ascii="Times New Roman" w:hAnsi="Times New Roman" w:cs="Times New Roman"/>
          <w:sz w:val="28"/>
          <w:szCs w:val="28"/>
        </w:rPr>
        <w:t xml:space="preserve">состоялся </w:t>
      </w:r>
    </w:p>
    <w:p w14:paraId="7D78FA22" w14:textId="606EB7F4" w:rsidR="00D908B2" w:rsidRPr="00587620" w:rsidRDefault="00A41D94" w:rsidP="00D90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87620">
        <w:rPr>
          <w:rFonts w:ascii="Times New Roman" w:hAnsi="Times New Roman" w:cs="Times New Roman"/>
          <w:sz w:val="28"/>
          <w:szCs w:val="28"/>
        </w:rPr>
        <w:t>СЕМИНАР ДЛЯ ЧЛЕНОВ ВОГ</w:t>
      </w:r>
      <w:r w:rsidR="00D908B2" w:rsidRPr="00587620">
        <w:rPr>
          <w:rFonts w:ascii="Times New Roman" w:hAnsi="Times New Roman" w:cs="Times New Roman"/>
          <w:sz w:val="28"/>
          <w:szCs w:val="28"/>
        </w:rPr>
        <w:t xml:space="preserve"> и переводчиков с участием экспертов центра независимой оценки квалификации Максима Ларионова, Ольги </w:t>
      </w:r>
      <w:proofErr w:type="spellStart"/>
      <w:r w:rsidR="00D908B2" w:rsidRPr="00587620">
        <w:rPr>
          <w:rFonts w:ascii="Times New Roman" w:hAnsi="Times New Roman" w:cs="Times New Roman"/>
          <w:sz w:val="28"/>
          <w:szCs w:val="28"/>
        </w:rPr>
        <w:t>Вариновой</w:t>
      </w:r>
      <w:proofErr w:type="spellEnd"/>
      <w:r w:rsidR="00D908B2" w:rsidRPr="00587620">
        <w:rPr>
          <w:rFonts w:ascii="Times New Roman" w:hAnsi="Times New Roman" w:cs="Times New Roman"/>
          <w:sz w:val="28"/>
          <w:szCs w:val="28"/>
        </w:rPr>
        <w:t xml:space="preserve">, Юлии </w:t>
      </w:r>
      <w:proofErr w:type="spellStart"/>
      <w:r w:rsidR="00D908B2" w:rsidRPr="00587620">
        <w:rPr>
          <w:rFonts w:ascii="Times New Roman" w:hAnsi="Times New Roman" w:cs="Times New Roman"/>
          <w:sz w:val="28"/>
          <w:szCs w:val="28"/>
        </w:rPr>
        <w:t>Крыгиной</w:t>
      </w:r>
      <w:proofErr w:type="spellEnd"/>
      <w:r w:rsidR="00D908B2" w:rsidRPr="00587620">
        <w:rPr>
          <w:rFonts w:ascii="Times New Roman" w:hAnsi="Times New Roman" w:cs="Times New Roman"/>
          <w:sz w:val="28"/>
          <w:szCs w:val="28"/>
        </w:rPr>
        <w:t xml:space="preserve">, которые рассказали об оценке квалификации, деятельности </w:t>
      </w:r>
      <w:r w:rsidR="00587620">
        <w:rPr>
          <w:rFonts w:ascii="Times New Roman" w:hAnsi="Times New Roman" w:cs="Times New Roman"/>
          <w:sz w:val="28"/>
          <w:szCs w:val="28"/>
        </w:rPr>
        <w:t xml:space="preserve">Всероссийского общества </w:t>
      </w:r>
      <w:proofErr w:type="gramStart"/>
      <w:r w:rsidR="00587620">
        <w:rPr>
          <w:rFonts w:ascii="Times New Roman" w:hAnsi="Times New Roman" w:cs="Times New Roman"/>
          <w:sz w:val="28"/>
          <w:szCs w:val="28"/>
        </w:rPr>
        <w:t xml:space="preserve">глухих </w:t>
      </w:r>
      <w:r w:rsidR="00D908B2" w:rsidRPr="00587620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="00D908B2" w:rsidRPr="00587620">
        <w:rPr>
          <w:rFonts w:ascii="Times New Roman" w:hAnsi="Times New Roman" w:cs="Times New Roman"/>
          <w:sz w:val="28"/>
          <w:szCs w:val="28"/>
        </w:rPr>
        <w:t xml:space="preserve"> лингвистики русского жестового языка</w:t>
      </w:r>
      <w:r>
        <w:rPr>
          <w:rFonts w:ascii="Times New Roman" w:hAnsi="Times New Roman" w:cs="Times New Roman"/>
          <w:sz w:val="28"/>
          <w:szCs w:val="28"/>
        </w:rPr>
        <w:t xml:space="preserve"> (РЖЯ)</w:t>
      </w:r>
      <w:r w:rsidR="00D908B2" w:rsidRPr="00587620">
        <w:rPr>
          <w:rFonts w:ascii="Times New Roman" w:hAnsi="Times New Roman" w:cs="Times New Roman"/>
          <w:sz w:val="28"/>
          <w:szCs w:val="28"/>
        </w:rPr>
        <w:t>.</w:t>
      </w:r>
    </w:p>
    <w:p w14:paraId="50834547" w14:textId="6802FB2A" w:rsidR="00D908B2" w:rsidRPr="00D35270" w:rsidRDefault="00A41D94" w:rsidP="0058762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46D32768" wp14:editId="02DEEF2C">
            <wp:simplePos x="0" y="0"/>
            <wp:positionH relativeFrom="margin">
              <wp:posOffset>-180975</wp:posOffset>
            </wp:positionH>
            <wp:positionV relativeFrom="paragraph">
              <wp:posOffset>8255</wp:posOffset>
            </wp:positionV>
            <wp:extent cx="2972435" cy="1962150"/>
            <wp:effectExtent l="0" t="0" r="0" b="0"/>
            <wp:wrapTight wrapText="bothSides">
              <wp:wrapPolygon edited="0">
                <wp:start x="0" y="0"/>
                <wp:lineTo x="0" y="21390"/>
                <wp:lineTo x="21457" y="21390"/>
                <wp:lineTo x="21457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84"/>
                    <a:stretch/>
                  </pic:blipFill>
                  <pic:spPr bwMode="auto">
                    <a:xfrm>
                      <a:off x="0" y="0"/>
                      <a:ext cx="297243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762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0F72BE60" wp14:editId="1DDE862E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3074670" cy="1971675"/>
            <wp:effectExtent l="0" t="0" r="0" b="9525"/>
            <wp:wrapTight wrapText="bothSides">
              <wp:wrapPolygon edited="0">
                <wp:start x="0" y="0"/>
                <wp:lineTo x="0" y="21496"/>
                <wp:lineTo x="21413" y="21496"/>
                <wp:lineTo x="21413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8"/>
                    <a:stretch/>
                  </pic:blipFill>
                  <pic:spPr bwMode="auto">
                    <a:xfrm>
                      <a:off x="0" y="0"/>
                      <a:ext cx="307467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A35DF4E" w14:textId="0F946039" w:rsidR="00CB7499" w:rsidRPr="00D35270" w:rsidRDefault="00CB7499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8C80FBD" w14:textId="381E5E7F" w:rsidR="00CB7499" w:rsidRPr="00D35270" w:rsidRDefault="00CB7499" w:rsidP="0058762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07E6F42" w14:textId="2FAB7385" w:rsidR="00CB7499" w:rsidRPr="00D35270" w:rsidRDefault="00CB7499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B849853" w14:textId="1822AF43" w:rsidR="00CB7499" w:rsidRPr="00D35270" w:rsidRDefault="00CB7499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CD2819C" w14:textId="77777777" w:rsidR="00A41D94" w:rsidRDefault="00A41D9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7ADC62B" w14:textId="4A3C15EC" w:rsidR="00A41D94" w:rsidRDefault="00A41D9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1BF72C68" wp14:editId="226CCA2A">
            <wp:simplePos x="0" y="0"/>
            <wp:positionH relativeFrom="margin">
              <wp:posOffset>1261745</wp:posOffset>
            </wp:positionH>
            <wp:positionV relativeFrom="paragraph">
              <wp:posOffset>5080</wp:posOffset>
            </wp:positionV>
            <wp:extent cx="4246170" cy="1927225"/>
            <wp:effectExtent l="0" t="0" r="2540" b="0"/>
            <wp:wrapTight wrapText="bothSides">
              <wp:wrapPolygon edited="0">
                <wp:start x="0" y="0"/>
                <wp:lineTo x="0" y="21351"/>
                <wp:lineTo x="21516" y="21351"/>
                <wp:lineTo x="21516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81"/>
                    <a:stretch/>
                  </pic:blipFill>
                  <pic:spPr bwMode="auto">
                    <a:xfrm>
                      <a:off x="0" y="0"/>
                      <a:ext cx="4246170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1F14431" w14:textId="77777777" w:rsidR="00A41D94" w:rsidRDefault="00A41D9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4CD9A72" w14:textId="77777777" w:rsidR="00A41D94" w:rsidRDefault="00A41D9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BF23365" w14:textId="77777777" w:rsidR="00A41D94" w:rsidRDefault="00A41D9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EAF0EAA" w14:textId="77777777" w:rsidR="00A41D94" w:rsidRDefault="00A41D9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DC2946C" w14:textId="77777777" w:rsidR="00A41D94" w:rsidRDefault="00A41D94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bookmarkEnd w:id="0"/>
    <w:p w14:paraId="4B71AB1F" w14:textId="40459A6F" w:rsidR="00B352D3" w:rsidRDefault="00B352D3" w:rsidP="00D352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1EA1442" w14:textId="77777777" w:rsidR="00B352D3" w:rsidRPr="00E72EAE" w:rsidRDefault="00B352D3" w:rsidP="00B352D3">
      <w:pPr>
        <w:pStyle w:val="a9"/>
        <w:jc w:val="center"/>
        <w:rPr>
          <w:b/>
          <w:bCs/>
          <w:noProof/>
          <w:color w:val="7030A0"/>
          <w:sz w:val="40"/>
          <w:szCs w:val="40"/>
          <w:lang w:eastAsia="ru-RU"/>
        </w:rPr>
      </w:pPr>
      <w:r w:rsidRPr="00E72EAE">
        <w:rPr>
          <w:b/>
          <w:bCs/>
          <w:noProof/>
          <w:color w:val="7030A0"/>
          <w:sz w:val="40"/>
          <w:szCs w:val="40"/>
          <w:lang w:eastAsia="ru-RU"/>
        </w:rPr>
        <w:lastRenderedPageBreak/>
        <w:t>ФЕСТИВАЛЬ  ЗДОРОВЬЯ</w:t>
      </w:r>
    </w:p>
    <w:p w14:paraId="5C17DCF3" w14:textId="0C84CE90" w:rsidR="00B352D3" w:rsidRPr="00E72EAE" w:rsidRDefault="00B352D3" w:rsidP="00B352D3">
      <w:pPr>
        <w:pStyle w:val="a9"/>
        <w:jc w:val="center"/>
        <w:rPr>
          <w:b/>
          <w:bCs/>
          <w:noProof/>
          <w:color w:val="7030A0"/>
          <w:lang w:eastAsia="ru-RU"/>
        </w:rPr>
      </w:pPr>
      <w:r w:rsidRPr="00E72EAE">
        <w:rPr>
          <w:b/>
          <w:bCs/>
          <w:noProof/>
          <w:color w:val="7030A0"/>
          <w:lang w:eastAsia="ru-RU"/>
        </w:rPr>
        <w:t>01.09.-03.09.2023г.</w:t>
      </w:r>
    </w:p>
    <w:p w14:paraId="37D18FC0" w14:textId="3042834F" w:rsidR="00DB15A3" w:rsidRPr="00E72EAE" w:rsidRDefault="00DB15A3" w:rsidP="00B352D3">
      <w:pPr>
        <w:jc w:val="center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E72EAE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29920" behindDoc="1" locked="0" layoutInCell="1" allowOverlap="1" wp14:anchorId="02141903" wp14:editId="62FBC344">
            <wp:simplePos x="0" y="0"/>
            <wp:positionH relativeFrom="margin">
              <wp:posOffset>4122420</wp:posOffset>
            </wp:positionH>
            <wp:positionV relativeFrom="paragraph">
              <wp:posOffset>7620</wp:posOffset>
            </wp:positionV>
            <wp:extent cx="2639695" cy="2712720"/>
            <wp:effectExtent l="0" t="0" r="8255" b="0"/>
            <wp:wrapTight wrapText="bothSides">
              <wp:wrapPolygon edited="0">
                <wp:start x="0" y="0"/>
                <wp:lineTo x="0" y="21388"/>
                <wp:lineTo x="21512" y="21388"/>
                <wp:lineTo x="21512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271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5A993A5" w14:textId="70B0BDE2" w:rsidR="00DB15A3" w:rsidRPr="00B352D3" w:rsidRDefault="00B352D3" w:rsidP="00E72EAE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Проведение фестиваля Здоровья с программой «Здоровый образ жизни», направленный на сохранение здоровья, профилактику болезней и укрепление человеческого организма в целом, место проведения: детский оздоровительный лагерь </w:t>
      </w:r>
      <w:r w:rsidRPr="00324115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>«Алые паруса»,</w:t>
      </w:r>
      <w:r w:rsidRPr="00324115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t xml:space="preserve"> </w:t>
      </w: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г. Салаир, Кемеровская область, Квартал 57 А, количество участников 50 человек.</w:t>
      </w:r>
    </w:p>
    <w:p w14:paraId="1B1B42B0" w14:textId="77777777" w:rsidR="00E72EAE" w:rsidRDefault="00E72EAE" w:rsidP="00DB15A3">
      <w:pPr>
        <w:jc w:val="center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</w:p>
    <w:p w14:paraId="734AC9A1" w14:textId="2672BF22" w:rsidR="00B352D3" w:rsidRPr="00B352D3" w:rsidRDefault="00E72EAE" w:rsidP="00DB15A3">
      <w:pPr>
        <w:jc w:val="center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ЗДОРОВЬЕ — ФУНДАМЕНТ УСПЕХА.</w:t>
      </w:r>
    </w:p>
    <w:p w14:paraId="17261CC7" w14:textId="303272E5" w:rsidR="00B352D3" w:rsidRPr="00B352D3" w:rsidRDefault="00B352D3" w:rsidP="00E72EAE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Физическое и психическое здоровье – важный фактор, помогающий добиться успеха в жизни. Следите, чтобы ваш организм был здоров, а разум – чист от лишних переживаний, и ваши дела будут идти гораздо лучше. В погоне за достижениями в бизнесе и работе не забывайте уделять время сохранению и улучшению здоровья. </w:t>
      </w:r>
    </w:p>
    <w:p w14:paraId="005DDDE5" w14:textId="1A6E9961" w:rsidR="00B352D3" w:rsidRDefault="00DB15A3" w:rsidP="00B352D3">
      <w:pPr>
        <w:jc w:val="center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 wp14:anchorId="68BDE7E9" wp14:editId="2EE87567">
            <wp:simplePos x="0" y="0"/>
            <wp:positionH relativeFrom="margin">
              <wp:posOffset>-240030</wp:posOffset>
            </wp:positionH>
            <wp:positionV relativeFrom="paragraph">
              <wp:posOffset>229235</wp:posOffset>
            </wp:positionV>
            <wp:extent cx="6629400" cy="3555365"/>
            <wp:effectExtent l="0" t="0" r="0" b="6985"/>
            <wp:wrapTight wrapText="bothSides">
              <wp:wrapPolygon edited="0">
                <wp:start x="0" y="0"/>
                <wp:lineTo x="0" y="21527"/>
                <wp:lineTo x="21538" y="21527"/>
                <wp:lineTo x="21538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45" b="15335"/>
                    <a:stretch/>
                  </pic:blipFill>
                  <pic:spPr bwMode="auto">
                    <a:xfrm>
                      <a:off x="0" y="0"/>
                      <a:ext cx="6629400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AB85D" w14:textId="638E462C" w:rsidR="00B352D3" w:rsidRPr="00B352D3" w:rsidRDefault="00B352D3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lastRenderedPageBreak/>
        <w:t xml:space="preserve">В первую очередь темы, которые </w:t>
      </w:r>
      <w:r w:rsidR="00DB15A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раскрывались</w:t>
      </w: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 на занятиях фестиваля</w:t>
      </w:r>
    </w:p>
    <w:p w14:paraId="7DEF98DB" w14:textId="2C6B9A91" w:rsidR="00B352D3" w:rsidRPr="00B352D3" w:rsidRDefault="00B352D3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1.</w:t>
      </w: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ab/>
        <w:t>Правильное питание. Принимать пищу следует 3 раза в день, употребляя полезные и здоровые продукты.</w:t>
      </w:r>
    </w:p>
    <w:p w14:paraId="6BC7F7ED" w14:textId="77777777" w:rsidR="00B352D3" w:rsidRPr="00B352D3" w:rsidRDefault="00B352D3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2.</w:t>
      </w: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ab/>
        <w:t>Спорт. Физическая активность должна присутствовать ежедневно. Это может быть пробежка или часовая прогулка по вечернему городу.</w:t>
      </w:r>
    </w:p>
    <w:p w14:paraId="717F2E5D" w14:textId="77777777" w:rsidR="00B352D3" w:rsidRPr="00B352D3" w:rsidRDefault="00B352D3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3.</w:t>
      </w: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ab/>
        <w:t>Отказ от вредных привычек. Курение и алкоголь занимают первые две позиции в списке факторов, ухудшающих здоровье и сокращающих жизнь людей во всём мире.</w:t>
      </w:r>
    </w:p>
    <w:p w14:paraId="37229BF3" w14:textId="77777777" w:rsidR="00B352D3" w:rsidRPr="00B352D3" w:rsidRDefault="00B352D3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Цель – пропаганда и приобщение инвалидов к здоровому образу жизни и занятиям спорта. Проведение части фестиваля на открытом воздухе станет для нас традицией. </w:t>
      </w:r>
    </w:p>
    <w:p w14:paraId="45C57DFD" w14:textId="77777777" w:rsidR="00B352D3" w:rsidRPr="00B352D3" w:rsidRDefault="00B352D3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B352D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В программе: </w:t>
      </w:r>
    </w:p>
    <w:p w14:paraId="3A63F0D6" w14:textId="4151E94D" w:rsidR="00DB15A3" w:rsidRDefault="00E72EAE" w:rsidP="00CB4E85">
      <w:r w:rsidRPr="00CB4E85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ЗАНЯТИЯ РАСКРЫВАЮЩИЕ ТЕМУ «ЗДОРОВЫЙ ОБРАЗА ЖИЗНИ»</w:t>
      </w:r>
      <w:r w:rsidRPr="00DB15A3">
        <w:t xml:space="preserve"> </w:t>
      </w:r>
    </w:p>
    <w:p w14:paraId="7AAB7977" w14:textId="1BFA2F13" w:rsidR="00CB4E85" w:rsidRDefault="00CB4E85" w:rsidP="003D7F03">
      <w:pPr>
        <w:jc w:val="right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6105D7" wp14:editId="13FDB90B">
            <wp:extent cx="4174322" cy="21240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30" b="7023"/>
                    <a:stretch/>
                  </pic:blipFill>
                  <pic:spPr bwMode="auto">
                    <a:xfrm>
                      <a:off x="0" y="0"/>
                      <a:ext cx="4186107" cy="213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F84C9" w14:textId="77777777" w:rsidR="00DB15A3" w:rsidRDefault="00DB15A3" w:rsidP="00E72EAE">
      <w:pPr>
        <w:spacing w:line="360" w:lineRule="auto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DB15A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Здоровье человека в понимании Всемирной организации здравоохранения (ВОЗ) — это состояние полного физического, душевного и социального благополучия, а не только отсутствие болезней и физических дефектов.</w:t>
      </w:r>
    </w:p>
    <w:p w14:paraId="67ECBF12" w14:textId="6B9A29E3" w:rsidR="00DB15A3" w:rsidRPr="00CB4E85" w:rsidRDefault="00E72EAE" w:rsidP="003D7F03">
      <w:pPr>
        <w:jc w:val="right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2817548F" wp14:editId="2EE70E30">
            <wp:simplePos x="0" y="0"/>
            <wp:positionH relativeFrom="column">
              <wp:posOffset>140970</wp:posOffset>
            </wp:positionH>
            <wp:positionV relativeFrom="paragraph">
              <wp:posOffset>118110</wp:posOffset>
            </wp:positionV>
            <wp:extent cx="4295140" cy="2172970"/>
            <wp:effectExtent l="0" t="0" r="0" b="0"/>
            <wp:wrapTight wrapText="bothSides">
              <wp:wrapPolygon edited="0">
                <wp:start x="0" y="0"/>
                <wp:lineTo x="0" y="21398"/>
                <wp:lineTo x="21459" y="21398"/>
                <wp:lineTo x="21459" y="0"/>
                <wp:lineTo x="0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82" b="6056"/>
                    <a:stretch/>
                  </pic:blipFill>
                  <pic:spPr bwMode="auto">
                    <a:xfrm>
                      <a:off x="0" y="0"/>
                      <a:ext cx="429514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71BE0" w14:textId="1E317D21" w:rsidR="003D7F03" w:rsidRDefault="003D7F03" w:rsidP="00CB4E85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</w:p>
    <w:p w14:paraId="4C175350" w14:textId="77777777" w:rsidR="003D7F03" w:rsidRDefault="003D7F03" w:rsidP="00CB4E85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</w:p>
    <w:p w14:paraId="446105A0" w14:textId="05C7D0A4" w:rsidR="00DB15A3" w:rsidRDefault="00E72EAE" w:rsidP="00E72EAE">
      <w:pPr>
        <w:pStyle w:val="a3"/>
        <w:spacing w:line="360" w:lineRule="auto"/>
        <w:ind w:left="0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741B19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ЗАНЯТИЯ ЙОГОЙ</w:t>
      </w:r>
      <w:r w:rsidR="00741B19" w:rsidRPr="00741B19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– оказывают воздействие на различные системы организма, делая гибкими </w:t>
      </w:r>
      <w:r w:rsidR="00741B19" w:rsidRPr="00741B19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lastRenderedPageBreak/>
        <w:t xml:space="preserve">позвоночник и суставы и тонизируя мышцы и внутренние органы. </w:t>
      </w:r>
    </w:p>
    <w:p w14:paraId="5297265B" w14:textId="77777777" w:rsidR="00DB15A3" w:rsidRDefault="00DB15A3" w:rsidP="00DB15A3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</w:p>
    <w:p w14:paraId="7E070A1C" w14:textId="5D9BD70D" w:rsidR="00DB15A3" w:rsidRDefault="00E72EAE" w:rsidP="00DB15A3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 wp14:anchorId="1A93996B" wp14:editId="6E65E5B3">
            <wp:simplePos x="0" y="0"/>
            <wp:positionH relativeFrom="margin">
              <wp:posOffset>2541270</wp:posOffset>
            </wp:positionH>
            <wp:positionV relativeFrom="paragraph">
              <wp:posOffset>47625</wp:posOffset>
            </wp:positionV>
            <wp:extent cx="4254500" cy="2686050"/>
            <wp:effectExtent l="0" t="0" r="0" b="0"/>
            <wp:wrapTight wrapText="bothSides">
              <wp:wrapPolygon edited="0">
                <wp:start x="0" y="0"/>
                <wp:lineTo x="0" y="21447"/>
                <wp:lineTo x="21471" y="21447"/>
                <wp:lineTo x="21471" y="0"/>
                <wp:lineTo x="0" y="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21"/>
                    <a:stretch/>
                  </pic:blipFill>
                  <pic:spPr bwMode="auto">
                    <a:xfrm>
                      <a:off x="0" y="0"/>
                      <a:ext cx="42545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B19" w:rsidRPr="00741B19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Главное отличие асан йоги от привычных для нас силовых физических упражнений – это отказ от резких движений, которые при многократном повторении неизбежно привод</w:t>
      </w:r>
      <w:r w:rsidR="00DB15A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ят к появлению усталости, трени</w:t>
      </w:r>
      <w:r w:rsidR="00741B19" w:rsidRPr="00741B19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ровка концентрации и внимания. </w:t>
      </w:r>
    </w:p>
    <w:p w14:paraId="2E61C7AF" w14:textId="1B87F1A3" w:rsidR="003D7F03" w:rsidRDefault="00741B19" w:rsidP="0088639D">
      <w:pPr>
        <w:pStyle w:val="a3"/>
        <w:spacing w:line="360" w:lineRule="auto"/>
        <w:ind w:left="0" w:firstLine="851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741B19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 xml:space="preserve">Особое место в занятиях йогой отводится дыханию: при правильном дыхании стимулируется работа сердца, все органы нашего тела в необходимом количестве снабжаются кислородом, в то время как из них выводятся двуокись углерода и другие метаболиты. </w:t>
      </w:r>
    </w:p>
    <w:p w14:paraId="3BB7BD5C" w14:textId="3BA1F5D7" w:rsidR="0088639D" w:rsidRPr="0088639D" w:rsidRDefault="00E72EAE" w:rsidP="00E72EAE">
      <w:pPr>
        <w:pStyle w:val="a3"/>
        <w:ind w:left="709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DB15A3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СПОРТИВНЫЕ СОСТЯЗАНИЯ</w:t>
      </w:r>
      <w:r w:rsidRPr="00DB15A3">
        <w:t>.</w:t>
      </w:r>
      <w:r>
        <w:t xml:space="preserve"> </w:t>
      </w:r>
    </w:p>
    <w:p w14:paraId="2E79CA8F" w14:textId="4596B302" w:rsidR="00CB4E85" w:rsidRPr="0088639D" w:rsidRDefault="00E72EAE" w:rsidP="0088639D">
      <w:pPr>
        <w:ind w:firstLine="851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59D0A58D" wp14:editId="7EA58531">
            <wp:simplePos x="0" y="0"/>
            <wp:positionH relativeFrom="page">
              <wp:posOffset>499110</wp:posOffset>
            </wp:positionH>
            <wp:positionV relativeFrom="paragraph">
              <wp:posOffset>641985</wp:posOffset>
            </wp:positionV>
            <wp:extent cx="6548120" cy="2838450"/>
            <wp:effectExtent l="0" t="0" r="5080" b="0"/>
            <wp:wrapTight wrapText="bothSides">
              <wp:wrapPolygon edited="0">
                <wp:start x="0" y="0"/>
                <wp:lineTo x="0" y="21455"/>
                <wp:lineTo x="21554" y="21455"/>
                <wp:lineTo x="21554" y="0"/>
                <wp:lineTo x="0" y="0"/>
              </wp:wrapPolygon>
            </wp:wrapTight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82" b="15722"/>
                    <a:stretch/>
                  </pic:blipFill>
                  <pic:spPr bwMode="auto">
                    <a:xfrm>
                      <a:off x="0" y="0"/>
                      <a:ext cx="654812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5A3" w:rsidRPr="0088639D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Забота о теле. Физическая активность в течение дня необходима, особенно если на протяжении остальной части дня нет возможности двигаться</w:t>
      </w:r>
    </w:p>
    <w:p w14:paraId="42CF7152" w14:textId="2E82A210" w:rsidR="00E72EAE" w:rsidRPr="00E72EAE" w:rsidRDefault="00E72EAE" w:rsidP="00E72EAE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</w:p>
    <w:p w14:paraId="4E344FED" w14:textId="77777777" w:rsidR="00E72EAE" w:rsidRDefault="00E72EAE" w:rsidP="00E72EAE">
      <w:pPr>
        <w:pStyle w:val="a3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</w:p>
    <w:p w14:paraId="115CAAC4" w14:textId="2F321FAD" w:rsidR="00CB4E85" w:rsidRPr="0088639D" w:rsidRDefault="00E72EAE" w:rsidP="001F26E4">
      <w:pPr>
        <w:pStyle w:val="a3"/>
        <w:ind w:left="0"/>
        <w:jc w:val="center"/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 w:rsidRPr="0088639D"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t>ТАНЦЕВАЛЬНЫЙ БАТТЛ ПОД НОЧНЫМ ОТКРЫТЫМ НЕБОМ.</w:t>
      </w:r>
    </w:p>
    <w:p w14:paraId="203476C0" w14:textId="4B3BF7D1" w:rsidR="00B352D3" w:rsidRDefault="003D7F03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85413A" wp14:editId="27D70C96">
            <wp:extent cx="4660810" cy="3289300"/>
            <wp:effectExtent l="0" t="0" r="698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0148" t="11083" r="31720" b="15980"/>
                    <a:stretch/>
                  </pic:blipFill>
                  <pic:spPr bwMode="auto">
                    <a:xfrm>
                      <a:off x="0" y="0"/>
                      <a:ext cx="4670077" cy="329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7CCDF" w14:textId="3270115E" w:rsidR="00E72EAE" w:rsidRPr="00E72EAE" w:rsidRDefault="00E72EAE" w:rsidP="00E72EAE">
      <w:pPr>
        <w:shd w:val="clear" w:color="auto" w:fill="FFFFFF"/>
        <w:spacing w:after="0" w:line="360" w:lineRule="auto"/>
        <w:ind w:firstLine="567"/>
        <w:jc w:val="both"/>
        <w:rPr>
          <w:rFonts w:ascii="Arial" w:eastAsia="Times New Roman" w:hAnsi="Arial" w:cs="Arial"/>
          <w:color w:val="7030A0"/>
          <w:sz w:val="24"/>
          <w:szCs w:val="24"/>
          <w:lang w:eastAsia="ru-RU"/>
        </w:rPr>
      </w:pPr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 xml:space="preserve">Танцевальный </w:t>
      </w:r>
      <w:proofErr w:type="spellStart"/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>батл</w:t>
      </w:r>
      <w:proofErr w:type="spellEnd"/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 xml:space="preserve"> – это </w:t>
      </w:r>
      <w:r w:rsidRPr="00E72EAE">
        <w:rPr>
          <w:rFonts w:ascii="Arial" w:eastAsia="Times New Roman" w:hAnsi="Arial" w:cs="Arial"/>
          <w:bCs/>
          <w:color w:val="7030A0"/>
          <w:sz w:val="24"/>
          <w:szCs w:val="24"/>
          <w:lang w:eastAsia="ru-RU"/>
        </w:rPr>
        <w:t>танцевальное сражение между участниками для выявления самого сильного из них</w:t>
      </w:r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>.</w:t>
      </w:r>
    </w:p>
    <w:p w14:paraId="3D2B419B" w14:textId="4CA59530" w:rsidR="00E72EAE" w:rsidRPr="00E72EAE" w:rsidRDefault="00E72EAE" w:rsidP="00E72EAE">
      <w:pPr>
        <w:shd w:val="clear" w:color="auto" w:fill="FFFFFF"/>
        <w:spacing w:after="0" w:line="360" w:lineRule="auto"/>
        <w:ind w:firstLine="567"/>
        <w:jc w:val="both"/>
        <w:rPr>
          <w:rFonts w:ascii="Arial" w:eastAsia="Times New Roman" w:hAnsi="Arial" w:cs="Arial"/>
          <w:color w:val="7030A0"/>
          <w:sz w:val="24"/>
          <w:szCs w:val="24"/>
          <w:lang w:eastAsia="ru-RU"/>
        </w:rPr>
      </w:pPr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 xml:space="preserve">В конкурсе танцевальных </w:t>
      </w:r>
      <w:proofErr w:type="spellStart"/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>батлов</w:t>
      </w:r>
      <w:proofErr w:type="spellEnd"/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 xml:space="preserve">, как у любых других соревнований есть свои правила: каждый по очереди танцует определенное время от 30 секунд и более. Также допускается некоторые </w:t>
      </w:r>
      <w:proofErr w:type="spellStart"/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>иронизирования</w:t>
      </w:r>
      <w:proofErr w:type="spellEnd"/>
      <w:r w:rsidRPr="00E72EAE">
        <w:rPr>
          <w:rFonts w:ascii="Arial" w:eastAsia="Times New Roman" w:hAnsi="Arial" w:cs="Arial"/>
          <w:color w:val="7030A0"/>
          <w:sz w:val="24"/>
          <w:szCs w:val="24"/>
          <w:lang w:eastAsia="ru-RU"/>
        </w:rPr>
        <w:t xml:space="preserve"> над соперником, «передразнивания» его.</w:t>
      </w:r>
    </w:p>
    <w:p w14:paraId="4FDE0284" w14:textId="1364C849" w:rsidR="00E72EAE" w:rsidRPr="00B352D3" w:rsidRDefault="00E72EAE" w:rsidP="00B352D3">
      <w:pP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</w:pPr>
    </w:p>
    <w:p w14:paraId="43FB11AE" w14:textId="10570FBA" w:rsidR="00B352D3" w:rsidRPr="00B352D3" w:rsidRDefault="001F26E4" w:rsidP="00B352D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72EA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1" locked="0" layoutInCell="1" allowOverlap="1" wp14:anchorId="2C8E84FA" wp14:editId="697C1127">
            <wp:simplePos x="0" y="0"/>
            <wp:positionH relativeFrom="margin">
              <wp:posOffset>1464945</wp:posOffset>
            </wp:positionH>
            <wp:positionV relativeFrom="paragraph">
              <wp:posOffset>14605</wp:posOffset>
            </wp:positionV>
            <wp:extent cx="4872990" cy="2971800"/>
            <wp:effectExtent l="0" t="0" r="3810" b="0"/>
            <wp:wrapTight wrapText="bothSides">
              <wp:wrapPolygon edited="0">
                <wp:start x="0" y="0"/>
                <wp:lineTo x="0" y="21462"/>
                <wp:lineTo x="21532" y="21462"/>
                <wp:lineTo x="21532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52" t="19144" r="13889" b="27708"/>
                    <a:stretch/>
                  </pic:blipFill>
                  <pic:spPr bwMode="auto">
                    <a:xfrm>
                      <a:off x="0" y="0"/>
                      <a:ext cx="487299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37833" w14:textId="7CD75C65" w:rsidR="003D7F03" w:rsidRDefault="003D7F03" w:rsidP="00D35270">
      <w:pPr>
        <w:pStyle w:val="a4"/>
        <w:spacing w:line="360" w:lineRule="auto"/>
        <w:rPr>
          <w:sz w:val="28"/>
          <w:szCs w:val="28"/>
        </w:rPr>
      </w:pPr>
    </w:p>
    <w:p w14:paraId="297C3564" w14:textId="7E02CE3C" w:rsidR="003D7F03" w:rsidRDefault="003D7F03" w:rsidP="00D35270">
      <w:pPr>
        <w:pStyle w:val="a4"/>
        <w:spacing w:line="360" w:lineRule="auto"/>
        <w:rPr>
          <w:sz w:val="28"/>
          <w:szCs w:val="28"/>
        </w:rPr>
      </w:pPr>
    </w:p>
    <w:p w14:paraId="65EE260D" w14:textId="001F69F9" w:rsidR="003D7F03" w:rsidRDefault="003D7F03" w:rsidP="00D35270">
      <w:pPr>
        <w:pStyle w:val="a4"/>
        <w:spacing w:line="360" w:lineRule="auto"/>
        <w:rPr>
          <w:sz w:val="28"/>
          <w:szCs w:val="28"/>
        </w:rPr>
      </w:pPr>
    </w:p>
    <w:p w14:paraId="58527B46" w14:textId="6F500BA9" w:rsidR="003D7F03" w:rsidRDefault="003D7F03" w:rsidP="00D35270">
      <w:pPr>
        <w:pStyle w:val="a4"/>
        <w:spacing w:line="360" w:lineRule="auto"/>
        <w:rPr>
          <w:sz w:val="28"/>
          <w:szCs w:val="28"/>
        </w:rPr>
      </w:pPr>
    </w:p>
    <w:p w14:paraId="6CDC4D6D" w14:textId="5A933253" w:rsidR="003D7F03" w:rsidRDefault="003D7F03" w:rsidP="00D35270">
      <w:pPr>
        <w:pStyle w:val="a4"/>
        <w:spacing w:line="360" w:lineRule="auto"/>
        <w:rPr>
          <w:sz w:val="28"/>
          <w:szCs w:val="28"/>
        </w:rPr>
      </w:pPr>
    </w:p>
    <w:p w14:paraId="491B8415" w14:textId="64F1A8BA" w:rsidR="00E72EAE" w:rsidRDefault="00E72EAE" w:rsidP="00D35270">
      <w:pPr>
        <w:pStyle w:val="a4"/>
        <w:spacing w:line="360" w:lineRule="auto"/>
        <w:rPr>
          <w:sz w:val="28"/>
          <w:szCs w:val="28"/>
        </w:rPr>
      </w:pPr>
    </w:p>
    <w:p w14:paraId="4EC309B3" w14:textId="2B441946" w:rsidR="00741B19" w:rsidRPr="006317EF" w:rsidRDefault="00741B19" w:rsidP="00E72EAE">
      <w:pPr>
        <w:widowControl w:val="0"/>
        <w:autoSpaceDE w:val="0"/>
        <w:autoSpaceDN w:val="0"/>
        <w:spacing w:before="220" w:after="0" w:line="276" w:lineRule="auto"/>
        <w:ind w:firstLine="284"/>
        <w:jc w:val="center"/>
        <w:rPr>
          <w:rFonts w:ascii="Times New Roman" w:eastAsiaTheme="minorEastAsia" w:hAnsi="Times New Roman" w:cs="Times New Roman"/>
          <w:b/>
          <w:color w:val="002060"/>
          <w:sz w:val="28"/>
          <w:szCs w:val="28"/>
          <w:lang w:eastAsia="ru-RU"/>
        </w:rPr>
      </w:pPr>
      <w:bookmarkStart w:id="12" w:name="_Hlk164274093"/>
      <w:r w:rsidRPr="006317EF">
        <w:rPr>
          <w:rFonts w:ascii="Times New Roman" w:eastAsiaTheme="minorEastAsia" w:hAnsi="Times New Roman" w:cs="Times New Roman"/>
          <w:b/>
          <w:color w:val="002060"/>
          <w:sz w:val="28"/>
          <w:szCs w:val="28"/>
          <w:lang w:eastAsia="ru-RU"/>
        </w:rPr>
        <w:lastRenderedPageBreak/>
        <w:t>КРАЕВЕДЕНИЕ ЧЕРЕЗ КВЕСТ</w:t>
      </w:r>
    </w:p>
    <w:p w14:paraId="2B57F697" w14:textId="77777777" w:rsidR="00741B19" w:rsidRPr="009F7538" w:rsidRDefault="00741B19" w:rsidP="00741B19">
      <w:pPr>
        <w:widowControl w:val="0"/>
        <w:autoSpaceDE w:val="0"/>
        <w:autoSpaceDN w:val="0"/>
        <w:spacing w:before="220" w:after="0" w:line="360" w:lineRule="auto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F753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«Картографическое ориентирование» проводился в замечательном городе Новокузнецке.</w:t>
      </w:r>
    </w:p>
    <w:p w14:paraId="689BBB2C" w14:textId="77777777" w:rsidR="00741B19" w:rsidRPr="009F7538" w:rsidRDefault="00741B19" w:rsidP="00741B19">
      <w:pPr>
        <w:widowControl w:val="0"/>
        <w:autoSpaceDE w:val="0"/>
        <w:autoSpaceDN w:val="0"/>
        <w:spacing w:before="220" w:after="0" w:line="360" w:lineRule="auto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F753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Участники </w:t>
      </w:r>
      <w:proofErr w:type="spellStart"/>
      <w:r w:rsidRPr="009F7538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квеста</w:t>
      </w:r>
      <w:proofErr w:type="spellEnd"/>
      <w:r w:rsidRPr="009F753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лучше узнали историю, культуру и достопримечательности города, они проходили локации по городу, знакомились с памятниками и достопримечательностями Новокузнецка.</w:t>
      </w:r>
    </w:p>
    <w:p w14:paraId="3968694B" w14:textId="77777777" w:rsidR="00741B19" w:rsidRPr="009F7538" w:rsidRDefault="00741B19" w:rsidP="00741B19">
      <w:pPr>
        <w:widowControl w:val="0"/>
        <w:autoSpaceDE w:val="0"/>
        <w:autoSpaceDN w:val="0"/>
        <w:spacing w:before="220" w:after="0" w:line="360" w:lineRule="auto"/>
        <w:ind w:firstLine="284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9F7538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Квест</w:t>
      </w:r>
      <w:proofErr w:type="spellEnd"/>
      <w:r w:rsidRPr="009F753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состоял из серии заданий и вопросов </w:t>
      </w:r>
      <w:r w:rsidRPr="006317E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письменно и на русском жестовом языке в </w:t>
      </w:r>
      <w:proofErr w:type="spellStart"/>
      <w:r w:rsidRPr="006317EF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видеоформате</w:t>
      </w:r>
      <w:proofErr w:type="spellEnd"/>
      <w:r w:rsidRPr="006317EF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которые участники решали, используя свои наблюдательные</w:t>
      </w:r>
      <w:r w:rsidRPr="009F753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аналитические способности. Каждая подсказка и задание связана с историей и достопримечательностями города. </w:t>
      </w:r>
    </w:p>
    <w:p w14:paraId="759C21B5" w14:textId="77777777" w:rsidR="00741B19" w:rsidRPr="009F7538" w:rsidRDefault="00741B19" w:rsidP="00741B1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 wp14:anchorId="43C2C50F" wp14:editId="220EB66E">
            <wp:simplePos x="0" y="0"/>
            <wp:positionH relativeFrom="column">
              <wp:posOffset>112395</wp:posOffset>
            </wp:positionH>
            <wp:positionV relativeFrom="paragraph">
              <wp:posOffset>501015</wp:posOffset>
            </wp:positionV>
            <wp:extent cx="6570345" cy="2164715"/>
            <wp:effectExtent l="0" t="0" r="1905" b="6985"/>
            <wp:wrapTight wrapText="bothSides">
              <wp:wrapPolygon edited="0">
                <wp:start x="0" y="0"/>
                <wp:lineTo x="0" y="21480"/>
                <wp:lineTo x="21544" y="21480"/>
                <wp:lineTo x="2154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9" t="24360" r="4898" b="33510"/>
                    <a:stretch/>
                  </pic:blipFill>
                  <pic:spPr bwMode="auto">
                    <a:xfrm>
                      <a:off x="0" y="0"/>
                      <a:ext cx="6570345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F7538">
        <w:rPr>
          <w:rFonts w:ascii="Times New Roman" w:hAnsi="Times New Roman" w:cs="Times New Roman"/>
          <w:sz w:val="28"/>
          <w:szCs w:val="28"/>
        </w:rPr>
        <w:t xml:space="preserve">Целевая аудитория: слабослышащие и глухие от 14 до 35 лет местные жители и гости из городов Кузбасса. Охват – </w:t>
      </w:r>
      <w:r w:rsidRPr="009F7538">
        <w:rPr>
          <w:rFonts w:ascii="Times New Roman" w:hAnsi="Times New Roman" w:cs="Times New Roman"/>
          <w:b/>
          <w:bCs/>
          <w:sz w:val="28"/>
          <w:szCs w:val="28"/>
        </w:rPr>
        <w:t xml:space="preserve">50 </w:t>
      </w:r>
      <w:r w:rsidRPr="009F7538">
        <w:rPr>
          <w:rFonts w:ascii="Times New Roman" w:hAnsi="Times New Roman" w:cs="Times New Roman"/>
          <w:sz w:val="28"/>
          <w:szCs w:val="28"/>
        </w:rPr>
        <w:t>чел.</w:t>
      </w:r>
    </w:p>
    <w:p w14:paraId="01C61731" w14:textId="77777777" w:rsidR="00741B19" w:rsidRDefault="00741B19" w:rsidP="00741B1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14:paraId="27745EC9" w14:textId="77777777" w:rsidR="00741B19" w:rsidRPr="009F7538" w:rsidRDefault="00741B19" w:rsidP="00741B1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F7538">
        <w:rPr>
          <w:rFonts w:ascii="Times New Roman" w:hAnsi="Times New Roman" w:cs="Times New Roman"/>
          <w:sz w:val="28"/>
          <w:szCs w:val="28"/>
        </w:rPr>
        <w:t xml:space="preserve">Цель </w:t>
      </w:r>
      <w:proofErr w:type="spellStart"/>
      <w:r w:rsidRPr="009F7538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9F7538">
        <w:rPr>
          <w:rFonts w:ascii="Times New Roman" w:hAnsi="Times New Roman" w:cs="Times New Roman"/>
          <w:sz w:val="28"/>
          <w:szCs w:val="28"/>
        </w:rPr>
        <w:t>: Познакомить глухих участников с историей Новокузнецка и его основными достопримечательностями;</w:t>
      </w:r>
    </w:p>
    <w:p w14:paraId="36651067" w14:textId="77777777" w:rsidR="00741B19" w:rsidRPr="009F7538" w:rsidRDefault="00741B19" w:rsidP="00741B1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F7538">
        <w:rPr>
          <w:rFonts w:ascii="Times New Roman" w:hAnsi="Times New Roman" w:cs="Times New Roman"/>
          <w:sz w:val="28"/>
          <w:szCs w:val="28"/>
        </w:rPr>
        <w:t xml:space="preserve">По городу Новокузнецку: загадки и задания размещены были на специальных определенных местах спрятанные </w:t>
      </w:r>
      <w:r w:rsidRPr="006317EF">
        <w:rPr>
          <w:rFonts w:ascii="Times New Roman" w:hAnsi="Times New Roman" w:cs="Times New Roman"/>
          <w:sz w:val="28"/>
          <w:szCs w:val="28"/>
        </w:rPr>
        <w:t>в достопримечательностях (</w:t>
      </w:r>
      <w:r w:rsidRPr="006317EF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Pr="006317EF">
        <w:rPr>
          <w:rFonts w:ascii="Times New Roman" w:hAnsi="Times New Roman" w:cs="Times New Roman"/>
          <w:sz w:val="28"/>
          <w:szCs w:val="28"/>
        </w:rPr>
        <w:t>- код, на связи всегда был куратор, который следил за выполнением задания).</w:t>
      </w:r>
      <w:r w:rsidRPr="009F753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32FF8E" w14:textId="77777777" w:rsidR="00741B19" w:rsidRDefault="00741B19" w:rsidP="00741B1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F7538">
        <w:rPr>
          <w:rFonts w:ascii="Times New Roman" w:hAnsi="Times New Roman" w:cs="Times New Roman"/>
          <w:sz w:val="28"/>
          <w:szCs w:val="28"/>
        </w:rPr>
        <w:t xml:space="preserve">Для прохождения </w:t>
      </w:r>
      <w:proofErr w:type="spellStart"/>
      <w:r w:rsidRPr="009F7538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9F7538">
        <w:rPr>
          <w:rFonts w:ascii="Times New Roman" w:hAnsi="Times New Roman" w:cs="Times New Roman"/>
          <w:sz w:val="28"/>
          <w:szCs w:val="28"/>
        </w:rPr>
        <w:t xml:space="preserve"> участники пользовались смартфонами с доступом к Интернету.</w:t>
      </w:r>
    </w:p>
    <w:p w14:paraId="6582D701" w14:textId="77777777" w:rsidR="00741B19" w:rsidRDefault="00741B19" w:rsidP="00741B19">
      <w:pPr>
        <w:pStyle w:val="a4"/>
        <w:spacing w:line="276" w:lineRule="auto"/>
        <w:rPr>
          <w:sz w:val="28"/>
          <w:szCs w:val="28"/>
        </w:rPr>
      </w:pPr>
      <w:r w:rsidRPr="009F7538">
        <w:rPr>
          <w:noProof/>
          <w:sz w:val="28"/>
          <w:szCs w:val="28"/>
        </w:rPr>
        <w:lastRenderedPageBreak/>
        <w:drawing>
          <wp:anchor distT="0" distB="0" distL="114300" distR="114300" simplePos="0" relativeHeight="251724800" behindDoc="1" locked="0" layoutInCell="1" allowOverlap="1" wp14:anchorId="2979559B" wp14:editId="2ED5E544">
            <wp:simplePos x="0" y="0"/>
            <wp:positionH relativeFrom="column">
              <wp:posOffset>131445</wp:posOffset>
            </wp:positionH>
            <wp:positionV relativeFrom="paragraph">
              <wp:posOffset>300355</wp:posOffset>
            </wp:positionV>
            <wp:extent cx="3514725" cy="1955165"/>
            <wp:effectExtent l="0" t="0" r="0" b="6985"/>
            <wp:wrapTight wrapText="bothSides">
              <wp:wrapPolygon edited="0">
                <wp:start x="0" y="0"/>
                <wp:lineTo x="0" y="21467"/>
                <wp:lineTo x="21424" y="21467"/>
                <wp:lineTo x="21424" y="0"/>
                <wp:lineTo x="0" y="0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0" t="27700" r="10963" b="3422"/>
                    <a:stretch/>
                  </pic:blipFill>
                  <pic:spPr bwMode="auto">
                    <a:xfrm>
                      <a:off x="0" y="0"/>
                      <a:ext cx="3514725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F7538">
        <w:rPr>
          <w:sz w:val="28"/>
          <w:szCs w:val="28"/>
        </w:rPr>
        <w:t xml:space="preserve"> </w:t>
      </w:r>
    </w:p>
    <w:p w14:paraId="677F3B32" w14:textId="77777777" w:rsidR="00741B19" w:rsidRDefault="00741B19" w:rsidP="00741B19">
      <w:pPr>
        <w:pStyle w:val="a4"/>
        <w:spacing w:line="276" w:lineRule="auto"/>
        <w:rPr>
          <w:sz w:val="28"/>
          <w:szCs w:val="28"/>
        </w:rPr>
      </w:pPr>
      <w:r w:rsidRPr="009F7538">
        <w:rPr>
          <w:sz w:val="28"/>
          <w:szCs w:val="28"/>
        </w:rPr>
        <w:t xml:space="preserve"> </w:t>
      </w:r>
      <w:r w:rsidRPr="006317EF">
        <w:rPr>
          <w:sz w:val="28"/>
          <w:szCs w:val="28"/>
        </w:rPr>
        <w:t xml:space="preserve">14 октября 2024 года выдался холодным, но, несмотря на погоду, участники мероприятия собрались вместе, чтобы испытать незабываемые эмоции. </w:t>
      </w:r>
    </w:p>
    <w:p w14:paraId="170ED458" w14:textId="77777777" w:rsidR="00741B19" w:rsidRPr="006317EF" w:rsidRDefault="00741B19" w:rsidP="00741B19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317EF">
        <w:rPr>
          <w:rFonts w:ascii="Times New Roman" w:hAnsi="Times New Roman" w:cs="Times New Roman"/>
          <w:sz w:val="28"/>
          <w:szCs w:val="28"/>
        </w:rPr>
        <w:t>Многие из них даже не подозревали, что история Новокузнецка очень интересная.</w:t>
      </w:r>
    </w:p>
    <w:p w14:paraId="2EF4EC04" w14:textId="77777777" w:rsidR="00741B19" w:rsidRPr="009F7538" w:rsidRDefault="00741B19" w:rsidP="00741B1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 wp14:anchorId="5EC91FE4" wp14:editId="5B86F216">
            <wp:simplePos x="0" y="0"/>
            <wp:positionH relativeFrom="margin">
              <wp:align>right</wp:align>
            </wp:positionH>
            <wp:positionV relativeFrom="paragraph">
              <wp:posOffset>495300</wp:posOffset>
            </wp:positionV>
            <wp:extent cx="2212975" cy="1438910"/>
            <wp:effectExtent l="0" t="0" r="0" b="8890"/>
            <wp:wrapTight wrapText="bothSides">
              <wp:wrapPolygon edited="0">
                <wp:start x="0" y="0"/>
                <wp:lineTo x="0" y="21447"/>
                <wp:lineTo x="21383" y="21447"/>
                <wp:lineTo x="2138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F7538">
        <w:rPr>
          <w:rFonts w:ascii="Times New Roman" w:hAnsi="Times New Roman" w:cs="Times New Roman"/>
          <w:sz w:val="28"/>
          <w:szCs w:val="28"/>
        </w:rPr>
        <w:t>Участники с большим интересом выполняли задания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9F7538">
        <w:rPr>
          <w:rFonts w:ascii="Times New Roman" w:hAnsi="Times New Roman" w:cs="Times New Roman"/>
          <w:sz w:val="28"/>
          <w:szCs w:val="28"/>
        </w:rPr>
        <w:t xml:space="preserve"> кто быстрее найдёт QR-код </w:t>
      </w:r>
      <w:proofErr w:type="gramStart"/>
      <w:r w:rsidRPr="009F753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9F7538">
        <w:rPr>
          <w:rFonts w:ascii="Times New Roman" w:hAnsi="Times New Roman" w:cs="Times New Roman"/>
          <w:sz w:val="28"/>
          <w:szCs w:val="28"/>
        </w:rPr>
        <w:t xml:space="preserve"> кто быстрее доберётся до конечной точки — крепости.</w:t>
      </w:r>
    </w:p>
    <w:p w14:paraId="050F2A33" w14:textId="77777777" w:rsidR="00741B19" w:rsidRPr="009F7538" w:rsidRDefault="00741B19" w:rsidP="00741B1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7538">
        <w:rPr>
          <w:rFonts w:ascii="Times New Roman" w:hAnsi="Times New Roman" w:cs="Times New Roman"/>
          <w:sz w:val="28"/>
          <w:szCs w:val="28"/>
        </w:rPr>
        <w:t xml:space="preserve">После завершения </w:t>
      </w:r>
      <w:proofErr w:type="spellStart"/>
      <w:r w:rsidRPr="009F7538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9F7538">
        <w:rPr>
          <w:rFonts w:ascii="Times New Roman" w:hAnsi="Times New Roman" w:cs="Times New Roman"/>
          <w:sz w:val="28"/>
          <w:szCs w:val="28"/>
        </w:rPr>
        <w:t xml:space="preserve"> участники собрались в Новокузнецком ДК ВОГ. </w:t>
      </w:r>
    </w:p>
    <w:p w14:paraId="31D2AAB7" w14:textId="77777777" w:rsidR="00741B19" w:rsidRDefault="00741B19" w:rsidP="00741B1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7538">
        <w:rPr>
          <w:rFonts w:ascii="Times New Roman" w:hAnsi="Times New Roman" w:cs="Times New Roman"/>
          <w:sz w:val="28"/>
          <w:szCs w:val="28"/>
        </w:rPr>
        <w:t>Они общались и ели пиццу из сети ресторанов «</w:t>
      </w:r>
      <w:proofErr w:type="spellStart"/>
      <w:r w:rsidRPr="009F7538">
        <w:rPr>
          <w:rFonts w:ascii="Times New Roman" w:hAnsi="Times New Roman" w:cs="Times New Roman"/>
          <w:sz w:val="28"/>
          <w:szCs w:val="28"/>
        </w:rPr>
        <w:t>Додо</w:t>
      </w:r>
      <w:proofErr w:type="spellEnd"/>
      <w:r w:rsidRPr="009F7538">
        <w:rPr>
          <w:rFonts w:ascii="Times New Roman" w:hAnsi="Times New Roman" w:cs="Times New Roman"/>
          <w:sz w:val="28"/>
          <w:szCs w:val="28"/>
        </w:rPr>
        <w:t xml:space="preserve"> Пицца». </w:t>
      </w:r>
    </w:p>
    <w:p w14:paraId="79EBED31" w14:textId="77777777" w:rsidR="00741B19" w:rsidRPr="009F7538" w:rsidRDefault="00741B19" w:rsidP="00741B1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7538">
        <w:rPr>
          <w:rFonts w:ascii="Times New Roman" w:hAnsi="Times New Roman" w:cs="Times New Roman"/>
          <w:sz w:val="28"/>
          <w:szCs w:val="28"/>
        </w:rPr>
        <w:t xml:space="preserve">Затем состоялось награждение всех участников медалями за активное участие. </w:t>
      </w:r>
    </w:p>
    <w:p w14:paraId="6AF77246" w14:textId="77777777" w:rsidR="00741B19" w:rsidRPr="009F7538" w:rsidRDefault="00741B19" w:rsidP="00741B19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31E7E2D6" w14:textId="77777777" w:rsidR="00741B19" w:rsidRPr="009F7538" w:rsidRDefault="00741B19" w:rsidP="00741B19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08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42"/>
        <w:gridCol w:w="8634"/>
      </w:tblGrid>
      <w:tr w:rsidR="00741B19" w:rsidRPr="009F7538" w14:paraId="6A0C8029" w14:textId="77777777" w:rsidTr="001F26E4">
        <w:trPr>
          <w:trHeight w:val="2091"/>
        </w:trPr>
        <w:tc>
          <w:tcPr>
            <w:tcW w:w="2242" w:type="dxa"/>
          </w:tcPr>
          <w:p w14:paraId="27F60BE1" w14:textId="77777777" w:rsidR="00741B19" w:rsidRPr="009F7538" w:rsidRDefault="00741B19" w:rsidP="001F26E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green"/>
              </w:rPr>
            </w:pPr>
            <w:r w:rsidRPr="009F7538">
              <w:rPr>
                <w:rFonts w:ascii="Times New Roman" w:hAnsi="Times New Roman" w:cs="Times New Roman"/>
                <w:noProof/>
                <w:sz w:val="28"/>
                <w:szCs w:val="28"/>
                <w:highlight w:val="green"/>
                <w:lang w:eastAsia="ru-RU"/>
              </w:rPr>
              <w:drawing>
                <wp:inline distT="0" distB="0" distL="0" distR="0" wp14:anchorId="03004A5C" wp14:editId="3D31627F">
                  <wp:extent cx="1286933" cy="1286933"/>
                  <wp:effectExtent l="0" t="0" r="0" b="0"/>
                  <wp:docPr id="822226937" name="Рисунок 1" descr="Изображение выглядит как шаблон, прямоугольный, Симметрия, искусство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226937" name="Рисунок 1" descr="Изображение выглядит как шаблон, прямоугольный, Симметрия, искусство&#10;&#10;Автоматически созданное описание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710" cy="130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34" w:type="dxa"/>
            <w:shd w:val="clear" w:color="auto" w:fill="auto"/>
          </w:tcPr>
          <w:p w14:paraId="25326BF0" w14:textId="77777777" w:rsidR="00741B19" w:rsidRDefault="00741B19" w:rsidP="001F26E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63AEAE" w14:textId="77777777" w:rsidR="00741B19" w:rsidRPr="006317EF" w:rsidRDefault="00741B19" w:rsidP="001F26E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317EF">
              <w:rPr>
                <w:rFonts w:ascii="Times New Roman" w:hAnsi="Times New Roman" w:cs="Times New Roman"/>
                <w:sz w:val="28"/>
                <w:szCs w:val="28"/>
              </w:rPr>
              <w:t>Telegram</w:t>
            </w:r>
            <w:proofErr w:type="spellEnd"/>
            <w:r w:rsidRPr="006317EF">
              <w:rPr>
                <w:rFonts w:ascii="Times New Roman" w:hAnsi="Times New Roman" w:cs="Times New Roman"/>
                <w:sz w:val="28"/>
                <w:szCs w:val="28"/>
              </w:rPr>
              <w:t>-канал с QR- кодом, где публиковали информацию о передвижении </w:t>
            </w:r>
          </w:p>
          <w:p w14:paraId="7D31108A" w14:textId="77777777" w:rsidR="00741B19" w:rsidRPr="006317EF" w:rsidRDefault="00741B19" w:rsidP="001F26E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317EF">
              <w:rPr>
                <w:rFonts w:ascii="Times New Roman" w:hAnsi="Times New Roman" w:cs="Times New Roman"/>
                <w:sz w:val="28"/>
                <w:szCs w:val="28"/>
              </w:rPr>
              <w:t>участников </w:t>
            </w:r>
            <w:proofErr w:type="spellStart"/>
            <w:r w:rsidRPr="006317EF">
              <w:rPr>
                <w:rFonts w:ascii="Times New Roman" w:hAnsi="Times New Roman" w:cs="Times New Roman"/>
                <w:sz w:val="28"/>
                <w:szCs w:val="28"/>
              </w:rPr>
              <w:t>квеста</w:t>
            </w:r>
            <w:proofErr w:type="spellEnd"/>
            <w:r w:rsidRPr="006317EF">
              <w:rPr>
                <w:rFonts w:ascii="Times New Roman" w:hAnsi="Times New Roman" w:cs="Times New Roman"/>
                <w:sz w:val="28"/>
                <w:szCs w:val="28"/>
              </w:rPr>
              <w:t xml:space="preserve">, выполненных заданиях и положительных отзывах. </w:t>
            </w:r>
          </w:p>
          <w:p w14:paraId="5E547B56" w14:textId="77777777" w:rsidR="00741B19" w:rsidRPr="009F7538" w:rsidRDefault="00741B19" w:rsidP="001F26E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green"/>
              </w:rPr>
            </w:pPr>
          </w:p>
        </w:tc>
      </w:tr>
    </w:tbl>
    <w:p w14:paraId="7C9D90A3" w14:textId="77777777" w:rsidR="00741B19" w:rsidRDefault="00741B19" w:rsidP="00741B19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F3D596" w14:textId="5FE7C9E4" w:rsidR="00B85D00" w:rsidRDefault="00B85D00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A390F36" w14:textId="5118C819" w:rsidR="00FB1FAE" w:rsidRDefault="00FB1FAE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EC150A8" w14:textId="7054D3B2" w:rsidR="00FB1FAE" w:rsidRDefault="00FB1FAE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14A4CAD" w14:textId="0FF6370C" w:rsidR="00FB1FAE" w:rsidRDefault="00FB1FAE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3AA8399" w14:textId="77777777" w:rsidR="00FB1FAE" w:rsidRDefault="00FB1FAE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9DD4C97" w14:textId="0D720451" w:rsidR="00FB1FAE" w:rsidRPr="007A7954" w:rsidRDefault="00324115" w:rsidP="007A795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52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3FD59F45" wp14:editId="3AB556D1">
            <wp:simplePos x="0" y="0"/>
            <wp:positionH relativeFrom="margin">
              <wp:align>center</wp:align>
            </wp:positionH>
            <wp:positionV relativeFrom="paragraph">
              <wp:posOffset>943610</wp:posOffset>
            </wp:positionV>
            <wp:extent cx="5181600" cy="3886200"/>
            <wp:effectExtent l="0" t="0" r="0" b="0"/>
            <wp:wrapTight wrapText="bothSides">
              <wp:wrapPolygon edited="0">
                <wp:start x="0" y="0"/>
                <wp:lineTo x="0" y="21494"/>
                <wp:lineTo x="21521" y="21494"/>
                <wp:lineTo x="21521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FAE" w:rsidRPr="007A7954">
        <w:rPr>
          <w:rFonts w:ascii="Times New Roman" w:hAnsi="Times New Roman" w:cs="Times New Roman"/>
          <w:b/>
          <w:sz w:val="28"/>
          <w:szCs w:val="28"/>
        </w:rPr>
        <w:t xml:space="preserve">С 14 ПО 15 НОЯБРЯ В ГОРОДЕ КЕМЕРОВО ПРОШЛА </w:t>
      </w:r>
      <w:bookmarkStart w:id="13" w:name="_Hlk160283665"/>
      <w:r w:rsidR="00FB1FAE" w:rsidRPr="007A7954">
        <w:rPr>
          <w:rFonts w:ascii="Times New Roman" w:hAnsi="Times New Roman" w:cs="Times New Roman"/>
          <w:b/>
          <w:sz w:val="28"/>
          <w:szCs w:val="28"/>
        </w:rPr>
        <w:t xml:space="preserve">НЕЗАВИСИМАЯ ОЦЕНКА КВАЛИФИКАЦИИ </w:t>
      </w:r>
      <w:bookmarkEnd w:id="13"/>
      <w:r w:rsidR="00FB1FAE" w:rsidRPr="007A7954">
        <w:rPr>
          <w:rFonts w:ascii="Times New Roman" w:hAnsi="Times New Roman" w:cs="Times New Roman"/>
          <w:b/>
          <w:sz w:val="28"/>
          <w:szCs w:val="28"/>
        </w:rPr>
        <w:t>(НОК) ПЕРЕВОДЧИКОВ РУССКОГО ЖЕСТОВОГО ЯЗЫКА.</w:t>
      </w:r>
    </w:p>
    <w:p w14:paraId="69D01CC3" w14:textId="0B211A38" w:rsidR="00FB1FAE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Проведение оценки квалификации переводчиков русского жесто</w:t>
      </w:r>
      <w:r>
        <w:rPr>
          <w:rFonts w:ascii="Times New Roman" w:hAnsi="Times New Roman" w:cs="Times New Roman"/>
          <w:sz w:val="28"/>
          <w:szCs w:val="28"/>
        </w:rPr>
        <w:t>вого языка (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сурдопереводчиков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осуществили </w:t>
      </w:r>
      <w:r w:rsidRPr="009A0185">
        <w:rPr>
          <w:rFonts w:ascii="Times New Roman" w:hAnsi="Times New Roman" w:cs="Times New Roman"/>
          <w:sz w:val="28"/>
          <w:szCs w:val="28"/>
        </w:rPr>
        <w:t>через Автономную некоммерческую организацию «Национальный центр оценки квалификации и сертифи</w:t>
      </w:r>
      <w:r>
        <w:rPr>
          <w:rFonts w:ascii="Times New Roman" w:hAnsi="Times New Roman" w:cs="Times New Roman"/>
          <w:sz w:val="28"/>
          <w:szCs w:val="28"/>
        </w:rPr>
        <w:t xml:space="preserve">кации» действующий </w:t>
      </w:r>
      <w:r w:rsidRPr="009A0185">
        <w:rPr>
          <w:rFonts w:ascii="Times New Roman" w:hAnsi="Times New Roman" w:cs="Times New Roman"/>
          <w:sz w:val="28"/>
          <w:szCs w:val="28"/>
        </w:rPr>
        <w:t>на основании Федерального закона от 03.07.2016 "238-ФЗ "О независимой оценке квалификации", Постановления Правительства Российской Федерации от 16.11.2016 № 1204 "Об утверждении Правил проведения центром оценки квалификаций независимой оценки квалификации в форме профессионального экзамена", иных нормативно-правовых актов в сфере трудового законодательства Российской Федерации и документов Национального совета при Президенте Российской Федерации по профессиональным квалификациям (НСПК).</w:t>
      </w:r>
    </w:p>
    <w:p w14:paraId="0EE49B88" w14:textId="3B217428" w:rsidR="007A7954" w:rsidRDefault="007A7954" w:rsidP="007A795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 xml:space="preserve">Прохождение оценки квалификации и внесение участников как переводчиков РЖЯ в Федеральный реестр </w:t>
      </w:r>
      <w:hyperlink r:id="rId66" w:history="1">
        <w:r w:rsidRPr="00664356">
          <w:rPr>
            <w:rStyle w:val="ab"/>
            <w:rFonts w:ascii="Times New Roman" w:hAnsi="Times New Roman" w:cs="Times New Roman"/>
            <w:sz w:val="28"/>
            <w:szCs w:val="28"/>
          </w:rPr>
          <w:t>https://nok-nark.ru/</w:t>
        </w:r>
      </w:hyperlink>
      <w:r w:rsidRPr="009A0185">
        <w:rPr>
          <w:rFonts w:ascii="Times New Roman" w:hAnsi="Times New Roman" w:cs="Times New Roman"/>
          <w:sz w:val="28"/>
          <w:szCs w:val="28"/>
        </w:rPr>
        <w:t>.</w:t>
      </w:r>
    </w:p>
    <w:p w14:paraId="60D42649" w14:textId="150C8925" w:rsidR="007A7954" w:rsidRDefault="007A7954" w:rsidP="007A795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A7954">
        <w:rPr>
          <w:rFonts w:ascii="Times New Roman" w:hAnsi="Times New Roman" w:cs="Times New Roman"/>
          <w:sz w:val="28"/>
          <w:szCs w:val="28"/>
        </w:rPr>
        <w:lastRenderedPageBreak/>
        <w:t>Данный реестр позволит любому проверить свидетельство переводчика в подтверждение квалификации.</w:t>
      </w:r>
    </w:p>
    <w:p w14:paraId="6FEC51DC" w14:textId="44E61AFC" w:rsidR="00FB1FAE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1" locked="0" layoutInCell="1" allowOverlap="1" wp14:anchorId="57327B79" wp14:editId="5138B68E">
            <wp:simplePos x="0" y="0"/>
            <wp:positionH relativeFrom="margin">
              <wp:align>left</wp:align>
            </wp:positionH>
            <wp:positionV relativeFrom="paragraph">
              <wp:posOffset>22860</wp:posOffset>
            </wp:positionV>
            <wp:extent cx="6343650" cy="4755515"/>
            <wp:effectExtent l="0" t="0" r="0" b="6985"/>
            <wp:wrapTight wrapText="bothSides">
              <wp:wrapPolygon edited="0">
                <wp:start x="0" y="0"/>
                <wp:lineTo x="0" y="21545"/>
                <wp:lineTo x="21535" y="21545"/>
                <wp:lineTo x="21535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75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01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D41DA7" w14:textId="1B0CB951" w:rsidR="00FB1FAE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 xml:space="preserve">Цель оценки квалификации по </w:t>
      </w:r>
      <w:proofErr w:type="spellStart"/>
      <w:r w:rsidRPr="009A0185">
        <w:rPr>
          <w:rFonts w:ascii="Times New Roman" w:hAnsi="Times New Roman" w:cs="Times New Roman"/>
          <w:sz w:val="28"/>
          <w:szCs w:val="28"/>
        </w:rPr>
        <w:t>профстандарту</w:t>
      </w:r>
      <w:proofErr w:type="spellEnd"/>
      <w:r w:rsidRPr="009A0185">
        <w:rPr>
          <w:rFonts w:ascii="Times New Roman" w:hAnsi="Times New Roman" w:cs="Times New Roman"/>
          <w:sz w:val="28"/>
          <w:szCs w:val="28"/>
        </w:rPr>
        <w:t xml:space="preserve"> (https://vk.com/wall-188077263_193) - проверить квалификацию переводчика и выдать соответствующий документ, действующий на всей территории РФ. </w:t>
      </w:r>
    </w:p>
    <w:p w14:paraId="348258A6" w14:textId="77777777" w:rsidR="00FB1FAE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П</w:t>
      </w:r>
      <w:r w:rsidRPr="00D35270">
        <w:rPr>
          <w:rFonts w:ascii="Times New Roman" w:hAnsi="Times New Roman" w:cs="Times New Roman"/>
          <w:sz w:val="28"/>
          <w:szCs w:val="28"/>
        </w:rPr>
        <w:t>еред экзаменом переводчикам рассказали о процессе, деталях и требованиях к НОК. Пройти независимую оценку пришли 15 переводчиков. Они были разделены на две группы и сдавали экзамен в течение двух дней.</w:t>
      </w:r>
      <w:r>
        <w:rPr>
          <w:rFonts w:cs="Segoe UI Emoji"/>
          <w:sz w:val="28"/>
          <w:szCs w:val="28"/>
        </w:rPr>
        <w:t xml:space="preserve"> </w:t>
      </w:r>
      <w:r w:rsidRPr="00D35270">
        <w:rPr>
          <w:rFonts w:ascii="Times New Roman" w:hAnsi="Times New Roman" w:cs="Times New Roman"/>
          <w:sz w:val="28"/>
          <w:szCs w:val="28"/>
        </w:rPr>
        <w:t xml:space="preserve">Оценка прошла при поддержке Кемеровского регионального отделения Всероссийского общества глухих (ВОГ) за счет средств </w:t>
      </w:r>
      <w:r>
        <w:rPr>
          <w:rFonts w:ascii="Times New Roman" w:hAnsi="Times New Roman" w:cs="Times New Roman"/>
          <w:sz w:val="28"/>
          <w:szCs w:val="28"/>
        </w:rPr>
        <w:t>субсидии</w:t>
      </w:r>
      <w:r w:rsidRPr="00D35270">
        <w:rPr>
          <w:rFonts w:ascii="Times New Roman" w:hAnsi="Times New Roman" w:cs="Times New Roman"/>
          <w:sz w:val="28"/>
          <w:szCs w:val="28"/>
        </w:rPr>
        <w:t>.</w:t>
      </w:r>
    </w:p>
    <w:p w14:paraId="5B12B5E5" w14:textId="130717AE" w:rsidR="007A7954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E394C8C" w14:textId="4A7654F8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F26E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</w:t>
      </w:r>
      <w:r w:rsidR="007A7954" w:rsidRPr="001F26E4">
        <w:rPr>
          <w:rFonts w:ascii="Times New Roman" w:hAnsi="Times New Roman" w:cs="Times New Roman"/>
          <w:b/>
          <w:sz w:val="28"/>
          <w:szCs w:val="28"/>
        </w:rPr>
        <w:t>К РЕАЛИЗАЦИИ ПРОЕКТА БЫЛИ ПРИВЛЕЧЕНЫ СПЕЦИАЛИСТЫ</w:t>
      </w:r>
      <w:r w:rsidRPr="009A0185">
        <w:rPr>
          <w:rFonts w:ascii="Times New Roman" w:hAnsi="Times New Roman" w:cs="Times New Roman"/>
          <w:sz w:val="28"/>
          <w:szCs w:val="28"/>
        </w:rPr>
        <w:t xml:space="preserve"> Кемеровского регионального отделения Общероссийской общественной организации инвалидов «Всероссийское общество глухих» и сторонни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9A0185">
        <w:rPr>
          <w:rFonts w:ascii="Times New Roman" w:hAnsi="Times New Roman" w:cs="Times New Roman"/>
          <w:sz w:val="28"/>
          <w:szCs w:val="28"/>
        </w:rPr>
        <w:t>организаци</w:t>
      </w:r>
      <w:r>
        <w:rPr>
          <w:rFonts w:ascii="Times New Roman" w:hAnsi="Times New Roman" w:cs="Times New Roman"/>
          <w:sz w:val="28"/>
          <w:szCs w:val="28"/>
        </w:rPr>
        <w:t xml:space="preserve">и, </w:t>
      </w:r>
      <w:r w:rsidRPr="009A0185">
        <w:rPr>
          <w:rFonts w:ascii="Times New Roman" w:hAnsi="Times New Roman" w:cs="Times New Roman"/>
          <w:sz w:val="28"/>
          <w:szCs w:val="28"/>
        </w:rPr>
        <w:t>имеющие соответствующую профессиональную квалификацию:</w:t>
      </w:r>
    </w:p>
    <w:p w14:paraId="673A5D84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Лекторы, психологи, бизнес-тренер, фитнес - тренер;</w:t>
      </w:r>
    </w:p>
    <w:p w14:paraId="560E4C68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ГОУ «Кузбасский центр образования»;</w:t>
      </w:r>
    </w:p>
    <w:p w14:paraId="7D96132F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Автономная некоммерческая организация «Национальный центр оценки квалификации и сертификации»</w:t>
      </w:r>
    </w:p>
    <w:p w14:paraId="016AF760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 xml:space="preserve">Кемеровская областная организация ООО ВОИ;  </w:t>
      </w:r>
    </w:p>
    <w:p w14:paraId="7FA0D6BE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 xml:space="preserve">Технические службы; </w:t>
      </w:r>
    </w:p>
    <w:p w14:paraId="585B320E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Переводчики русского жестового языка;</w:t>
      </w:r>
    </w:p>
    <w:p w14:paraId="3D9C3234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 xml:space="preserve">Куратор - бухгалтер Кемеровского РО ОООИ ВОГ; </w:t>
      </w:r>
    </w:p>
    <w:p w14:paraId="2C3EDD0B" w14:textId="2FB455A3" w:rsidR="00FB1FAE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 xml:space="preserve">Материально-техническая база: Кемеровское региональное отделение ОООИ ВОГ имеет два дома культуры ВОГ в городах Кемерово и Новокузнецк, в каждом местном отделении есть помещения для организации и проведения выездных обучающих семинаров.  </w:t>
      </w:r>
    </w:p>
    <w:p w14:paraId="34460A9C" w14:textId="512669E7" w:rsidR="007A7954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9B9AE97" w14:textId="4A5615F1" w:rsidR="007A7954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394A0A1" w14:textId="67E940E9" w:rsidR="007A7954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A6C0F7F" w14:textId="4F674570" w:rsidR="007A7954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7DFC762" w14:textId="058D6723" w:rsidR="007A7954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CBA5AB8" w14:textId="6F66FF07" w:rsidR="007A7954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D529A3D" w14:textId="77777777" w:rsidR="007A7954" w:rsidRPr="009A0185" w:rsidRDefault="007A7954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2B2B4E9" w14:textId="77777777" w:rsidR="00FB1FAE" w:rsidRPr="007A7954" w:rsidRDefault="00FB1FAE" w:rsidP="00FB1FA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7954">
        <w:rPr>
          <w:rFonts w:ascii="Times New Roman" w:hAnsi="Times New Roman" w:cs="Times New Roman"/>
          <w:b/>
          <w:sz w:val="28"/>
          <w:szCs w:val="28"/>
        </w:rPr>
        <w:lastRenderedPageBreak/>
        <w:t>ОЦЕНКА ЭФФЕКТИВНОСТИ И СОЦИАЛЬНО-ЭКОНОМИЧЕСКИХ ПОСЛЕДСТВИЙ РЕАЛИЗАЦИИ ПРОЕКТА.</w:t>
      </w:r>
    </w:p>
    <w:p w14:paraId="1CD2EDD1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Социокультурная реабилитация — это комплекс мероприятий, цель которых заключается в помощи инвалиду достигнуть и поддерживать оптимальную степень участия в социальных взаимосвязях, необходимый уровень культурной компетенции, что должно обеспечивать возможность для позитивных изменений в образе жизни и наиболее полную интеграцию в общество за счет расширения рамок его независимости.</w:t>
      </w:r>
    </w:p>
    <w:p w14:paraId="62FA33FB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Проведен</w:t>
      </w:r>
      <w:r>
        <w:rPr>
          <w:rFonts w:ascii="Times New Roman" w:hAnsi="Times New Roman" w:cs="Times New Roman"/>
          <w:sz w:val="28"/>
          <w:szCs w:val="28"/>
        </w:rPr>
        <w:t xml:space="preserve"> ряд </w:t>
      </w:r>
      <w:r w:rsidRPr="009A0185">
        <w:rPr>
          <w:rFonts w:ascii="Times New Roman" w:hAnsi="Times New Roman" w:cs="Times New Roman"/>
          <w:sz w:val="28"/>
          <w:szCs w:val="28"/>
        </w:rPr>
        <w:t>мероприятий, направленных на создание условий возможности полноценного участия инвалидов в социокультурных мероприятиях, удовлетворяющих социокультурные и духовные запросы инвалидов, на расширение общего и культурного кругозора, сферы общения.</w:t>
      </w:r>
    </w:p>
    <w:p w14:paraId="33A918D9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Разрабо</w:t>
      </w:r>
      <w:r>
        <w:rPr>
          <w:rFonts w:ascii="Times New Roman" w:hAnsi="Times New Roman" w:cs="Times New Roman"/>
          <w:sz w:val="28"/>
          <w:szCs w:val="28"/>
        </w:rPr>
        <w:t xml:space="preserve">таны и </w:t>
      </w:r>
      <w:r w:rsidRPr="009A0185">
        <w:rPr>
          <w:rFonts w:ascii="Times New Roman" w:hAnsi="Times New Roman" w:cs="Times New Roman"/>
          <w:sz w:val="28"/>
          <w:szCs w:val="28"/>
        </w:rPr>
        <w:t>реализ</w:t>
      </w:r>
      <w:r>
        <w:rPr>
          <w:rFonts w:ascii="Times New Roman" w:hAnsi="Times New Roman" w:cs="Times New Roman"/>
          <w:sz w:val="28"/>
          <w:szCs w:val="28"/>
        </w:rPr>
        <w:t xml:space="preserve">ованы </w:t>
      </w:r>
      <w:proofErr w:type="spellStart"/>
      <w:r w:rsidRPr="009A0185">
        <w:rPr>
          <w:rFonts w:ascii="Times New Roman" w:hAnsi="Times New Roman" w:cs="Times New Roman"/>
          <w:sz w:val="28"/>
          <w:szCs w:val="28"/>
        </w:rPr>
        <w:t>разнопрофильны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Pr="009A0185">
        <w:rPr>
          <w:rFonts w:ascii="Times New Roman" w:hAnsi="Times New Roman" w:cs="Times New Roman"/>
          <w:sz w:val="28"/>
          <w:szCs w:val="28"/>
        </w:rPr>
        <w:t xml:space="preserve"> досуговы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A0185">
        <w:rPr>
          <w:rFonts w:ascii="Times New Roman" w:hAnsi="Times New Roman" w:cs="Times New Roman"/>
          <w:sz w:val="28"/>
          <w:szCs w:val="28"/>
        </w:rPr>
        <w:t>программ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9A0185">
        <w:rPr>
          <w:rFonts w:ascii="Times New Roman" w:hAnsi="Times New Roman" w:cs="Times New Roman"/>
          <w:sz w:val="28"/>
          <w:szCs w:val="28"/>
        </w:rPr>
        <w:t xml:space="preserve"> (</w:t>
      </w:r>
      <w:proofErr w:type="gramEnd"/>
      <w:r w:rsidRPr="009A0185">
        <w:rPr>
          <w:rFonts w:ascii="Times New Roman" w:hAnsi="Times New Roman" w:cs="Times New Roman"/>
          <w:sz w:val="28"/>
          <w:szCs w:val="28"/>
        </w:rPr>
        <w:t>информационно-образовательны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>, развивающи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>, спортивно-</w:t>
      </w:r>
      <w:proofErr w:type="spellStart"/>
      <w:r w:rsidRPr="009A0185">
        <w:rPr>
          <w:rFonts w:ascii="Times New Roman" w:hAnsi="Times New Roman" w:cs="Times New Roman"/>
          <w:sz w:val="28"/>
          <w:szCs w:val="28"/>
        </w:rPr>
        <w:t>развлекательны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9A0185">
        <w:rPr>
          <w:rFonts w:ascii="Times New Roman" w:hAnsi="Times New Roman" w:cs="Times New Roman"/>
          <w:sz w:val="28"/>
          <w:szCs w:val="28"/>
        </w:rPr>
        <w:t xml:space="preserve"> т.п.), способствующи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 xml:space="preserve"> формированию здоровой психики, развитию творческой инициативы и самостоятельности.</w:t>
      </w:r>
    </w:p>
    <w:p w14:paraId="792B0F8D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 xml:space="preserve"> Потребитель – инвалид по слуху в соответствии с Федеральным законом от 24.11.1995 № 181-ФЗ «О социальной защите инвалидов в Российской Федерации» и Государственной программой «Доступная среда» на период до 2030 года имеет право на создание благоприятных условий для </w:t>
      </w:r>
      <w:proofErr w:type="gramStart"/>
      <w:r w:rsidRPr="009A0185">
        <w:rPr>
          <w:rFonts w:ascii="Times New Roman" w:hAnsi="Times New Roman" w:cs="Times New Roman"/>
          <w:sz w:val="28"/>
          <w:szCs w:val="28"/>
        </w:rPr>
        <w:t>беспрепятственного  получение</w:t>
      </w:r>
      <w:proofErr w:type="gramEnd"/>
      <w:r w:rsidRPr="009A0185">
        <w:rPr>
          <w:rFonts w:ascii="Times New Roman" w:hAnsi="Times New Roman" w:cs="Times New Roman"/>
          <w:sz w:val="28"/>
          <w:szCs w:val="28"/>
        </w:rPr>
        <w:t xml:space="preserve"> необходимой информации, определяющей жизнедеятельности инвалидов по слуху и их семей и решение серьезных проблем образования, воспитания, трудоустройства, интеграции в общество.</w:t>
      </w:r>
    </w:p>
    <w:p w14:paraId="04008272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 xml:space="preserve">В процессе реализации данного проекта и работы </w:t>
      </w:r>
      <w:r>
        <w:rPr>
          <w:rFonts w:ascii="Times New Roman" w:hAnsi="Times New Roman" w:cs="Times New Roman"/>
          <w:sz w:val="28"/>
          <w:szCs w:val="28"/>
        </w:rPr>
        <w:t xml:space="preserve">мы видим </w:t>
      </w:r>
      <w:r w:rsidRPr="009A0185">
        <w:rPr>
          <w:rFonts w:ascii="Times New Roman" w:hAnsi="Times New Roman" w:cs="Times New Roman"/>
          <w:sz w:val="28"/>
          <w:szCs w:val="28"/>
        </w:rPr>
        <w:t>следующе результаты:</w:t>
      </w:r>
    </w:p>
    <w:p w14:paraId="22990A62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Повышение уровня знаний и информированности инвалидов по слуху и их семей в разных областях;</w:t>
      </w:r>
    </w:p>
    <w:p w14:paraId="64302991" w14:textId="19DA8396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lastRenderedPageBreak/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</w:r>
      <w:r w:rsidR="001F26E4">
        <w:rPr>
          <w:rFonts w:ascii="Times New Roman" w:hAnsi="Times New Roman" w:cs="Times New Roman"/>
          <w:sz w:val="28"/>
          <w:szCs w:val="28"/>
        </w:rPr>
        <w:t>Инвалиды</w:t>
      </w:r>
      <w:r w:rsidRPr="009A0185">
        <w:rPr>
          <w:rFonts w:ascii="Times New Roman" w:hAnsi="Times New Roman" w:cs="Times New Roman"/>
          <w:sz w:val="28"/>
          <w:szCs w:val="28"/>
        </w:rPr>
        <w:t xml:space="preserve"> по слуху </w:t>
      </w:r>
      <w:r w:rsidR="001F26E4">
        <w:rPr>
          <w:rFonts w:ascii="Times New Roman" w:hAnsi="Times New Roman" w:cs="Times New Roman"/>
          <w:sz w:val="28"/>
          <w:szCs w:val="28"/>
        </w:rPr>
        <w:t xml:space="preserve">получили </w:t>
      </w:r>
      <w:r w:rsidRPr="009A0185">
        <w:rPr>
          <w:rFonts w:ascii="Times New Roman" w:hAnsi="Times New Roman" w:cs="Times New Roman"/>
          <w:sz w:val="28"/>
          <w:szCs w:val="28"/>
        </w:rPr>
        <w:t xml:space="preserve">основные </w:t>
      </w:r>
      <w:r w:rsidR="001F26E4">
        <w:rPr>
          <w:rFonts w:ascii="Times New Roman" w:hAnsi="Times New Roman" w:cs="Times New Roman"/>
          <w:sz w:val="28"/>
          <w:szCs w:val="28"/>
        </w:rPr>
        <w:t>навыки работы на компьютере,</w:t>
      </w:r>
      <w:r w:rsidRPr="009A0185">
        <w:rPr>
          <w:rFonts w:ascii="Times New Roman" w:hAnsi="Times New Roman" w:cs="Times New Roman"/>
          <w:sz w:val="28"/>
          <w:szCs w:val="28"/>
        </w:rPr>
        <w:t xml:space="preserve"> планшет</w:t>
      </w:r>
      <w:r w:rsidR="001F26E4"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 xml:space="preserve"> и смартфон</w:t>
      </w:r>
      <w:r w:rsidR="001F26E4"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 xml:space="preserve">, </w:t>
      </w:r>
      <w:r w:rsidR="001F26E4">
        <w:rPr>
          <w:rFonts w:ascii="Times New Roman" w:hAnsi="Times New Roman" w:cs="Times New Roman"/>
          <w:sz w:val="28"/>
          <w:szCs w:val="28"/>
        </w:rPr>
        <w:t xml:space="preserve">используя </w:t>
      </w:r>
      <w:proofErr w:type="gramStart"/>
      <w:r w:rsidR="001F26E4">
        <w:rPr>
          <w:rFonts w:ascii="Times New Roman" w:hAnsi="Times New Roman" w:cs="Times New Roman"/>
          <w:sz w:val="28"/>
          <w:szCs w:val="28"/>
        </w:rPr>
        <w:t xml:space="preserve">их </w:t>
      </w:r>
      <w:r w:rsidRPr="009A0185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9A0185">
        <w:rPr>
          <w:rFonts w:ascii="Times New Roman" w:hAnsi="Times New Roman" w:cs="Times New Roman"/>
          <w:sz w:val="28"/>
          <w:szCs w:val="28"/>
        </w:rPr>
        <w:t xml:space="preserve"> повседневной жизни;</w:t>
      </w:r>
    </w:p>
    <w:p w14:paraId="26B782F5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Повышение финансовой грамотности инвалидов по слуху и их семей;</w:t>
      </w:r>
    </w:p>
    <w:p w14:paraId="6927BE54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Повышение юридической грамотности для инвалидов по слуху и их семей «Основы правовой грамотности»;</w:t>
      </w:r>
    </w:p>
    <w:p w14:paraId="34BD87BD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Проявлени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A0185">
        <w:rPr>
          <w:rFonts w:ascii="Times New Roman" w:hAnsi="Times New Roman" w:cs="Times New Roman"/>
          <w:sz w:val="28"/>
          <w:szCs w:val="28"/>
        </w:rPr>
        <w:t xml:space="preserve"> интереса к истории родного края, развитие интеллектуальных и творческих способностей; </w:t>
      </w:r>
    </w:p>
    <w:p w14:paraId="660D34BA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 xml:space="preserve">Информированность по вопросам реабилитации, </w:t>
      </w:r>
      <w:proofErr w:type="spellStart"/>
      <w:r w:rsidRPr="009A0185">
        <w:rPr>
          <w:rFonts w:ascii="Times New Roman" w:hAnsi="Times New Roman" w:cs="Times New Roman"/>
          <w:sz w:val="28"/>
          <w:szCs w:val="28"/>
        </w:rPr>
        <w:t>абилитации</w:t>
      </w:r>
      <w:proofErr w:type="spellEnd"/>
      <w:r w:rsidRPr="009A0185">
        <w:rPr>
          <w:rFonts w:ascii="Times New Roman" w:hAnsi="Times New Roman" w:cs="Times New Roman"/>
          <w:sz w:val="28"/>
          <w:szCs w:val="28"/>
        </w:rPr>
        <w:t xml:space="preserve"> инвалидов, получение знаний по организации доступной среды;</w:t>
      </w:r>
    </w:p>
    <w:p w14:paraId="23AC9FF5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Совершенствование системы адаптации инвалидов по слуху к существующим условиям жизни:</w:t>
      </w:r>
    </w:p>
    <w:p w14:paraId="3081526C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 xml:space="preserve">Молодёжь </w:t>
      </w:r>
      <w:r>
        <w:rPr>
          <w:rFonts w:ascii="Times New Roman" w:hAnsi="Times New Roman" w:cs="Times New Roman"/>
          <w:sz w:val="28"/>
          <w:szCs w:val="28"/>
        </w:rPr>
        <w:t>научилась</w:t>
      </w:r>
      <w:r w:rsidRPr="009A0185">
        <w:rPr>
          <w:rFonts w:ascii="Times New Roman" w:hAnsi="Times New Roman" w:cs="Times New Roman"/>
          <w:sz w:val="28"/>
          <w:szCs w:val="28"/>
        </w:rPr>
        <w:t xml:space="preserve"> правильно ставить важные для жизни цели и достигать их максимально быстро;</w:t>
      </w:r>
    </w:p>
    <w:p w14:paraId="6C43B998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Приобщение к духовной культуре, к традициям, к истории нашей страны через жестовое искусство, массовую и социально- культурную деятельность в мире глухих.</w:t>
      </w:r>
    </w:p>
    <w:p w14:paraId="7D33FD8B" w14:textId="169F40C2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 xml:space="preserve">Приобщение к здоровому образу жизни, реабилитацию, повышение качества жизни и подготовку к соревновательной деятельности инвалидов, молодежи и </w:t>
      </w:r>
      <w:r w:rsidR="007A7954" w:rsidRPr="009A0185">
        <w:rPr>
          <w:rFonts w:ascii="Times New Roman" w:hAnsi="Times New Roman" w:cs="Times New Roman"/>
          <w:sz w:val="28"/>
          <w:szCs w:val="28"/>
        </w:rPr>
        <w:t>ветеранов,</w:t>
      </w:r>
      <w:r w:rsidRPr="009A0185">
        <w:rPr>
          <w:rFonts w:ascii="Times New Roman" w:hAnsi="Times New Roman" w:cs="Times New Roman"/>
          <w:sz w:val="28"/>
          <w:szCs w:val="28"/>
        </w:rPr>
        <w:t xml:space="preserve"> и спортсменов через семинарские занятия «Здоровый образа жизни»; </w:t>
      </w:r>
    </w:p>
    <w:p w14:paraId="4E92AB1E" w14:textId="77777777" w:rsidR="00FB1FAE" w:rsidRPr="009A0185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>•</w:t>
      </w:r>
      <w:r w:rsidRPr="009A0185">
        <w:rPr>
          <w:rFonts w:ascii="Times New Roman" w:hAnsi="Times New Roman" w:cs="Times New Roman"/>
          <w:sz w:val="28"/>
          <w:szCs w:val="28"/>
        </w:rPr>
        <w:tab/>
        <w:t>Повышение уровня здоровья сбережения, отказа от вредных привычек.</w:t>
      </w:r>
    </w:p>
    <w:p w14:paraId="6BBB6DD8" w14:textId="342259EE" w:rsidR="00FB1FAE" w:rsidRPr="00D35270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185">
        <w:rPr>
          <w:rFonts w:ascii="Times New Roman" w:hAnsi="Times New Roman" w:cs="Times New Roman"/>
          <w:sz w:val="28"/>
          <w:szCs w:val="28"/>
        </w:rPr>
        <w:t xml:space="preserve">Команда проекта твердо уверенна в том, что </w:t>
      </w:r>
      <w:r>
        <w:rPr>
          <w:rFonts w:ascii="Times New Roman" w:hAnsi="Times New Roman" w:cs="Times New Roman"/>
          <w:sz w:val="28"/>
          <w:szCs w:val="28"/>
        </w:rPr>
        <w:t xml:space="preserve">выбрала правильное </w:t>
      </w:r>
      <w:r w:rsidRPr="009A0185">
        <w:rPr>
          <w:rFonts w:ascii="Times New Roman" w:hAnsi="Times New Roman" w:cs="Times New Roman"/>
          <w:sz w:val="28"/>
          <w:szCs w:val="28"/>
        </w:rPr>
        <w:t xml:space="preserve">решение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A0185">
        <w:rPr>
          <w:rFonts w:ascii="Times New Roman" w:hAnsi="Times New Roman" w:cs="Times New Roman"/>
          <w:sz w:val="28"/>
          <w:szCs w:val="28"/>
        </w:rPr>
        <w:t>созда</w:t>
      </w:r>
      <w:r>
        <w:rPr>
          <w:rFonts w:ascii="Times New Roman" w:hAnsi="Times New Roman" w:cs="Times New Roman"/>
          <w:sz w:val="28"/>
          <w:szCs w:val="28"/>
        </w:rPr>
        <w:t xml:space="preserve">ть </w:t>
      </w:r>
      <w:r w:rsidRPr="009A0185">
        <w:rPr>
          <w:rFonts w:ascii="Times New Roman" w:hAnsi="Times New Roman" w:cs="Times New Roman"/>
          <w:sz w:val="28"/>
          <w:szCs w:val="28"/>
        </w:rPr>
        <w:t>Региональн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9A0185">
        <w:rPr>
          <w:rFonts w:ascii="Times New Roman" w:hAnsi="Times New Roman" w:cs="Times New Roman"/>
          <w:sz w:val="28"/>
          <w:szCs w:val="28"/>
        </w:rPr>
        <w:t xml:space="preserve"> школ</w:t>
      </w:r>
      <w:r>
        <w:rPr>
          <w:rFonts w:ascii="Times New Roman" w:hAnsi="Times New Roman" w:cs="Times New Roman"/>
          <w:sz w:val="28"/>
          <w:szCs w:val="28"/>
        </w:rPr>
        <w:t xml:space="preserve">у </w:t>
      </w:r>
      <w:r w:rsidRPr="009A0185">
        <w:rPr>
          <w:rFonts w:ascii="Times New Roman" w:hAnsi="Times New Roman" w:cs="Times New Roman"/>
          <w:sz w:val="28"/>
          <w:szCs w:val="28"/>
        </w:rPr>
        <w:t xml:space="preserve">«Без барьеров», которая </w:t>
      </w:r>
      <w:r w:rsidR="007A7954">
        <w:rPr>
          <w:rFonts w:ascii="Times New Roman" w:hAnsi="Times New Roman" w:cs="Times New Roman"/>
          <w:sz w:val="28"/>
          <w:szCs w:val="28"/>
        </w:rPr>
        <w:t xml:space="preserve">оказала </w:t>
      </w:r>
      <w:r w:rsidR="007A7954" w:rsidRPr="009A0185">
        <w:rPr>
          <w:rFonts w:ascii="Times New Roman" w:hAnsi="Times New Roman" w:cs="Times New Roman"/>
          <w:sz w:val="28"/>
          <w:szCs w:val="28"/>
        </w:rPr>
        <w:t>всестороннюю</w:t>
      </w:r>
      <w:r w:rsidRPr="009A0185">
        <w:rPr>
          <w:rFonts w:ascii="Times New Roman" w:hAnsi="Times New Roman" w:cs="Times New Roman"/>
          <w:sz w:val="28"/>
          <w:szCs w:val="28"/>
        </w:rPr>
        <w:t xml:space="preserve"> помощь в реабилитации и адаптации, направленной на повышение качества жизни инвалидов по слуху и их семей, повышение их образовательного и информационного уровней для полноценного, активного </w:t>
      </w:r>
      <w:r w:rsidR="007A7954" w:rsidRPr="009A0185">
        <w:rPr>
          <w:rFonts w:ascii="Times New Roman" w:hAnsi="Times New Roman" w:cs="Times New Roman"/>
          <w:sz w:val="28"/>
          <w:szCs w:val="28"/>
        </w:rPr>
        <w:t>самостоятельно</w:t>
      </w:r>
      <w:r w:rsidR="007A7954">
        <w:rPr>
          <w:rFonts w:ascii="Times New Roman" w:hAnsi="Times New Roman" w:cs="Times New Roman"/>
          <w:sz w:val="28"/>
          <w:szCs w:val="28"/>
        </w:rPr>
        <w:t>го и</w:t>
      </w:r>
      <w:r>
        <w:rPr>
          <w:rFonts w:ascii="Times New Roman" w:hAnsi="Times New Roman" w:cs="Times New Roman"/>
          <w:sz w:val="28"/>
          <w:szCs w:val="28"/>
        </w:rPr>
        <w:t xml:space="preserve"> безопасного существования.</w:t>
      </w:r>
      <w:r w:rsidRPr="009A01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071F068" w14:textId="77777777" w:rsidR="00FB1FAE" w:rsidRPr="00D35270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E207FD9" w14:textId="77777777" w:rsidR="00FB1FAE" w:rsidRPr="00D35270" w:rsidRDefault="00FB1FAE" w:rsidP="00FB1F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371B6B0" w14:textId="38098FC2" w:rsidR="007A7954" w:rsidRPr="00384753" w:rsidRDefault="00741408" w:rsidP="007A7954">
      <w:pPr>
        <w:pStyle w:val="a9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t xml:space="preserve">ВЕДУЩИЕ  </w:t>
      </w:r>
      <w:r w:rsidR="007A7954" w:rsidRPr="0038475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СПИКЕРЫ НАШЕГО </w:t>
      </w:r>
      <w:r w:rsidR="007A795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ПРОЕКТА </w:t>
      </w:r>
      <w:r w:rsidR="007A7954" w:rsidRPr="0038475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: </w:t>
      </w:r>
    </w:p>
    <w:p w14:paraId="6C7A6DA7" w14:textId="77777777" w:rsidR="007A7954" w:rsidRDefault="007A7954" w:rsidP="007A7954">
      <w:pPr>
        <w:pStyle w:val="a9"/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</w:pPr>
    </w:p>
    <w:p w14:paraId="2FCD9947" w14:textId="77777777" w:rsidR="007A7954" w:rsidRDefault="007A7954" w:rsidP="007A7954">
      <w:pPr>
        <w:pStyle w:val="a9"/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</w:pPr>
      <w:r w:rsidRPr="001A1768">
        <w:rPr>
          <w:rFonts w:ascii="Times New Roman" w:eastAsiaTheme="minorHAnsi" w:hAnsi="Times New Roman" w:cs="Times New Roman"/>
          <w:noProof/>
          <w:sz w:val="22"/>
          <w:szCs w:val="22"/>
          <w:lang w:eastAsia="ru-RU"/>
        </w:rPr>
        <w:drawing>
          <wp:anchor distT="0" distB="0" distL="114300" distR="114300" simplePos="0" relativeHeight="251738112" behindDoc="0" locked="0" layoutInCell="1" allowOverlap="1" wp14:anchorId="71EE943A" wp14:editId="33BF1DAA">
            <wp:simplePos x="0" y="0"/>
            <wp:positionH relativeFrom="margin">
              <wp:posOffset>-68580</wp:posOffset>
            </wp:positionH>
            <wp:positionV relativeFrom="paragraph">
              <wp:posOffset>89535</wp:posOffset>
            </wp:positionV>
            <wp:extent cx="2095500" cy="3317240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0" t="14779" r="13449" b="5672"/>
                    <a:stretch/>
                  </pic:blipFill>
                  <pic:spPr bwMode="auto">
                    <a:xfrm>
                      <a:off x="0" y="0"/>
                      <a:ext cx="209550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E0B23" w14:textId="7D2A3480" w:rsidR="007A7954" w:rsidRDefault="007A7954" w:rsidP="007A7954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БОЧКАРЕВА</w:t>
      </w:r>
    </w:p>
    <w:p w14:paraId="677E2F74" w14:textId="77777777" w:rsidR="007A7954" w:rsidRPr="001A1768" w:rsidRDefault="007A7954" w:rsidP="007A7954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A1768">
        <w:rPr>
          <w:rFonts w:ascii="Times New Roman" w:hAnsi="Times New Roman" w:cs="Times New Roman"/>
          <w:b/>
          <w:sz w:val="24"/>
          <w:szCs w:val="24"/>
        </w:rPr>
        <w:t>СОФИЯ СЕРГЕЕВНА</w:t>
      </w:r>
    </w:p>
    <w:p w14:paraId="6EEF6B26" w14:textId="78D4D69D" w:rsidR="007A7954" w:rsidRPr="008D20B9" w:rsidRDefault="007A7954" w:rsidP="007A795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D20B9">
        <w:rPr>
          <w:rFonts w:ascii="Times New Roman" w:hAnsi="Times New Roman" w:cs="Times New Roman"/>
          <w:sz w:val="28"/>
          <w:szCs w:val="28"/>
        </w:rPr>
        <w:t xml:space="preserve">Руководитель группы продаж по привлечению нового </w:t>
      </w:r>
      <w:proofErr w:type="spellStart"/>
      <w:proofErr w:type="gramStart"/>
      <w:r w:rsidRPr="008D20B9">
        <w:rPr>
          <w:rFonts w:ascii="Times New Roman" w:hAnsi="Times New Roman" w:cs="Times New Roman"/>
          <w:sz w:val="28"/>
          <w:szCs w:val="28"/>
        </w:rPr>
        <w:t>бизнесса</w:t>
      </w:r>
      <w:proofErr w:type="spellEnd"/>
      <w:r w:rsidRPr="008D20B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8D20B9">
        <w:rPr>
          <w:rFonts w:ascii="Times New Roman" w:hAnsi="Times New Roman" w:cs="Times New Roman"/>
          <w:sz w:val="28"/>
          <w:szCs w:val="28"/>
        </w:rPr>
        <w:t>г.Кемерово</w:t>
      </w:r>
      <w:proofErr w:type="spellEnd"/>
      <w:proofErr w:type="gramEnd"/>
      <w:r w:rsidRPr="008D20B9">
        <w:rPr>
          <w:rFonts w:ascii="Times New Roman" w:hAnsi="Times New Roman" w:cs="Times New Roman"/>
          <w:sz w:val="28"/>
          <w:szCs w:val="28"/>
        </w:rPr>
        <w:t xml:space="preserve"> в Федеральной компании ПАО «ЛК </w:t>
      </w:r>
      <w:proofErr w:type="spellStart"/>
      <w:r w:rsidRPr="008D20B9">
        <w:rPr>
          <w:rFonts w:ascii="Times New Roman" w:hAnsi="Times New Roman" w:cs="Times New Roman"/>
          <w:sz w:val="28"/>
          <w:szCs w:val="28"/>
        </w:rPr>
        <w:t>Европлан</w:t>
      </w:r>
      <w:proofErr w:type="spellEnd"/>
      <w:r w:rsidRPr="008D20B9">
        <w:rPr>
          <w:rFonts w:ascii="Times New Roman" w:hAnsi="Times New Roman" w:cs="Times New Roman"/>
          <w:sz w:val="28"/>
          <w:szCs w:val="28"/>
        </w:rPr>
        <w:t xml:space="preserve">», член молодёжного парламента Кузбасса, Выпускница Президентской программы подготовки управленческих кадров РФ специализация «Менеджмент», выпускница по специализации и магистратуре </w:t>
      </w:r>
      <w:proofErr w:type="spellStart"/>
      <w:r w:rsidRPr="008D20B9">
        <w:rPr>
          <w:rFonts w:ascii="Times New Roman" w:hAnsi="Times New Roman" w:cs="Times New Roman"/>
          <w:sz w:val="28"/>
          <w:szCs w:val="28"/>
        </w:rPr>
        <w:t>КемТИПП</w:t>
      </w:r>
      <w:proofErr w:type="spellEnd"/>
      <w:r w:rsidRPr="008D20B9">
        <w:rPr>
          <w:rFonts w:ascii="Times New Roman" w:hAnsi="Times New Roman" w:cs="Times New Roman"/>
          <w:sz w:val="28"/>
          <w:szCs w:val="28"/>
        </w:rPr>
        <w:t xml:space="preserve"> «Управление качеством и система менеджмента».</w:t>
      </w:r>
    </w:p>
    <w:p w14:paraId="4759E3BA" w14:textId="44417512" w:rsidR="00B85D00" w:rsidRPr="008D20B9" w:rsidRDefault="00B85D00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E3507D4" w14:textId="47BBC221" w:rsidR="007A7954" w:rsidRPr="008D20B9" w:rsidRDefault="007A7954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913411C" w14:textId="26966BE4" w:rsidR="007A7954" w:rsidRDefault="007A7954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04F59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 wp14:anchorId="6E30EFEE" wp14:editId="1F18CF0B">
            <wp:simplePos x="0" y="0"/>
            <wp:positionH relativeFrom="margin">
              <wp:posOffset>-161925</wp:posOffset>
            </wp:positionH>
            <wp:positionV relativeFrom="paragraph">
              <wp:posOffset>317500</wp:posOffset>
            </wp:positionV>
            <wp:extent cx="2133600" cy="2545715"/>
            <wp:effectExtent l="0" t="0" r="0" b="6985"/>
            <wp:wrapTight wrapText="bothSides">
              <wp:wrapPolygon edited="0">
                <wp:start x="0" y="0"/>
                <wp:lineTo x="0" y="21498"/>
                <wp:lineTo x="21407" y="21498"/>
                <wp:lineTo x="21407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CAA039" w14:textId="347AFB22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Pr="009D493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ХОЛОДЦЕВА </w:t>
      </w:r>
    </w:p>
    <w:p w14:paraId="3B7170C4" w14:textId="40B97A52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ЕЛЕНА ЛИУНГАРТОВНА </w:t>
      </w:r>
    </w:p>
    <w:p w14:paraId="38A7C7A9" w14:textId="6BD98119" w:rsidR="007A7954" w:rsidRPr="009D493D" w:rsidRDefault="00741408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ПЕДАГОГ-ПСИХОЛОГ</w:t>
      </w:r>
      <w:r w:rsidR="007A7954"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кандидат психологических наук (к. психол. н.) Специалист в области кризисной психологии (Удостоверение об обучении – Санкт-Петербург, Москва, Барнаул, Красноярск и др. по программам: </w:t>
      </w:r>
    </w:p>
    <w:p w14:paraId="17A37CCF" w14:textId="77777777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«Психология острых стрессовых расстройств и посттравматических состояний» </w:t>
      </w:r>
    </w:p>
    <w:p w14:paraId="75F7BF94" w14:textId="77777777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«Диагностика и терапевтические методы в клинической психологии», </w:t>
      </w:r>
    </w:p>
    <w:p w14:paraId="3C7D7B50" w14:textId="77777777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>«Ресурсные состояния и жизнестойкость», «</w:t>
      </w:r>
      <w:proofErr w:type="spellStart"/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>Брейнфитнес</w:t>
      </w:r>
      <w:proofErr w:type="spellEnd"/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профилактика когнитивных расстройств»). </w:t>
      </w:r>
    </w:p>
    <w:p w14:paraId="34F0914B" w14:textId="77777777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>Диплом магистра по программе «Психолого-педагогическое сопровождение лиц с нарушениями развития, обучения и социальной адаптации».</w:t>
      </w:r>
    </w:p>
    <w:p w14:paraId="0C02ACF0" w14:textId="77777777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Владеет методами в области образовательной </w:t>
      </w:r>
      <w:proofErr w:type="spellStart"/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>кинезиологии</w:t>
      </w:r>
      <w:proofErr w:type="spellEnd"/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музыкотерапии. </w:t>
      </w:r>
    </w:p>
    <w:p w14:paraId="5DB119A0" w14:textId="77777777" w:rsidR="007A7954" w:rsidRPr="009D493D" w:rsidRDefault="007A7954" w:rsidP="007A7954">
      <w:pPr>
        <w:shd w:val="clear" w:color="auto" w:fill="FFFFFF"/>
        <w:spacing w:before="225" w:after="22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Практикующий психолог – 25 лет. Реализует </w:t>
      </w:r>
      <w:proofErr w:type="spellStart"/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грантовые</w:t>
      </w:r>
      <w:proofErr w:type="spellEnd"/>
      <w:r w:rsidRPr="009D49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проекты при поддержке Фонда Президента РФ «Активное долголетие по-кузбасски» и др.</w:t>
      </w:r>
    </w:p>
    <w:p w14:paraId="7251314B" w14:textId="77777777" w:rsidR="009D493D" w:rsidRDefault="009D493D" w:rsidP="009D493D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F5F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 wp14:anchorId="5E0407E7" wp14:editId="13C5FCEB">
            <wp:simplePos x="0" y="0"/>
            <wp:positionH relativeFrom="margin">
              <wp:posOffset>55245</wp:posOffset>
            </wp:positionH>
            <wp:positionV relativeFrom="paragraph">
              <wp:posOffset>13335</wp:posOffset>
            </wp:positionV>
            <wp:extent cx="2133600" cy="2740025"/>
            <wp:effectExtent l="0" t="0" r="0" b="3175"/>
            <wp:wrapTight wrapText="bothSides">
              <wp:wrapPolygon edited="0">
                <wp:start x="0" y="0"/>
                <wp:lineTo x="0" y="21475"/>
                <wp:lineTo x="21407" y="21475"/>
                <wp:lineTo x="21407" y="0"/>
                <wp:lineTo x="0" y="0"/>
              </wp:wrapPolygon>
            </wp:wrapTight>
            <wp:docPr id="32" name="Рисунок 32" descr="C:\Users\trant\AppData\Local\Packages\5319275A.WhatsAppDesktop_cv1g1gvanyjgm\TempState\E9C70E482F4FD9184A3FAD51BE54992C\Изображение WhatsApp 2024-03-24 в 08.24.19_41a14f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ant\AppData\Local\Packages\5319275A.WhatsAppDesktop_cv1g1gvanyjgm\TempState\E9C70E482F4FD9184A3FAD51BE54992C\Изображение WhatsApp 2024-03-24 в 08.24.19_41a14f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" r="38460" b="65527"/>
                    <a:stretch/>
                  </pic:blipFill>
                  <pic:spPr bwMode="auto">
                    <a:xfrm>
                      <a:off x="0" y="0"/>
                      <a:ext cx="2133600" cy="274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8A84F" w14:textId="2DC17924" w:rsidR="00D41273" w:rsidRPr="009D493D" w:rsidRDefault="007335DF" w:rsidP="009D493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41273">
        <w:rPr>
          <w:rFonts w:ascii="Times New Roman" w:hAnsi="Times New Roman" w:cs="Times New Roman"/>
          <w:b/>
          <w:sz w:val="28"/>
          <w:szCs w:val="28"/>
        </w:rPr>
        <w:t xml:space="preserve">ИЛЬЕНКО </w:t>
      </w:r>
    </w:p>
    <w:p w14:paraId="1CD53247" w14:textId="6C4A8120" w:rsidR="007A7954" w:rsidRPr="00D41273" w:rsidRDefault="007335DF" w:rsidP="00D41273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D41273">
        <w:rPr>
          <w:rFonts w:ascii="Times New Roman" w:hAnsi="Times New Roman" w:cs="Times New Roman"/>
          <w:b/>
          <w:sz w:val="28"/>
          <w:szCs w:val="28"/>
        </w:rPr>
        <w:t xml:space="preserve">СВЕТЛАНА ВИКТОРОВНА </w:t>
      </w:r>
    </w:p>
    <w:p w14:paraId="373C6136" w14:textId="623CEFE1" w:rsidR="006F5F45" w:rsidRDefault="006F5F45" w:rsidP="00B85D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6CB6434" w14:textId="797E59DA" w:rsidR="006F5F45" w:rsidRDefault="00741408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5F45">
        <w:rPr>
          <w:rFonts w:ascii="Times New Roman" w:hAnsi="Times New Roman" w:cs="Times New Roman"/>
          <w:sz w:val="28"/>
          <w:szCs w:val="28"/>
        </w:rPr>
        <w:t>ПРЕПОДАВАТЕЛЬ – ЮРИСТ</w:t>
      </w:r>
      <w:r w:rsidR="006F5F45" w:rsidRPr="006F5F45">
        <w:rPr>
          <w:rFonts w:ascii="Times New Roman" w:hAnsi="Times New Roman" w:cs="Times New Roman"/>
          <w:sz w:val="28"/>
          <w:szCs w:val="28"/>
        </w:rPr>
        <w:t>, главный эксперт юридического отдела из Государственно</w:t>
      </w:r>
      <w:r w:rsidR="006F5F45">
        <w:rPr>
          <w:rFonts w:ascii="Times New Roman" w:hAnsi="Times New Roman" w:cs="Times New Roman"/>
          <w:sz w:val="28"/>
          <w:szCs w:val="28"/>
        </w:rPr>
        <w:t xml:space="preserve">го </w:t>
      </w:r>
      <w:r w:rsidR="006F5F45" w:rsidRPr="006F5F45">
        <w:rPr>
          <w:rFonts w:ascii="Times New Roman" w:hAnsi="Times New Roman" w:cs="Times New Roman"/>
          <w:sz w:val="28"/>
          <w:szCs w:val="28"/>
        </w:rPr>
        <w:t>профессионально</w:t>
      </w:r>
      <w:r w:rsidR="006F5F45">
        <w:rPr>
          <w:rFonts w:ascii="Times New Roman" w:hAnsi="Times New Roman" w:cs="Times New Roman"/>
          <w:sz w:val="28"/>
          <w:szCs w:val="28"/>
        </w:rPr>
        <w:t xml:space="preserve">го </w:t>
      </w:r>
      <w:r w:rsidR="008D20B9" w:rsidRPr="006F5F45">
        <w:rPr>
          <w:rFonts w:ascii="Times New Roman" w:hAnsi="Times New Roman" w:cs="Times New Roman"/>
          <w:sz w:val="28"/>
          <w:szCs w:val="28"/>
        </w:rPr>
        <w:t>образовательно</w:t>
      </w:r>
      <w:r w:rsidR="008D20B9">
        <w:rPr>
          <w:rFonts w:ascii="Times New Roman" w:hAnsi="Times New Roman" w:cs="Times New Roman"/>
          <w:sz w:val="28"/>
          <w:szCs w:val="28"/>
        </w:rPr>
        <w:t xml:space="preserve">го </w:t>
      </w:r>
      <w:proofErr w:type="gramStart"/>
      <w:r w:rsidR="008D20B9" w:rsidRPr="006F5F45">
        <w:rPr>
          <w:rFonts w:ascii="Times New Roman" w:hAnsi="Times New Roman" w:cs="Times New Roman"/>
          <w:sz w:val="28"/>
          <w:szCs w:val="28"/>
        </w:rPr>
        <w:t>учреждения</w:t>
      </w:r>
      <w:r w:rsidR="006F5F45">
        <w:rPr>
          <w:rFonts w:ascii="Times New Roman" w:hAnsi="Times New Roman" w:cs="Times New Roman"/>
          <w:sz w:val="28"/>
          <w:szCs w:val="28"/>
        </w:rPr>
        <w:t xml:space="preserve"> </w:t>
      </w:r>
      <w:r w:rsidR="006F5F45" w:rsidRPr="006F5F45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End"/>
      <w:r w:rsidR="006F5F45" w:rsidRPr="006F5F45">
        <w:rPr>
          <w:rFonts w:ascii="Times New Roman" w:hAnsi="Times New Roman" w:cs="Times New Roman"/>
          <w:sz w:val="28"/>
          <w:szCs w:val="28"/>
        </w:rPr>
        <w:t>Сибирский п</w:t>
      </w:r>
      <w:r w:rsidR="006F5F45">
        <w:rPr>
          <w:rFonts w:ascii="Times New Roman" w:hAnsi="Times New Roman" w:cs="Times New Roman"/>
          <w:sz w:val="28"/>
          <w:szCs w:val="28"/>
        </w:rPr>
        <w:t>олитехнический техникум»</w:t>
      </w:r>
    </w:p>
    <w:p w14:paraId="0FFDDD6B" w14:textId="46264443" w:rsidR="006F5F45" w:rsidRDefault="006F5F45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515987B" w14:textId="4B9F667E" w:rsidR="006F5F45" w:rsidRDefault="009D493D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1" locked="0" layoutInCell="1" allowOverlap="1" wp14:anchorId="3F9EFC88" wp14:editId="46552753">
            <wp:simplePos x="0" y="0"/>
            <wp:positionH relativeFrom="margin">
              <wp:posOffset>131445</wp:posOffset>
            </wp:positionH>
            <wp:positionV relativeFrom="paragraph">
              <wp:posOffset>113030</wp:posOffset>
            </wp:positionV>
            <wp:extent cx="2076450" cy="2662555"/>
            <wp:effectExtent l="0" t="0" r="0" b="4445"/>
            <wp:wrapTight wrapText="bothSides">
              <wp:wrapPolygon edited="0">
                <wp:start x="0" y="0"/>
                <wp:lineTo x="0" y="21482"/>
                <wp:lineTo x="21402" y="21482"/>
                <wp:lineTo x="21402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66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28253" w14:textId="28832E99" w:rsidR="006F5F45" w:rsidRDefault="006F5F45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6E89DEA" w14:textId="5B228598" w:rsidR="006F5F45" w:rsidRPr="00D41273" w:rsidRDefault="006F5F45" w:rsidP="00D41273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D41273">
        <w:rPr>
          <w:rFonts w:ascii="Times New Roman" w:hAnsi="Times New Roman" w:cs="Times New Roman"/>
          <w:b/>
          <w:sz w:val="28"/>
          <w:szCs w:val="28"/>
        </w:rPr>
        <w:t xml:space="preserve">КАЗНОВСКАЯ </w:t>
      </w:r>
    </w:p>
    <w:p w14:paraId="04F70107" w14:textId="77777777" w:rsidR="006F5F45" w:rsidRPr="00D41273" w:rsidRDefault="006F5F45" w:rsidP="00D41273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D41273">
        <w:rPr>
          <w:rFonts w:ascii="Times New Roman" w:hAnsi="Times New Roman" w:cs="Times New Roman"/>
          <w:b/>
          <w:sz w:val="28"/>
          <w:szCs w:val="28"/>
        </w:rPr>
        <w:t xml:space="preserve">АНАСТАСИЯ АЛЕКСАНДРОВНА </w:t>
      </w:r>
    </w:p>
    <w:p w14:paraId="6321FCC6" w14:textId="77777777" w:rsidR="00D41273" w:rsidRDefault="00D41273" w:rsidP="006F5F4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4E4C8AF" w14:textId="60C79167" w:rsidR="006F5F45" w:rsidRDefault="006F5F45" w:rsidP="006F5F4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–ПСИХОЛОГ </w:t>
      </w:r>
    </w:p>
    <w:p w14:paraId="270ECA4C" w14:textId="3CE6363D" w:rsidR="006F5F45" w:rsidRDefault="00D41273" w:rsidP="006F5F4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41273">
        <w:rPr>
          <w:rFonts w:ascii="Times New Roman" w:hAnsi="Times New Roman" w:cs="Times New Roman"/>
          <w:sz w:val="28"/>
          <w:szCs w:val="28"/>
        </w:rPr>
        <w:t xml:space="preserve">Диплом магистра по программе «Психолого-педагогическое сопровождение </w:t>
      </w:r>
      <w:r w:rsidR="00741408">
        <w:rPr>
          <w:rFonts w:ascii="Times New Roman" w:hAnsi="Times New Roman" w:cs="Times New Roman"/>
          <w:sz w:val="28"/>
          <w:szCs w:val="28"/>
        </w:rPr>
        <w:t>личности</w:t>
      </w:r>
      <w:r w:rsidRPr="00D41273">
        <w:rPr>
          <w:rFonts w:ascii="Times New Roman" w:hAnsi="Times New Roman" w:cs="Times New Roman"/>
          <w:sz w:val="28"/>
          <w:szCs w:val="28"/>
        </w:rPr>
        <w:t>».</w:t>
      </w:r>
    </w:p>
    <w:p w14:paraId="3F7E0069" w14:textId="290AE394" w:rsidR="006F5F45" w:rsidRDefault="006F5F45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Индивидуальный предприниматель </w:t>
      </w:r>
    </w:p>
    <w:p w14:paraId="45BE79BC" w14:textId="71B0F312" w:rsidR="006F5F45" w:rsidRDefault="006F5F45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9C9068D" w14:textId="2C69DC12" w:rsidR="006F5F45" w:rsidRDefault="00741408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4127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 wp14:anchorId="6491E66F" wp14:editId="2CF82EE2">
            <wp:simplePos x="0" y="0"/>
            <wp:positionH relativeFrom="column">
              <wp:posOffset>121285</wp:posOffset>
            </wp:positionH>
            <wp:positionV relativeFrom="paragraph">
              <wp:posOffset>6985</wp:posOffset>
            </wp:positionV>
            <wp:extent cx="2143125" cy="2800350"/>
            <wp:effectExtent l="0" t="0" r="9525" b="0"/>
            <wp:wrapTight wrapText="bothSides">
              <wp:wrapPolygon edited="0">
                <wp:start x="0" y="0"/>
                <wp:lineTo x="0" y="21453"/>
                <wp:lineTo x="21504" y="21453"/>
                <wp:lineTo x="21504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E6F89D" w14:textId="59304E7D" w:rsidR="006F5F45" w:rsidRPr="00D41273" w:rsidRDefault="009D493D" w:rsidP="00D41273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6F5F45" w:rsidRPr="00D41273">
        <w:rPr>
          <w:rFonts w:ascii="Times New Roman" w:hAnsi="Times New Roman" w:cs="Times New Roman"/>
          <w:b/>
          <w:sz w:val="28"/>
          <w:szCs w:val="28"/>
        </w:rPr>
        <w:t xml:space="preserve">ЕТРЕНКО </w:t>
      </w:r>
    </w:p>
    <w:p w14:paraId="21A32CBE" w14:textId="02A377C0" w:rsidR="006F5F45" w:rsidRDefault="006F5F45" w:rsidP="00D41273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D41273">
        <w:rPr>
          <w:rFonts w:ascii="Times New Roman" w:hAnsi="Times New Roman" w:cs="Times New Roman"/>
          <w:b/>
          <w:sz w:val="28"/>
          <w:szCs w:val="28"/>
        </w:rPr>
        <w:t xml:space="preserve">АНАСТАСИЯ ОЛЕГОВНА </w:t>
      </w:r>
    </w:p>
    <w:p w14:paraId="5435C23D" w14:textId="77777777" w:rsidR="00741408" w:rsidRPr="00D41273" w:rsidRDefault="00741408" w:rsidP="00D41273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14:paraId="00E166AB" w14:textId="77777777" w:rsidR="00741408" w:rsidRDefault="00D41273" w:rsidP="00741408">
      <w:pPr>
        <w:spacing w:line="360" w:lineRule="auto"/>
      </w:pPr>
      <w:r>
        <w:rPr>
          <w:rFonts w:ascii="Times New Roman" w:hAnsi="Times New Roman" w:cs="Times New Roman"/>
          <w:sz w:val="28"/>
          <w:szCs w:val="28"/>
        </w:rPr>
        <w:t xml:space="preserve">ЮРИСТ в </w:t>
      </w:r>
      <w:r w:rsidRPr="00D41273">
        <w:rPr>
          <w:rFonts w:ascii="Times New Roman" w:hAnsi="Times New Roman" w:cs="Times New Roman"/>
          <w:sz w:val="28"/>
          <w:szCs w:val="28"/>
        </w:rPr>
        <w:t>з</w:t>
      </w:r>
      <w:r w:rsidR="00741408">
        <w:rPr>
          <w:rFonts w:ascii="Times New Roman" w:hAnsi="Times New Roman" w:cs="Times New Roman"/>
          <w:sz w:val="28"/>
          <w:szCs w:val="28"/>
        </w:rPr>
        <w:t xml:space="preserve">нания в области уголовных дел и </w:t>
      </w:r>
      <w:r w:rsidRPr="00D41273">
        <w:rPr>
          <w:rFonts w:ascii="Times New Roman" w:hAnsi="Times New Roman" w:cs="Times New Roman"/>
          <w:sz w:val="28"/>
          <w:szCs w:val="28"/>
        </w:rPr>
        <w:t>юридического права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741408" w:rsidRPr="00741408">
        <w:t xml:space="preserve"> </w:t>
      </w:r>
    </w:p>
    <w:p w14:paraId="75FFB1ED" w14:textId="562F9D63" w:rsidR="00D41273" w:rsidRPr="00741408" w:rsidRDefault="00741408" w:rsidP="0074140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741408">
        <w:rPr>
          <w:rFonts w:ascii="Times New Roman" w:hAnsi="Times New Roman" w:cs="Times New Roman"/>
          <w:sz w:val="28"/>
          <w:szCs w:val="28"/>
        </w:rPr>
        <w:t>опросы обеспечения прав и свобод граждан</w:t>
      </w:r>
    </w:p>
    <w:p w14:paraId="2C790376" w14:textId="0154A28D" w:rsidR="00D41273" w:rsidRPr="00D41273" w:rsidRDefault="00D41273" w:rsidP="00D4127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Самозанятый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0017A4EF" w14:textId="0F337A64" w:rsidR="00D41273" w:rsidRDefault="00D41273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0C3B0FF" w14:textId="77777777" w:rsidR="00741408" w:rsidRPr="00741408" w:rsidRDefault="00741408" w:rsidP="00741408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7414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6A60BC45" wp14:editId="585336AB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476500" cy="2476500"/>
            <wp:effectExtent l="0" t="0" r="0" b="0"/>
            <wp:wrapTight wrapText="bothSides">
              <wp:wrapPolygon edited="0">
                <wp:start x="0" y="0"/>
                <wp:lineTo x="0" y="21434"/>
                <wp:lineTo x="21434" y="21434"/>
                <wp:lineTo x="2143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32" t="9019" r="15337" b="15722"/>
                    <a:stretch/>
                  </pic:blipFill>
                  <pic:spPr bwMode="auto"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41408">
        <w:rPr>
          <w:rFonts w:ascii="Times New Roman" w:hAnsi="Times New Roman" w:cs="Times New Roman"/>
          <w:b/>
          <w:sz w:val="28"/>
          <w:szCs w:val="28"/>
        </w:rPr>
        <w:t xml:space="preserve">МЕЛЬНИКОВ </w:t>
      </w:r>
    </w:p>
    <w:p w14:paraId="39040791" w14:textId="14AF3652" w:rsidR="006F5F45" w:rsidRPr="00741408" w:rsidRDefault="00741408" w:rsidP="00741408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741408">
        <w:rPr>
          <w:rFonts w:ascii="Times New Roman" w:hAnsi="Times New Roman" w:cs="Times New Roman"/>
          <w:b/>
          <w:sz w:val="28"/>
          <w:szCs w:val="28"/>
        </w:rPr>
        <w:t xml:space="preserve">ВАДИМ ВИКТОРОВИЧ </w:t>
      </w:r>
    </w:p>
    <w:p w14:paraId="3307B6DC" w14:textId="326EC827" w:rsidR="006F5F45" w:rsidRDefault="006F5F45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F014F24" w14:textId="1E37FDBB" w:rsidR="00741408" w:rsidRDefault="00741408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41408">
        <w:rPr>
          <w:rFonts w:ascii="Times New Roman" w:hAnsi="Times New Roman" w:cs="Times New Roman"/>
          <w:sz w:val="28"/>
          <w:szCs w:val="28"/>
        </w:rPr>
        <w:t>Эксперт</w:t>
      </w:r>
      <w:r>
        <w:rPr>
          <w:rFonts w:ascii="Times New Roman" w:hAnsi="Times New Roman" w:cs="Times New Roman"/>
          <w:sz w:val="28"/>
          <w:szCs w:val="28"/>
        </w:rPr>
        <w:t xml:space="preserve"> ПАО </w:t>
      </w:r>
      <w:proofErr w:type="gramStart"/>
      <w:r>
        <w:rPr>
          <w:rFonts w:ascii="Times New Roman" w:hAnsi="Times New Roman" w:cs="Times New Roman"/>
          <w:sz w:val="28"/>
          <w:szCs w:val="28"/>
        </w:rPr>
        <w:t>Сбербанк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лектор </w:t>
      </w:r>
      <w:r w:rsidRPr="00741408">
        <w:rPr>
          <w:rFonts w:ascii="Times New Roman" w:hAnsi="Times New Roman" w:cs="Times New Roman"/>
          <w:sz w:val="28"/>
          <w:szCs w:val="28"/>
        </w:rPr>
        <w:t>делил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741408">
        <w:rPr>
          <w:rFonts w:ascii="Times New Roman" w:hAnsi="Times New Roman" w:cs="Times New Roman"/>
          <w:sz w:val="28"/>
          <w:szCs w:val="28"/>
        </w:rPr>
        <w:t xml:space="preserve"> своими знаниями о кредитных сделках, ипотеке, накоплениях и, конечно же, способах защиты от </w:t>
      </w:r>
      <w:proofErr w:type="spellStart"/>
      <w:r w:rsidRPr="00741408">
        <w:rPr>
          <w:rFonts w:ascii="Times New Roman" w:hAnsi="Times New Roman" w:cs="Times New Roman"/>
          <w:sz w:val="28"/>
          <w:szCs w:val="28"/>
        </w:rPr>
        <w:t>кибермошенников</w:t>
      </w:r>
      <w:proofErr w:type="spellEnd"/>
      <w:r w:rsidRPr="00741408">
        <w:rPr>
          <w:rFonts w:ascii="Times New Roman" w:hAnsi="Times New Roman" w:cs="Times New Roman"/>
          <w:sz w:val="28"/>
          <w:szCs w:val="28"/>
        </w:rPr>
        <w:t>.</w:t>
      </w:r>
    </w:p>
    <w:p w14:paraId="650DB98F" w14:textId="1AC0044D" w:rsidR="00741408" w:rsidRDefault="00741408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Читал лекции в г. Новокузнецке и Междуреченске.</w:t>
      </w:r>
    </w:p>
    <w:p w14:paraId="2F29510F" w14:textId="4E067512" w:rsidR="00741408" w:rsidRDefault="00741408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633BA87" w14:textId="77777777" w:rsidR="008D20B9" w:rsidRPr="008D20B9" w:rsidRDefault="008D20B9" w:rsidP="008D20B9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8D20B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 wp14:anchorId="25C7344C" wp14:editId="3D0BA806">
            <wp:simplePos x="0" y="0"/>
            <wp:positionH relativeFrom="column">
              <wp:posOffset>-1905</wp:posOffset>
            </wp:positionH>
            <wp:positionV relativeFrom="paragraph">
              <wp:posOffset>3810</wp:posOffset>
            </wp:positionV>
            <wp:extent cx="2247721" cy="2935799"/>
            <wp:effectExtent l="0" t="0" r="635" b="0"/>
            <wp:wrapTight wrapText="bothSides">
              <wp:wrapPolygon edited="0">
                <wp:start x="0" y="0"/>
                <wp:lineTo x="0" y="21446"/>
                <wp:lineTo x="21423" y="21446"/>
                <wp:lineTo x="21423" y="0"/>
                <wp:lineTo x="0" y="0"/>
              </wp:wrapPolygon>
            </wp:wrapTight>
            <wp:docPr id="45" name="Рисунок 45" descr="https://www.sib-association.ru/gallery_gen/b82890d2af311a9e5cb5fa796dce18d1_588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sib-association.ru/gallery_gen/b82890d2af311a9e5cb5fa796dce18d1_588x7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721" cy="293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20B9">
        <w:rPr>
          <w:rFonts w:ascii="Times New Roman" w:hAnsi="Times New Roman" w:cs="Times New Roman"/>
          <w:b/>
          <w:sz w:val="28"/>
          <w:szCs w:val="28"/>
        </w:rPr>
        <w:t xml:space="preserve">ВАРИНОВА </w:t>
      </w:r>
    </w:p>
    <w:p w14:paraId="68C6110C" w14:textId="59654BFF" w:rsidR="00741408" w:rsidRDefault="008D20B9" w:rsidP="008D20B9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ОЛЬГА АЛЕКСАНДРОВНА</w:t>
      </w:r>
    </w:p>
    <w:p w14:paraId="1E215C71" w14:textId="77777777" w:rsidR="008D20B9" w:rsidRPr="008D20B9" w:rsidRDefault="008D20B9" w:rsidP="008D20B9">
      <w:pPr>
        <w:pStyle w:val="a9"/>
        <w:rPr>
          <w:rFonts w:ascii="Times New Roman" w:hAnsi="Times New Roman" w:cs="Times New Roman"/>
          <w:b/>
          <w:sz w:val="28"/>
          <w:szCs w:val="28"/>
        </w:rPr>
      </w:pPr>
    </w:p>
    <w:p w14:paraId="55D9CCBA" w14:textId="4B07D155" w:rsidR="008D20B9" w:rsidRPr="008D20B9" w:rsidRDefault="008D20B9" w:rsidP="008D20B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20B9">
        <w:rPr>
          <w:rFonts w:ascii="Times New Roman" w:hAnsi="Times New Roman" w:cs="Times New Roman"/>
          <w:sz w:val="28"/>
          <w:szCs w:val="28"/>
        </w:rPr>
        <w:t>Переводчик русского жестового языка высшей категории - эксперт (7 уровень квалификации). Данные федеральн</w:t>
      </w:r>
      <w:r>
        <w:rPr>
          <w:rFonts w:ascii="Times New Roman" w:hAnsi="Times New Roman" w:cs="Times New Roman"/>
          <w:sz w:val="28"/>
          <w:szCs w:val="28"/>
        </w:rPr>
        <w:t xml:space="preserve">ого реестра </w:t>
      </w:r>
    </w:p>
    <w:p w14:paraId="1F8FD962" w14:textId="77777777" w:rsidR="008D20B9" w:rsidRPr="008D20B9" w:rsidRDefault="008D20B9" w:rsidP="008D20B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20B9">
        <w:rPr>
          <w:rFonts w:ascii="Times New Roman" w:hAnsi="Times New Roman" w:cs="Times New Roman"/>
          <w:sz w:val="28"/>
          <w:szCs w:val="28"/>
        </w:rPr>
        <w:t>Президент Сибирской ассоциации переводчиков русского жестового языка https://www.sib-association.ru/</w:t>
      </w:r>
    </w:p>
    <w:p w14:paraId="6C9347F6" w14:textId="77777777" w:rsidR="008D20B9" w:rsidRPr="008D20B9" w:rsidRDefault="008D20B9" w:rsidP="008D20B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6545109" w14:textId="70F0ECFE" w:rsidR="008D20B9" w:rsidRPr="008D20B9" w:rsidRDefault="008D20B9" w:rsidP="008D20B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20B9">
        <w:rPr>
          <w:rFonts w:ascii="Times New Roman" w:hAnsi="Times New Roman" w:cs="Times New Roman"/>
          <w:sz w:val="28"/>
          <w:szCs w:val="28"/>
        </w:rPr>
        <w:t xml:space="preserve">Руководитель отделения «Организация </w:t>
      </w:r>
      <w:proofErr w:type="spellStart"/>
      <w:r w:rsidRPr="008D20B9">
        <w:rPr>
          <w:rFonts w:ascii="Times New Roman" w:hAnsi="Times New Roman" w:cs="Times New Roman"/>
          <w:sz w:val="28"/>
          <w:szCs w:val="28"/>
        </w:rPr>
        <w:t>сурдокоммуникации</w:t>
      </w:r>
      <w:proofErr w:type="spellEnd"/>
      <w:r w:rsidRPr="008D20B9">
        <w:rPr>
          <w:rFonts w:ascii="Times New Roman" w:hAnsi="Times New Roman" w:cs="Times New Roman"/>
          <w:sz w:val="28"/>
          <w:szCs w:val="28"/>
        </w:rPr>
        <w:t>» ФУМО в системе СПО по УГПС 39.00.00 «С</w:t>
      </w:r>
      <w:r>
        <w:rPr>
          <w:rFonts w:ascii="Times New Roman" w:hAnsi="Times New Roman" w:cs="Times New Roman"/>
          <w:sz w:val="28"/>
          <w:szCs w:val="28"/>
        </w:rPr>
        <w:t>оциология и социальная работа».</w:t>
      </w:r>
    </w:p>
    <w:p w14:paraId="709891AE" w14:textId="082305F5" w:rsidR="008D20B9" w:rsidRPr="008D20B9" w:rsidRDefault="008D20B9" w:rsidP="008D20B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20B9">
        <w:rPr>
          <w:rFonts w:ascii="Times New Roman" w:hAnsi="Times New Roman" w:cs="Times New Roman"/>
          <w:sz w:val="28"/>
          <w:szCs w:val="28"/>
        </w:rPr>
        <w:t>Эксперт, по независимой оценке, квалификации по профессиональному стандарту "Переводчик русского жестового языка" "Национального центра оцен</w:t>
      </w:r>
      <w:r>
        <w:rPr>
          <w:rFonts w:ascii="Times New Roman" w:hAnsi="Times New Roman" w:cs="Times New Roman"/>
          <w:sz w:val="28"/>
          <w:szCs w:val="28"/>
        </w:rPr>
        <w:t>ки квалификации и сертификации"</w:t>
      </w:r>
    </w:p>
    <w:p w14:paraId="7BFDB699" w14:textId="77AB5EFA" w:rsidR="008D20B9" w:rsidRPr="008D20B9" w:rsidRDefault="008D20B9" w:rsidP="008D20B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20B9">
        <w:rPr>
          <w:rFonts w:ascii="Times New Roman" w:hAnsi="Times New Roman" w:cs="Times New Roman"/>
          <w:sz w:val="28"/>
          <w:szCs w:val="28"/>
        </w:rPr>
        <w:t>Эксперт по подготовке, повышению квалификации, аттестации и оценке квалификации перевод</w:t>
      </w:r>
      <w:r>
        <w:rPr>
          <w:rFonts w:ascii="Times New Roman" w:hAnsi="Times New Roman" w:cs="Times New Roman"/>
          <w:sz w:val="28"/>
          <w:szCs w:val="28"/>
        </w:rPr>
        <w:t>чиков русского жестового языка.</w:t>
      </w:r>
    </w:p>
    <w:p w14:paraId="7D7463D0" w14:textId="7711B81E" w:rsidR="006F5F45" w:rsidRDefault="006F5F45" w:rsidP="006F5F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53E90A4" w14:textId="77777777" w:rsidR="009D493D" w:rsidRPr="009D493D" w:rsidRDefault="008D20B9" w:rsidP="009D493D">
      <w:pPr>
        <w:pStyle w:val="a9"/>
        <w:rPr>
          <w:rFonts w:ascii="Times New Roman" w:hAnsi="Times New Roman" w:cs="Times New Roman"/>
          <w:b/>
          <w:sz w:val="28"/>
          <w:szCs w:val="28"/>
        </w:rPr>
      </w:pPr>
      <w:r w:rsidRPr="009D493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8352" behindDoc="1" locked="0" layoutInCell="1" allowOverlap="1" wp14:anchorId="414E31AC" wp14:editId="7A160919">
            <wp:simplePos x="0" y="0"/>
            <wp:positionH relativeFrom="column">
              <wp:posOffset>-1905</wp:posOffset>
            </wp:positionH>
            <wp:positionV relativeFrom="paragraph">
              <wp:posOffset>3810</wp:posOffset>
            </wp:positionV>
            <wp:extent cx="285750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456" y="21504"/>
                <wp:lineTo x="21456" y="0"/>
                <wp:lineTo x="0" y="0"/>
              </wp:wrapPolygon>
            </wp:wrapTight>
            <wp:docPr id="48" name="Рисунок 48" descr="https://voginfo.ru/images/May_2018/Mezhd_10.0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voginfo.ru/images/May_2018/Mezhd_10.05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6" t="28455" r="50532" b="25813"/>
                    <a:stretch/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D493D" w:rsidRPr="009D493D">
        <w:rPr>
          <w:rFonts w:ascii="Times New Roman" w:hAnsi="Times New Roman" w:cs="Times New Roman"/>
          <w:b/>
          <w:sz w:val="28"/>
          <w:szCs w:val="28"/>
        </w:rPr>
        <w:t xml:space="preserve">ЛАРИОНОВ </w:t>
      </w:r>
    </w:p>
    <w:p w14:paraId="4E77BB7D" w14:textId="0AF36103" w:rsidR="009D493D" w:rsidRDefault="009D493D" w:rsidP="009D493D">
      <w:pPr>
        <w:pStyle w:val="a9"/>
      </w:pPr>
      <w:r w:rsidRPr="009D493D">
        <w:rPr>
          <w:rFonts w:ascii="Times New Roman" w:hAnsi="Times New Roman" w:cs="Times New Roman"/>
          <w:b/>
          <w:sz w:val="28"/>
          <w:szCs w:val="28"/>
        </w:rPr>
        <w:t>МАКСИМ БОРИСЛАВОВИЧ</w:t>
      </w:r>
      <w:r>
        <w:t xml:space="preserve"> </w:t>
      </w:r>
      <w:r w:rsidR="008D20B9" w:rsidRPr="008D20B9">
        <w:t xml:space="preserve"> </w:t>
      </w:r>
    </w:p>
    <w:p w14:paraId="35DD7300" w14:textId="77777777" w:rsidR="009D493D" w:rsidRDefault="009D493D" w:rsidP="009D493D">
      <w:pPr>
        <w:pStyle w:val="a9"/>
      </w:pPr>
    </w:p>
    <w:p w14:paraId="7DD13C46" w14:textId="44210AE1" w:rsidR="008D20B9" w:rsidRDefault="008D20B9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D493D">
        <w:rPr>
          <w:rFonts w:ascii="Times New Roman" w:hAnsi="Times New Roman" w:cs="Times New Roman"/>
          <w:sz w:val="28"/>
          <w:szCs w:val="28"/>
        </w:rPr>
        <w:t>известен как деятельный сотрудник Аппарата ВОГ</w:t>
      </w:r>
      <w:r w:rsidR="009D493D">
        <w:rPr>
          <w:rFonts w:ascii="Times New Roman" w:hAnsi="Times New Roman" w:cs="Times New Roman"/>
          <w:sz w:val="28"/>
          <w:szCs w:val="28"/>
        </w:rPr>
        <w:t>.</w:t>
      </w:r>
    </w:p>
    <w:p w14:paraId="75C184DD" w14:textId="77777777" w:rsidR="009D493D" w:rsidRDefault="009D493D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D493D">
        <w:rPr>
          <w:rFonts w:ascii="Times New Roman" w:hAnsi="Times New Roman" w:cs="Times New Roman"/>
          <w:sz w:val="28"/>
          <w:szCs w:val="28"/>
        </w:rPr>
        <w:t xml:space="preserve">Максим Ларионов защищает права таких же, как он Максим Ларионов — человек публичный. </w:t>
      </w:r>
    </w:p>
    <w:p w14:paraId="490D1EF4" w14:textId="77777777" w:rsidR="009D493D" w:rsidRDefault="009D493D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D493D">
        <w:rPr>
          <w:rFonts w:ascii="Times New Roman" w:hAnsi="Times New Roman" w:cs="Times New Roman"/>
          <w:sz w:val="28"/>
          <w:szCs w:val="28"/>
        </w:rPr>
        <w:t xml:space="preserve">Глухой юрист защищает права людей с инвалидностью, является членом Ассоциации юристов России и помощником депутата Госдумы. </w:t>
      </w:r>
    </w:p>
    <w:p w14:paraId="21C2E3D1" w14:textId="17CB8F8D" w:rsidR="009D493D" w:rsidRDefault="009D493D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D493D">
        <w:rPr>
          <w:rFonts w:ascii="Times New Roman" w:hAnsi="Times New Roman" w:cs="Times New Roman"/>
          <w:sz w:val="28"/>
          <w:szCs w:val="28"/>
        </w:rPr>
        <w:t xml:space="preserve">- Максим Ларионов — профессиональный юрист и замечательный, общительный и дружелюбный человек. Он прекрасно разбирается в вопросах, касающихся защиты прав всех людей с инвалидностью, а не только </w:t>
      </w:r>
      <w:proofErr w:type="spellStart"/>
      <w:r w:rsidRPr="009D493D">
        <w:rPr>
          <w:rFonts w:ascii="Times New Roman" w:hAnsi="Times New Roman" w:cs="Times New Roman"/>
          <w:sz w:val="28"/>
          <w:szCs w:val="28"/>
        </w:rPr>
        <w:t>неслышащих</w:t>
      </w:r>
      <w:proofErr w:type="spellEnd"/>
      <w:r w:rsidRPr="009D493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C2BC5AD" w14:textId="0418DA8D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B70DB72" w14:textId="3369B712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A63F0E6" w14:textId="7E8BEE36" w:rsidR="00F34806" w:rsidRPr="00F34806" w:rsidRDefault="00F34806" w:rsidP="00F34806">
      <w:pPr>
        <w:pStyle w:val="a9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4806">
        <w:rPr>
          <w:rFonts w:ascii="Times New Roman" w:hAnsi="Times New Roman" w:cs="Times New Roman"/>
          <w:b/>
          <w:sz w:val="28"/>
          <w:szCs w:val="28"/>
        </w:rPr>
        <w:t>Команда Кемеровского РО ВОГ</w:t>
      </w:r>
    </w:p>
    <w:p w14:paraId="09042B8A" w14:textId="6CE7FB0C" w:rsidR="001F26E4" w:rsidRDefault="00F34806" w:rsidP="00F34806">
      <w:pPr>
        <w:pStyle w:val="a9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(переводчики, председатели местных отделений ВОГ)</w:t>
      </w:r>
    </w:p>
    <w:p w14:paraId="42559DD8" w14:textId="213A1B07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D2BA9EB" w14:textId="725FDF7C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30D79AD" w14:textId="7D9E3000" w:rsidR="001F26E4" w:rsidRDefault="00F34806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52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1" locked="0" layoutInCell="1" allowOverlap="1" wp14:anchorId="7B77AD2E" wp14:editId="09A0DFB2">
            <wp:simplePos x="0" y="0"/>
            <wp:positionH relativeFrom="margin">
              <wp:posOffset>131445</wp:posOffset>
            </wp:positionH>
            <wp:positionV relativeFrom="paragraph">
              <wp:posOffset>-405130</wp:posOffset>
            </wp:positionV>
            <wp:extent cx="5984240" cy="2567940"/>
            <wp:effectExtent l="0" t="0" r="0" b="3810"/>
            <wp:wrapTight wrapText="bothSides">
              <wp:wrapPolygon edited="0">
                <wp:start x="0" y="0"/>
                <wp:lineTo x="0" y="21472"/>
                <wp:lineTo x="21522" y="21472"/>
                <wp:lineTo x="21522" y="0"/>
                <wp:lineTo x="0" y="0"/>
              </wp:wrapPolygon>
            </wp:wrapTight>
            <wp:docPr id="72" name="Рисунок 72" descr="C:\Users\trant\AppData\Local\Packages\5319275A.WhatsAppDesktop_cv1g1gvanyjgm\TempState\E3D2B39D8BC215F6540218D20280232A\Изображение WhatsApp 2024-01-30 в 17.57.59_4e8847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ant\AppData\Local\Packages\5319275A.WhatsAppDesktop_cv1g1gvanyjgm\TempState\E3D2B39D8BC215F6540218D20280232A\Изображение WhatsApp 2024-01-30 в 17.57.59_4e8847a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50" b="7729"/>
                    <a:stretch/>
                  </pic:blipFill>
                  <pic:spPr bwMode="auto">
                    <a:xfrm>
                      <a:off x="0" y="0"/>
                      <a:ext cx="598424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0BEF9" w14:textId="62980B56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672FFD9" w14:textId="3250D7DE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E9D8E6C" w14:textId="1FDC6174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14" w:name="_GoBack"/>
      <w:bookmarkEnd w:id="14"/>
    </w:p>
    <w:p w14:paraId="4BDAB7BC" w14:textId="0F294303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103CB54" w14:textId="097D2A53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3786E0F" w14:textId="09D7F38A" w:rsidR="001F26E4" w:rsidRDefault="001F26E4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CA6BBF1" w14:textId="0A841189" w:rsidR="00F34806" w:rsidRDefault="00F34806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7A166D3" w14:textId="77777777" w:rsidR="00F34806" w:rsidRDefault="00F34806" w:rsidP="009D493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bookmarkEnd w:id="12"/>
    <w:p w14:paraId="79033E16" w14:textId="1EB30AAB" w:rsidR="00F34806" w:rsidRDefault="00BF676D" w:rsidP="00F34806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lastRenderedPageBreak/>
        <w:t xml:space="preserve">КЕМЕРОВСКОЕ РЕГИОНАЛЬНОЕ ОТДЕЛЕНИЕ ОБЩЕРОССИЙСКОЙ ОБЩЕСТВЕННОЙ ОРГАНИЗАЦИИ ИНВАЛИДОВ «ВСЕРОССИЙСКОЕ ОБЩЕСТВО ГЛУХИХ» </w:t>
      </w:r>
    </w:p>
    <w:p w14:paraId="15B7B805" w14:textId="77777777" w:rsidR="00F34806" w:rsidRDefault="00F34806" w:rsidP="00052002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</w:p>
    <w:p w14:paraId="695A9532" w14:textId="7E8A2B9A" w:rsidR="00052002" w:rsidRPr="00052002" w:rsidRDefault="00052002" w:rsidP="00052002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ИНН</w:t>
      </w: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ab/>
      </w:r>
    </w:p>
    <w:p w14:paraId="2B6DC04B" w14:textId="48950F08" w:rsidR="00052002" w:rsidRDefault="00052002" w:rsidP="00F34806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32"/>
          <w:szCs w:val="32"/>
          <w:shd w:val="clear" w:color="auto" w:fill="FFFFFF"/>
        </w:rPr>
      </w:pPr>
      <w:r w:rsidRPr="00052002">
        <w:rPr>
          <w:rFonts w:ascii="Times New Roman" w:hAnsi="Times New Roman" w:cs="Times New Roman"/>
          <w:color w:val="212529"/>
          <w:sz w:val="32"/>
          <w:szCs w:val="32"/>
          <w:shd w:val="clear" w:color="auto" w:fill="FFFFFF"/>
        </w:rPr>
        <w:t>4209023631</w:t>
      </w:r>
    </w:p>
    <w:p w14:paraId="196E88BD" w14:textId="77777777" w:rsidR="00F34806" w:rsidRPr="00F34806" w:rsidRDefault="00F34806" w:rsidP="00F34806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32"/>
          <w:szCs w:val="32"/>
          <w:shd w:val="clear" w:color="auto" w:fill="FFFFFF"/>
        </w:rPr>
      </w:pPr>
    </w:p>
    <w:p w14:paraId="0FF5A34B" w14:textId="7516B617" w:rsidR="00BF676D" w:rsidRPr="00BF676D" w:rsidRDefault="00BF676D" w:rsidP="00F34806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BF676D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Основной вид деятельности</w:t>
      </w:r>
    </w:p>
    <w:p w14:paraId="1E84AEEB" w14:textId="1124035B" w:rsidR="00BF676D" w:rsidRPr="00BF676D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Деятельность прочих общественных организаций и некоммерческих организаций, кроме религиозных и политических организаций (94.99)</w:t>
      </w:r>
    </w:p>
    <w:p w14:paraId="2555C734" w14:textId="11FAE149" w:rsidR="00BF676D" w:rsidRPr="00052002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</w:p>
    <w:p w14:paraId="4A5C7590" w14:textId="364A9E9D" w:rsidR="00052002" w:rsidRPr="00052002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А</w:t>
      </w: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дрес: </w:t>
      </w:r>
    </w:p>
    <w:p w14:paraId="250B73B3" w14:textId="3119EC21" w:rsidR="00052002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650024, г. Кемерово, ул. Космическая, д. 16в </w:t>
      </w:r>
    </w:p>
    <w:p w14:paraId="4A847E16" w14:textId="77A9F50C" w:rsidR="00052002" w:rsidRDefault="00052002" w:rsidP="00BF676D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14:paraId="417F29A3" w14:textId="50DC2806" w:rsidR="00052002" w:rsidRPr="00052002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Электронная почта: </w:t>
      </w:r>
    </w:p>
    <w:p w14:paraId="4CF8BA02" w14:textId="087311D1" w:rsidR="00BF676D" w:rsidRPr="00BF676D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hyperlink r:id="rId77" w:history="1">
        <w:r w:rsidRPr="00BF676D">
          <w:rPr>
            <w:rStyle w:val="ab"/>
            <w:rFonts w:ascii="Times New Roman" w:hAnsi="Times New Roman" w:cs="Times New Roman"/>
            <w:sz w:val="28"/>
            <w:szCs w:val="28"/>
            <w:shd w:val="clear" w:color="auto" w:fill="FFFFFF"/>
          </w:rPr>
          <w:t>kemervog@yandex.ru</w:t>
        </w:r>
      </w:hyperlink>
    </w:p>
    <w:p w14:paraId="55956FC5" w14:textId="24EC21D8" w:rsidR="00052002" w:rsidRDefault="00052002" w:rsidP="00BF676D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14:paraId="2BAEED0E" w14:textId="49375EA2" w:rsidR="00052002" w:rsidRPr="00052002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Телефон  </w:t>
      </w:r>
    </w:p>
    <w:p w14:paraId="49DC520F" w14:textId="7ACAC90F" w:rsidR="00052002" w:rsidRDefault="00BF676D" w:rsidP="00F34806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8</w:t>
      </w:r>
      <w:r w:rsidR="0005200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(384 </w:t>
      </w:r>
      <w:proofErr w:type="gramStart"/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2 )</w:t>
      </w:r>
      <w:proofErr w:type="gramEnd"/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38</w:t>
      </w:r>
      <w:r w:rsidR="0005200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-</w:t>
      </w:r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26</w:t>
      </w:r>
      <w:r w:rsidR="0005200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-</w:t>
      </w:r>
      <w:r w:rsidRPr="00BF676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45</w:t>
      </w:r>
    </w:p>
    <w:p w14:paraId="50903584" w14:textId="77777777" w:rsidR="00F34806" w:rsidRPr="00F34806" w:rsidRDefault="00F34806" w:rsidP="00F34806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14:paraId="1C962852" w14:textId="77777777" w:rsidR="00F34806" w:rsidRDefault="00BF676D" w:rsidP="00BF676D">
      <w:pPr>
        <w:pStyle w:val="a9"/>
        <w:spacing w:line="360" w:lineRule="auto"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05200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Руководитель  </w:t>
      </w:r>
    </w:p>
    <w:p w14:paraId="175070DC" w14:textId="65ED1199" w:rsidR="001F26E4" w:rsidRPr="00BF676D" w:rsidRDefault="00F34806" w:rsidP="00BF676D">
      <w:pPr>
        <w:pStyle w:val="a9"/>
        <w:spacing w:line="36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F3480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ИВАЩЕНКО АЛЕКСЕЙ АНДРЕЕВИЧ  </w:t>
      </w:r>
    </w:p>
    <w:p w14:paraId="462AE69D" w14:textId="60EF6AFA" w:rsidR="00BF676D" w:rsidRPr="00BF676D" w:rsidRDefault="00BF676D" w:rsidP="00BF676D">
      <w:pPr>
        <w:pStyle w:val="a9"/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BF676D" w:rsidRPr="00BF676D" w:rsidSect="0043338D">
      <w:footerReference w:type="default" r:id="rId78"/>
      <w:pgSz w:w="11906" w:h="16838"/>
      <w:pgMar w:top="1134" w:right="566" w:bottom="42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EE47F6" w14:textId="77777777" w:rsidR="00324115" w:rsidRDefault="00324115" w:rsidP="00621688">
      <w:pPr>
        <w:spacing w:after="0" w:line="240" w:lineRule="auto"/>
      </w:pPr>
      <w:r>
        <w:separator/>
      </w:r>
    </w:p>
  </w:endnote>
  <w:endnote w:type="continuationSeparator" w:id="0">
    <w:p w14:paraId="50A31769" w14:textId="77777777" w:rsidR="00324115" w:rsidRDefault="00324115" w:rsidP="006216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99189103"/>
      <w:docPartObj>
        <w:docPartGallery w:val="Page Numbers (Bottom of Page)"/>
        <w:docPartUnique/>
      </w:docPartObj>
    </w:sdtPr>
    <w:sdtContent>
      <w:p w14:paraId="6952EE4B" w14:textId="6271859C" w:rsidR="00324115" w:rsidRDefault="00324115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34806">
          <w:rPr>
            <w:noProof/>
          </w:rPr>
          <w:t>33</w:t>
        </w:r>
        <w:r>
          <w:fldChar w:fldCharType="end"/>
        </w:r>
      </w:p>
    </w:sdtContent>
  </w:sdt>
  <w:p w14:paraId="042CB9EF" w14:textId="77777777" w:rsidR="00324115" w:rsidRDefault="0032411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3C8383" w14:textId="77777777" w:rsidR="00324115" w:rsidRDefault="00324115" w:rsidP="00621688">
      <w:pPr>
        <w:spacing w:after="0" w:line="240" w:lineRule="auto"/>
      </w:pPr>
      <w:r>
        <w:separator/>
      </w:r>
    </w:p>
  </w:footnote>
  <w:footnote w:type="continuationSeparator" w:id="0">
    <w:p w14:paraId="686BE19C" w14:textId="77777777" w:rsidR="00324115" w:rsidRDefault="00324115" w:rsidP="006216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46782"/>
    <w:multiLevelType w:val="hybridMultilevel"/>
    <w:tmpl w:val="8BE6992C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002D2C"/>
    <w:multiLevelType w:val="hybridMultilevel"/>
    <w:tmpl w:val="DB4EF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646832"/>
    <w:multiLevelType w:val="hybridMultilevel"/>
    <w:tmpl w:val="075246FA"/>
    <w:lvl w:ilvl="0" w:tplc="04190001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3" w15:restartNumberingAfterBreak="0">
    <w:nsid w:val="54FE4FFE"/>
    <w:multiLevelType w:val="hybridMultilevel"/>
    <w:tmpl w:val="C324C7BC"/>
    <w:lvl w:ilvl="0" w:tplc="3886D82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1771F9"/>
    <w:multiLevelType w:val="hybridMultilevel"/>
    <w:tmpl w:val="082CEB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FF78FA"/>
    <w:multiLevelType w:val="hybridMultilevel"/>
    <w:tmpl w:val="744A9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33540F"/>
    <w:multiLevelType w:val="multilevel"/>
    <w:tmpl w:val="BA12E6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1"/>
  </w:num>
  <w:num w:numId="2">
    <w:abstractNumId w:val="5"/>
  </w:num>
  <w:num w:numId="3">
    <w:abstractNumId w:val="6"/>
  </w:num>
  <w:num w:numId="4">
    <w:abstractNumId w:val="2"/>
  </w:num>
  <w:num w:numId="5">
    <w:abstractNumId w:val="3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D53"/>
    <w:rsid w:val="00041517"/>
    <w:rsid w:val="00050F01"/>
    <w:rsid w:val="00052002"/>
    <w:rsid w:val="001A2035"/>
    <w:rsid w:val="001F26E4"/>
    <w:rsid w:val="00247520"/>
    <w:rsid w:val="00290D53"/>
    <w:rsid w:val="00305CB9"/>
    <w:rsid w:val="00313F4B"/>
    <w:rsid w:val="00324115"/>
    <w:rsid w:val="003D7F03"/>
    <w:rsid w:val="0043338D"/>
    <w:rsid w:val="005807B6"/>
    <w:rsid w:val="00587620"/>
    <w:rsid w:val="005C05E3"/>
    <w:rsid w:val="005C0B9B"/>
    <w:rsid w:val="00621688"/>
    <w:rsid w:val="006351C6"/>
    <w:rsid w:val="006F5F45"/>
    <w:rsid w:val="00716DA1"/>
    <w:rsid w:val="007335DF"/>
    <w:rsid w:val="00741408"/>
    <w:rsid w:val="00741B19"/>
    <w:rsid w:val="00781DB2"/>
    <w:rsid w:val="007A7954"/>
    <w:rsid w:val="007B46BB"/>
    <w:rsid w:val="00825F7F"/>
    <w:rsid w:val="008341D6"/>
    <w:rsid w:val="008449AC"/>
    <w:rsid w:val="00885378"/>
    <w:rsid w:val="0088639D"/>
    <w:rsid w:val="008D0623"/>
    <w:rsid w:val="008D20B9"/>
    <w:rsid w:val="00910374"/>
    <w:rsid w:val="00943BED"/>
    <w:rsid w:val="009777ED"/>
    <w:rsid w:val="009A0185"/>
    <w:rsid w:val="009A2F43"/>
    <w:rsid w:val="009D493D"/>
    <w:rsid w:val="00A41D94"/>
    <w:rsid w:val="00A70BF0"/>
    <w:rsid w:val="00AB398B"/>
    <w:rsid w:val="00AC1061"/>
    <w:rsid w:val="00B352D3"/>
    <w:rsid w:val="00B60AEF"/>
    <w:rsid w:val="00B85D00"/>
    <w:rsid w:val="00BA31C4"/>
    <w:rsid w:val="00BF37F4"/>
    <w:rsid w:val="00BF676D"/>
    <w:rsid w:val="00C074B0"/>
    <w:rsid w:val="00C141B9"/>
    <w:rsid w:val="00C15070"/>
    <w:rsid w:val="00CB4E85"/>
    <w:rsid w:val="00CB7499"/>
    <w:rsid w:val="00CF0263"/>
    <w:rsid w:val="00CF728A"/>
    <w:rsid w:val="00D35270"/>
    <w:rsid w:val="00D41273"/>
    <w:rsid w:val="00D908B2"/>
    <w:rsid w:val="00DA376B"/>
    <w:rsid w:val="00DB15A3"/>
    <w:rsid w:val="00DB27AB"/>
    <w:rsid w:val="00E03015"/>
    <w:rsid w:val="00E34F48"/>
    <w:rsid w:val="00E617DB"/>
    <w:rsid w:val="00E72EAE"/>
    <w:rsid w:val="00EE7E4E"/>
    <w:rsid w:val="00F34806"/>
    <w:rsid w:val="00F537EB"/>
    <w:rsid w:val="00FA643E"/>
    <w:rsid w:val="00FB1FAE"/>
    <w:rsid w:val="00FB4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16D808"/>
  <w15:chartTrackingRefBased/>
  <w15:docId w15:val="{34C6CBEA-0A41-477F-B692-F374BB94A7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030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90D53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styleId="a3">
    <w:name w:val="List Paragraph"/>
    <w:basedOn w:val="a"/>
    <w:uiPriority w:val="34"/>
    <w:qFormat/>
    <w:rsid w:val="007B46BB"/>
    <w:pPr>
      <w:ind w:left="720"/>
      <w:contextualSpacing/>
    </w:pPr>
  </w:style>
  <w:style w:type="table" w:customStyle="1" w:styleId="TableStyle3">
    <w:name w:val="TableStyle3"/>
    <w:rsid w:val="00247520"/>
    <w:pPr>
      <w:spacing w:after="0" w:line="240" w:lineRule="auto"/>
    </w:pPr>
    <w:rPr>
      <w:rFonts w:ascii="Arial" w:eastAsia="Times New Roman" w:hAnsi="Arial" w:cs="Times New Roman"/>
      <w:sz w:val="16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Normal (Web)"/>
    <w:basedOn w:val="a"/>
    <w:uiPriority w:val="99"/>
    <w:unhideWhenUsed/>
    <w:rsid w:val="00E34F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6216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21688"/>
  </w:style>
  <w:style w:type="paragraph" w:styleId="a7">
    <w:name w:val="footer"/>
    <w:basedOn w:val="a"/>
    <w:link w:val="a8"/>
    <w:uiPriority w:val="99"/>
    <w:unhideWhenUsed/>
    <w:rsid w:val="006216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21688"/>
  </w:style>
  <w:style w:type="paragraph" w:styleId="a9">
    <w:name w:val="No Spacing"/>
    <w:uiPriority w:val="1"/>
    <w:qFormat/>
    <w:rsid w:val="00B352D3"/>
    <w:pPr>
      <w:spacing w:after="0" w:line="240" w:lineRule="auto"/>
    </w:pPr>
    <w:rPr>
      <w:rFonts w:eastAsiaTheme="minorEastAsia"/>
      <w:sz w:val="21"/>
      <w:szCs w:val="21"/>
    </w:rPr>
  </w:style>
  <w:style w:type="table" w:styleId="aa">
    <w:name w:val="Table Grid"/>
    <w:basedOn w:val="a1"/>
    <w:uiPriority w:val="39"/>
    <w:rsid w:val="00741B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9A018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770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6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5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04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40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246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050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13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333718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83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4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1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97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395844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9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3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9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1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0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hyperlink" Target="https://nok-nark.ru/" TargetMode="External"/><Relationship Id="rId74" Type="http://schemas.openxmlformats.org/officeDocument/2006/relationships/image" Target="media/image66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1.jpeg"/><Relationship Id="rId77" Type="http://schemas.openxmlformats.org/officeDocument/2006/relationships/hyperlink" Target="mailto:kemervog@yandex.ru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4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5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605348-F93B-459D-93E4-654EFBCFDD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745</TotalTime>
  <Pages>33</Pages>
  <Words>4344</Words>
  <Characters>24763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Ирина Трантова</cp:lastModifiedBy>
  <cp:revision>10</cp:revision>
  <dcterms:created xsi:type="dcterms:W3CDTF">2024-03-02T07:44:00Z</dcterms:created>
  <dcterms:modified xsi:type="dcterms:W3CDTF">2024-04-17T18:04:00Z</dcterms:modified>
</cp:coreProperties>
</file>